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94" w:rsidRPr="00C9463A" w:rsidRDefault="00C72997" w:rsidP="006319C3">
      <w:pPr>
        <w:spacing w:after="0" w:line="0" w:lineRule="atLeast"/>
        <w:jc w:val="center"/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</w:pP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من صفات المؤمنين الخوف من يوم القيامة</w:t>
      </w:r>
    </w:p>
    <w:p w:rsidR="007A7495" w:rsidRPr="00C9463A" w:rsidRDefault="00AC7FB3" w:rsidP="006319C3">
      <w:pPr>
        <w:spacing w:after="0" w:line="0" w:lineRule="atLeast"/>
        <w:jc w:val="center"/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الشيخ السيد مراد سلامة</w:t>
      </w:r>
    </w:p>
    <w:p w:rsidR="0096204C" w:rsidRPr="00C9463A" w:rsidRDefault="00F82E48" w:rsidP="006319C3">
      <w:pPr>
        <w:spacing w:after="0" w:line="0" w:lineRule="atLeast"/>
        <w:jc w:val="center"/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</w:pP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 xml:space="preserve">الخطبة الأولى </w:t>
      </w:r>
    </w:p>
    <w:p w:rsidR="00235E17" w:rsidRPr="00C9463A" w:rsidRDefault="00235E17" w:rsidP="006319C3">
      <w:pPr>
        <w:spacing w:after="0" w:line="0" w:lineRule="atLeast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أما </w:t>
      </w:r>
      <w:proofErr w:type="gramStart"/>
      <w:r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بعد :</w:t>
      </w:r>
      <w:proofErr w:type="gramEnd"/>
      <w:r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  <w:r w:rsidR="00C62B68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فيا </w:t>
      </w:r>
      <w:r w:rsidR="008B666D"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إخوة</w:t>
      </w:r>
      <w:r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الإسلام حديثنا اليوم عن صفة من صفات </w:t>
      </w:r>
      <w:r w:rsidR="008B666D"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أهل</w:t>
      </w:r>
      <w:r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  <w:r w:rsidR="008B666D"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الإيمان</w:t>
      </w:r>
      <w:r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صفة تدفع المسلم </w:t>
      </w:r>
      <w:r w:rsidR="008B666D"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إلى</w:t>
      </w:r>
      <w:r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الطاعات و تبعده عن </w:t>
      </w:r>
      <w:r w:rsidR="008B666D"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الذنوب</w:t>
      </w:r>
      <w:r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و المخالفات  عن صفة </w:t>
      </w:r>
      <w:r w:rsidR="004D3486"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تزيد في </w:t>
      </w:r>
      <w:r w:rsidR="008B666D"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إيمان</w:t>
      </w:r>
      <w:bookmarkStart w:id="0" w:name="_GoBack"/>
      <w:bookmarkEnd w:id="0"/>
      <w:r w:rsidR="004D3486"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المؤمن  </w:t>
      </w:r>
      <w:r w:rsidR="008B666D"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إنها</w:t>
      </w:r>
      <w:r w:rsidR="004D3486"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الخوف من يوم القيامة و من </w:t>
      </w:r>
      <w:r w:rsidR="008B666D"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أهواله</w:t>
      </w:r>
      <w:r w:rsidR="004D3486"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</w:p>
    <w:p w:rsidR="004D3486" w:rsidRPr="00C9463A" w:rsidRDefault="008B666D" w:rsidP="006319C3">
      <w:pPr>
        <w:spacing w:after="0" w:line="0" w:lineRule="atLeast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proofErr w:type="spellStart"/>
      <w:r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إ</w:t>
      </w:r>
      <w:r w:rsidR="004D3486"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خوتاه</w:t>
      </w:r>
      <w:proofErr w:type="spellEnd"/>
      <w:r w:rsidR="004D3486"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الإنسان</w:t>
      </w:r>
      <w:r w:rsidR="004D3486"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منا لا يدري ما الله تعالى فاعل به يوم القيامة</w:t>
      </w:r>
      <w:r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.....................................</w:t>
      </w:r>
      <w:r w:rsidR="004D3486" w:rsidRPr="00C9463A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</w:p>
    <w:p w:rsidR="00D84EDF" w:rsidRPr="00C9463A" w:rsidRDefault="00D84EDF" w:rsidP="006319C3">
      <w:pPr>
        <w:spacing w:after="0" w:line="0" w:lineRule="atLeast"/>
        <w:jc w:val="center"/>
        <w:rPr>
          <w:rFonts w:ascii="adwa-assalaf" w:hAnsi="adwa-assalaf" w:cs="AL-Hotham"/>
          <w:b/>
          <w:bCs/>
          <w:color w:val="FF0000"/>
          <w:sz w:val="28"/>
          <w:szCs w:val="28"/>
          <w:lang w:bidi="ar-EG"/>
        </w:rPr>
      </w:pP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إذا النبيون والأشهاد قائمة </w:t>
      </w:r>
      <w:r w:rsidR="00D824A8"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 xml:space="preserve">     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والجن والإنس والأملاك قد خشعوا</w:t>
      </w:r>
    </w:p>
    <w:p w:rsidR="00D84EDF" w:rsidRPr="00C9463A" w:rsidRDefault="00D84EDF" w:rsidP="006319C3">
      <w:pPr>
        <w:spacing w:after="0" w:line="0" w:lineRule="atLeast"/>
        <w:jc w:val="center"/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وطارت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الصحف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الأيدي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منشرة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D824A8"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 xml:space="preserve">     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فيها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السرائر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والأخبار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تطّلع</w:t>
      </w:r>
    </w:p>
    <w:p w:rsidR="00D84EDF" w:rsidRPr="00C9463A" w:rsidRDefault="00D84EDF" w:rsidP="006319C3">
      <w:pPr>
        <w:spacing w:after="0" w:line="0" w:lineRule="atLeast"/>
        <w:jc w:val="center"/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فكيف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سهوك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والأنباء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واقعة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D824A8"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 xml:space="preserve">      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عما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قليل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وما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تدري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بما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تقع</w:t>
      </w:r>
    </w:p>
    <w:p w:rsidR="00D84EDF" w:rsidRPr="00C9463A" w:rsidRDefault="00D84EDF" w:rsidP="006319C3">
      <w:pPr>
        <w:spacing w:after="0" w:line="0" w:lineRule="atLeast"/>
        <w:jc w:val="center"/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أفي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الجنان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وفوز لا انقطاع له </w:t>
      </w:r>
      <w:r w:rsidR="00D824A8"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 xml:space="preserve">     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أم الحميم فلا تبقي ولا تذر</w:t>
      </w:r>
    </w:p>
    <w:p w:rsidR="00D84EDF" w:rsidRPr="00C9463A" w:rsidRDefault="00D84EDF" w:rsidP="006319C3">
      <w:pPr>
        <w:spacing w:after="0" w:line="0" w:lineRule="atLeast"/>
        <w:jc w:val="center"/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تهوي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بساكنها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طوراً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وترفعهم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D824A8"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 xml:space="preserve">     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إذا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رجوا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مخرجاً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غمّها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قمعوا</w:t>
      </w:r>
    </w:p>
    <w:p w:rsidR="00D84EDF" w:rsidRPr="00C9463A" w:rsidRDefault="00D84EDF" w:rsidP="006319C3">
      <w:pPr>
        <w:spacing w:after="0" w:line="0" w:lineRule="atLeast"/>
        <w:jc w:val="center"/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طال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البكاء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فلم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ينفع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تضرعهم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D824A8"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 xml:space="preserve">     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هيهات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لا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رقة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تغني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ولا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FF0000"/>
          <w:sz w:val="28"/>
          <w:szCs w:val="28"/>
          <w:rtl/>
          <w:lang w:bidi="ar-EG"/>
        </w:rPr>
        <w:t>جز</w:t>
      </w:r>
      <w:r w:rsidRPr="00C9463A">
        <w:rPr>
          <w:rFonts w:ascii="adwa-assalaf" w:hAnsi="adwa-assalaf" w:cs="AL-Hotham"/>
          <w:b/>
          <w:bCs/>
          <w:color w:val="FF0000"/>
          <w:sz w:val="28"/>
          <w:szCs w:val="28"/>
          <w:rtl/>
          <w:lang w:bidi="ar-EG"/>
        </w:rPr>
        <w:t>ع</w:t>
      </w:r>
    </w:p>
    <w:p w:rsidR="008B06D0" w:rsidRPr="00C9463A" w:rsidRDefault="008B06D0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جل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وعلا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واصفاً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عباده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المؤمنين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>: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{</w:t>
      </w:r>
      <w:proofErr w:type="gramEnd"/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 xml:space="preserve"> فِي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بُيُوتٍ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أَذِنَ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اللَّهُ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أَنْ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تُرْفَعَ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وَيُذْكَرَ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فِيهَا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اسْمُهُ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يُسَبِّحُ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لَهُ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فِيهَا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بِالْغُدُوِّ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وَالْآصَالِ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*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رِجَالٌ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لا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تُلْهِيهِمْ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تِجَارَةٌ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وَلا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بَيْعٌ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عَنْ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ذِكْرِ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اللَّهِ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وَإِقَامِ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الصَّلاةِ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وَإِيتَاءِ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الزَّكَاةِ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}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>[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النور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>:6-37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]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تعرفون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لماذا؟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لأنهم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كانوا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يجلسون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بيوت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ويحافظون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الصلوات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الخمس،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ويؤدون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الفرائض،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"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يَخَافُونَ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يَوْماً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تَتَقَلَّبُ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فِيهِ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الْقُلُوبُ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وَالْأَبْصَارُ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>" [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النور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>:37].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ابن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مسعود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-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رضي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عنه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-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جالساً</w:t>
      </w:r>
      <w:proofErr w:type="gramEnd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فسمع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أحد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أصحابه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يقول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أود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أكون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أصحاب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اليمين،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إنما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أود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أكون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المقربين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-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لأنهم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درجة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أصحاب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اليمين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-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ابن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مسعود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أحد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أصحاب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النبي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صلى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عليه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وسلم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: [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هاهنا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رجلاً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يود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إذا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يبعث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-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يعني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نفسه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-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أود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إذا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أبعث،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وددت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شجرة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تعضد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]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شجرة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ثم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تزول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وتهلك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تهلك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الأشجار،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أبعث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عند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عز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وجل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يوم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القيامة،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"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يَخَافُونَ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يَوْماً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تَتَقَلَّبُ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فِيهِ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الْقُلُوبُ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وَالْأَبْصَارُ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>" [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النور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>:37].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هذا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اليوم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الذي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يبكي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أسلافنا،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حتى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أحدهم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إذا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أراد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ينام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يستطيع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النوم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"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تَتَجَافَى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جُنُوبُهُمْ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عَنِ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الْمَضَاجِعِ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يَدْعُونَ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رَبَّهُمْ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خَوْفاً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"[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السجدة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:16]</w:t>
      </w:r>
    </w:p>
    <w:p w:rsidR="00C72997" w:rsidRPr="00C9463A" w:rsidRDefault="00B81789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وقال الله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تعالى 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>:</w:t>
      </w:r>
      <w:proofErr w:type="gramEnd"/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(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قُلْ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إِنِّي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أَخَافُ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إِنْ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عَصَيْتُ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رَبِّي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عَذَابَ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يَوْمٍ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عَظِيمٍ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*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قُلِ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اللَّهَ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أَعْبُدُ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مُخْلِصًا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لَّهُ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دِينِي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*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فَاعْبُدُوا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مَا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شِئْتُم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مِّن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دُونِهِ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قُلْ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إِنَّ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الْخَاسِرِينَ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الَّذِينَ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خَسِرُوا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أَنفُسَهُمْ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وَأَهْلِيهِمْ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يَوْمَ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الْقِيَامَةِ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أَلَا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ذَلِكَ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هُوَ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الْخُسْرَانُ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الْمُبِينُ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*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لَهُم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مِّن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فَوْقِهِمْ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ظُلَلٌ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مِّنَ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النَّارِ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وَمِن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تَحْتِهِمْ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ظُلَلٌ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ذَلِكَ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يُخَوِّفُ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اللَّهُ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بِهِ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عِبَادَهُ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يَا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عِبَادِ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فَاتَّقُونِ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>) [</w:t>
      </w:r>
      <w:r w:rsidR="00D84EDF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الزمر</w:t>
      </w:r>
      <w:r w:rsidR="00D84EDF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>: 13- 16].</w:t>
      </w:r>
    </w:p>
    <w:p w:rsidR="00AC7FB3" w:rsidRPr="00C9463A" w:rsidRDefault="008E6C4E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و قال الله تعالى واصفا عباده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المؤمنين</w:t>
      </w:r>
      <w:r w:rsidR="00B8178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﴿</w:t>
      </w:r>
      <w:proofErr w:type="gramEnd"/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إِنَّمَا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نُطْعِمُكُمْ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لِوَجْهِ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اللَّهِ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لَا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نُرِيدُ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مِنْكُمْ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جَزَاءً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وَلَا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شُكُورًا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(</w:t>
      </w:r>
      <w:r w:rsidR="00DE1F69"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٩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) </w:t>
      </w:r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إِنَّا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‌نَخَافُ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مِنْ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رَبِّنَا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يَوْمًا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عَبُوسًا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قَمْطَرِيرًا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﴾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[</w:t>
      </w:r>
      <w:r w:rsidR="00DE1F69"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الإنسان</w:t>
      </w:r>
      <w:r w:rsidR="00DE1F69"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>: 9-10]</w:t>
      </w:r>
    </w:p>
    <w:p w:rsidR="001D3459" w:rsidRPr="00C9463A" w:rsidRDefault="001D3459" w:rsidP="001D3459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وعن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عمران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مخلد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:قال</w:t>
      </w:r>
      <w:proofErr w:type="gram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الحسن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المؤمن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يصبح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حزيناً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ويمسي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حزيناً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يسعه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غير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ذلك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لأنه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مخافتين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ذنب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مضى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يدري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 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يصنع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وبين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أجل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بقي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لا يدري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 يصيب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المهالك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.</w:t>
      </w:r>
    </w:p>
    <w:p w:rsidR="001D3459" w:rsidRPr="00C9463A" w:rsidRDefault="001D3459" w:rsidP="001D3459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وعن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قتاده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: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proofErr w:type="gram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مورق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العجلي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 وجدتُ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للمؤمن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الدنيا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مثلاً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مثل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رجل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خشبة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البحر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وهو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يقول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: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 رب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 رب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لعل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ينجيه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.</w:t>
      </w:r>
    </w:p>
    <w:p w:rsidR="001D3459" w:rsidRPr="00C9463A" w:rsidRDefault="001D3459" w:rsidP="001D3459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وعن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بكير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إبراهيم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التيمي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ينبغي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يحزن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الدنيا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يخاف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يكون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أهل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النار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أهل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الجنة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قالواْ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[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الحمد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الذي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أذهب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عنا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الحزن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]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وينبغي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يشفق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يخاف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يكون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أهل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الجنه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لأنهم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قالواْ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﴿</w:t>
      </w:r>
      <w:proofErr w:type="gramEnd"/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‌كُنَّا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‌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قَبْلُ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‌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فِي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‌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أَهْلِنَا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‌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مُشْفِقِينَ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﴾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 xml:space="preserve"> [</w:t>
      </w:r>
      <w:r w:rsidRPr="00C9463A">
        <w:rPr>
          <w:rFonts w:ascii="adwa-assalaf" w:hAnsi="adwa-assalaf" w:cs="AL-Hotham" w:hint="cs"/>
          <w:b/>
          <w:bCs/>
          <w:color w:val="002060"/>
          <w:sz w:val="28"/>
          <w:szCs w:val="28"/>
          <w:rtl/>
          <w:lang w:bidi="ar-EG"/>
        </w:rPr>
        <w:t>الطور</w:t>
      </w:r>
      <w:r w:rsidRPr="00C9463A">
        <w:rPr>
          <w:rFonts w:ascii="adwa-assalaf" w:hAnsi="adwa-assalaf" w:cs="AL-Hotham"/>
          <w:b/>
          <w:bCs/>
          <w:color w:val="002060"/>
          <w:sz w:val="28"/>
          <w:szCs w:val="28"/>
          <w:rtl/>
          <w:lang w:bidi="ar-EG"/>
        </w:rPr>
        <w:t>: 26]</w:t>
      </w:r>
    </w:p>
    <w:p w:rsidR="001D3459" w:rsidRPr="00C9463A" w:rsidRDefault="001D3459" w:rsidP="001D3459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الحسن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-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رحمه</w:t>
      </w:r>
      <w:proofErr w:type="gram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تعالى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-: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المؤمنين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قوم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ذلت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الأسماع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والأبصار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والأبدان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حتى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حسبهم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الجاهل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مرضى،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أصحاب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القلوب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تراه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يقول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وقالوا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الحمد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الذي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أذهب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عنا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الحزن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لقد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كابدوا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الدنيا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حزناً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شديداً،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وجرى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عليهم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جرى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قبلهم،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أحزنهم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أحزن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الناس،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ولكن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أبكاهم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وأحزنهم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الخوف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النار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.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أهـ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.</w:t>
      </w:r>
    </w:p>
    <w:p w:rsidR="001D3459" w:rsidRPr="00C9463A" w:rsidRDefault="001D3459" w:rsidP="006319C3">
      <w:pPr>
        <w:spacing w:after="0" w:line="0" w:lineRule="atLeast"/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</w:pP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lastRenderedPageBreak/>
        <w:t>خوف النبي صل</w:t>
      </w:r>
      <w:r w:rsidR="00C9463A"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ى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 الله عليه وسلم </w:t>
      </w:r>
    </w:p>
    <w:p w:rsidR="0019485E" w:rsidRPr="00C9463A" w:rsidRDefault="0019485E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مسند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حديث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ابْنَ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عُمَرَ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يَقُولُ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سَمِعْتُ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رَسُولَ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اللَّهِ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صَلَّى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اللهُ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عَلَيْهِ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وَسَلَّمَ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يَخْطُبُ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وَهُوَ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يَقُولُ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: «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‌لَا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‌تَنْسَوُا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‌الْعَظِيمَتَيْنِ</w:t>
      </w:r>
      <w:r w:rsidR="00DE1F69" w:rsidRPr="00C9463A">
        <w:rPr>
          <w:rFonts w:ascii="adwa-assalaf" w:hAnsi="adwa-assalaf" w:cs="AL-Hotham" w:hint="eastAsia"/>
          <w:b/>
          <w:bCs/>
          <w:sz w:val="28"/>
          <w:szCs w:val="28"/>
          <w:rtl/>
          <w:lang w:bidi="ar-EG"/>
        </w:rPr>
        <w:t>»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قُلْنَا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وَمَا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الْعَظِيمَتَانِ؟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قَالَ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: «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الْجَنَّةُ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وَالنَّارُ</w:t>
      </w:r>
      <w:r w:rsidR="00DE1F69" w:rsidRPr="00C9463A">
        <w:rPr>
          <w:rFonts w:ascii="adwa-assalaf" w:hAnsi="adwa-assalaf" w:cs="AL-Hotham" w:hint="eastAsia"/>
          <w:b/>
          <w:bCs/>
          <w:sz w:val="28"/>
          <w:szCs w:val="28"/>
          <w:rtl/>
          <w:lang w:bidi="ar-EG"/>
        </w:rPr>
        <w:t>»</w:t>
      </w:r>
      <w:proofErr w:type="gramStart"/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,</w:t>
      </w:r>
      <w:proofErr w:type="gramEnd"/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فَذَكَرَ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رَسُولُ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اللَّهِ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صَلَّى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اللهُ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عَلَيْهِ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وَسَلَّمَ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مَا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ذَكَرَ،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ثُمَّ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بَكَى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حَتَّى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جَرَى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أَوَائِلُ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دُمُوعِهِ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جَانِبَيْ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لِحْيَتِهِ،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ثُمَّ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قَالَ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: «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وَالَّذِي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نَفْسُ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مُحَمَّدٍ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بِيَدِهِ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,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لَوْ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تَعْلَمُونَ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مِنْ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عِلْمِ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الْآخِرَةِ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مَا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أَعْلَمُ،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لَمَشَيْتُمْ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إِلَى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الصَّعِيدِ،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فَلَحَثَيْتُمْ</w:t>
      </w:r>
      <w:proofErr w:type="spellEnd"/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عَلَى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رُءُوسِكُمُ</w:t>
      </w:r>
      <w:r w:rsidR="00DE1F69"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="00DE1F69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التُّرَابَ</w:t>
      </w:r>
      <w:r w:rsidR="00DE1F69" w:rsidRPr="00C9463A">
        <w:rPr>
          <w:rFonts w:ascii="adwa-assalaf" w:hAnsi="adwa-assalaf" w:cs="AL-Hotham" w:hint="eastAsia"/>
          <w:b/>
          <w:bCs/>
          <w:sz w:val="28"/>
          <w:szCs w:val="28"/>
          <w:rtl/>
          <w:lang w:bidi="ar-EG"/>
        </w:rPr>
        <w:t>»</w:t>
      </w:r>
      <w:r w:rsidR="00F20167" w:rsidRPr="00C9463A">
        <w:rPr>
          <w:rFonts w:cs="AL-Hotham"/>
          <w:b/>
          <w:bCs/>
          <w:sz w:val="28"/>
          <w:szCs w:val="28"/>
          <w:rtl/>
        </w:rPr>
        <w:t>(</w:t>
      </w:r>
      <w:r w:rsidR="00F20167" w:rsidRPr="00C9463A">
        <w:rPr>
          <w:rFonts w:cs="AL-Hotham"/>
          <w:b/>
          <w:bCs/>
          <w:sz w:val="28"/>
          <w:szCs w:val="28"/>
          <w:rtl/>
        </w:rPr>
        <w:footnoteReference w:id="1"/>
      </w:r>
      <w:r w:rsidR="00F20167" w:rsidRPr="00C9463A">
        <w:rPr>
          <w:rFonts w:cs="AL-Hotham"/>
          <w:b/>
          <w:bCs/>
          <w:sz w:val="28"/>
          <w:szCs w:val="28"/>
          <w:rtl/>
        </w:rPr>
        <w:t>)</w:t>
      </w:r>
    </w:p>
    <w:p w:rsidR="0019485E" w:rsidRPr="00C9463A" w:rsidRDefault="00B075D5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عَنْ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أَبِي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ذَرٍّ،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قَالَ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: «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وَاللَّهِ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لَوْ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تَعْلَمُونَ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مَا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أَعْلَمُ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لَبَكَيْتُمْ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كَثِيرًا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وَلَضَحِكْتُمْ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قَلِيلًا،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وَلَوْ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تَعْلَمُونَ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مَا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أَعْلَمُ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مَا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انْبَسَطْتُمْ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إِلَى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نِسَائِكُمْ،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وَلَا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تَقَارَرْتُمْ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عَلَى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فُرُشِكُمْ،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وَلَخَرَجْتُمْ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إِلَى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‌الصُّعُدَاتِ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‌تَجْأَرُونَ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وَتَبْكُونَ،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وَاللَّهِ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لَوْ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أَنَّ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اللَّهَ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خَلَقَنِي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يَوْمَ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خَلَقَنِي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شَجَرَةً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تُعْضَدُ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وَتُؤْكَلُ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ثَمَرَتِي</w:t>
      </w:r>
      <w:r w:rsidRPr="00C9463A">
        <w:rPr>
          <w:rFonts w:ascii="adwa-assalaf" w:hAnsi="adwa-assalaf" w:cs="AL-Hotham" w:hint="eastAsia"/>
          <w:b/>
          <w:bCs/>
          <w:sz w:val="28"/>
          <w:szCs w:val="28"/>
          <w:rtl/>
          <w:lang w:bidi="ar-EG"/>
        </w:rPr>
        <w:t>»</w:t>
      </w:r>
      <w:r w:rsidR="00F20167" w:rsidRPr="00C9463A">
        <w:rPr>
          <w:rFonts w:cs="AL-Hotham"/>
          <w:b/>
          <w:bCs/>
          <w:sz w:val="28"/>
          <w:szCs w:val="28"/>
          <w:rtl/>
        </w:rPr>
        <w:t>(</w:t>
      </w:r>
      <w:proofErr w:type="gramEnd"/>
      <w:r w:rsidR="00F20167" w:rsidRPr="00C9463A">
        <w:rPr>
          <w:rFonts w:cs="AL-Hotham"/>
          <w:b/>
          <w:bCs/>
          <w:sz w:val="28"/>
          <w:szCs w:val="28"/>
          <w:rtl/>
        </w:rPr>
        <w:footnoteReference w:id="2"/>
      </w:r>
      <w:r w:rsidR="00F20167" w:rsidRPr="00C9463A">
        <w:rPr>
          <w:rFonts w:cs="AL-Hotham"/>
          <w:b/>
          <w:bCs/>
          <w:sz w:val="28"/>
          <w:szCs w:val="28"/>
          <w:rtl/>
        </w:rPr>
        <w:t>)</w:t>
      </w:r>
    </w:p>
    <w:p w:rsidR="00097BD1" w:rsidRPr="00C9463A" w:rsidRDefault="005C32F5" w:rsidP="006319C3">
      <w:pPr>
        <w:spacing w:after="0" w:line="0" w:lineRule="atLeast"/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</w:pP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خوف الصحابة من </w:t>
      </w:r>
      <w:r w:rsidR="00B81789"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أهوال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 يوم القيامة </w:t>
      </w:r>
    </w:p>
    <w:p w:rsidR="00683B76" w:rsidRPr="00C9463A" w:rsidRDefault="00CD49D7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proofErr w:type="spellStart"/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اخوتاه</w:t>
      </w:r>
      <w:proofErr w:type="spellEnd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:</w:t>
      </w:r>
      <w:proofErr w:type="gramEnd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هيا لنتأمل حوال صحابة النبي صلى الله عليه وسلم و كان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كان</w:t>
      </w:r>
      <w:proofErr w:type="spellEnd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خوفهم من يوم القيامة و هم من هم </w:t>
      </w:r>
      <w:r w:rsidR="00101B80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صفوة خلق الله بع الأنبياء و المرسلين </w:t>
      </w:r>
    </w:p>
    <w:p w:rsidR="005C32F5" w:rsidRPr="00C9463A" w:rsidRDefault="005C32F5" w:rsidP="006319C3">
      <w:pPr>
        <w:spacing w:after="0" w:line="0" w:lineRule="atLeast"/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</w:pP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خوف </w:t>
      </w:r>
      <w:r w:rsidR="00235E17"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أبي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 بكر رضي الله </w:t>
      </w:r>
      <w:proofErr w:type="gramStart"/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عنه </w:t>
      </w:r>
      <w:r w:rsidR="00B04085"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:</w:t>
      </w:r>
      <w:proofErr w:type="gramEnd"/>
    </w:p>
    <w:p w:rsidR="005C32F5" w:rsidRPr="00C9463A" w:rsidRDefault="005C32F5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الضحاك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مزاحم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-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رحمه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-:</w:t>
      </w:r>
      <w:r w:rsidR="00675DD0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أبو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بكر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الصديق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رضي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عنه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طيرٍ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وقع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شجرة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طُوبى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طيرُ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تطير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فتقع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الشجر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ثم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تأكل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الثمر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ثم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تطير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ليس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عليك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حسابٌ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عذاب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!</w:t>
      </w:r>
      <w:proofErr w:type="gramEnd"/>
    </w:p>
    <w:p w:rsidR="005C32F5" w:rsidRPr="00C9463A" w:rsidRDefault="005C32F5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="00675DD0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ليتني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كُنت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مثلك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؛</w:t>
      </w:r>
      <w:proofErr w:type="gram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لوددتُ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كنتُ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شجرةً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جانتِ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الطريق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فمر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عليَّ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بعير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فأخذني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فأدخلني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فاه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فلاكني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ثم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إزدردني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ثم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أخرجني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بعراً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ولم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أكن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بشراً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.!</w:t>
      </w:r>
    </w:p>
    <w:p w:rsidR="005B123B" w:rsidRPr="00C9463A" w:rsidRDefault="005B123B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هذا أبو بكر ثاني اثنين  </w:t>
      </w:r>
    </w:p>
    <w:p w:rsidR="005B123B" w:rsidRPr="00C9463A" w:rsidRDefault="005B123B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أبو بكر المبشر بالجنة</w:t>
      </w:r>
    </w:p>
    <w:p w:rsidR="005B123B" w:rsidRPr="00C9463A" w:rsidRDefault="005B123B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أبو بكر الذي لو وزن إيمانه بإيمان الأمة لرج</w:t>
      </w:r>
      <w:r w:rsidR="000C263F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إيمانه </w:t>
      </w:r>
      <w:r w:rsidR="000C263F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يخاف</w:t>
      </w:r>
      <w:proofErr w:type="gramEnd"/>
      <w:r w:rsidR="000C263F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من يوم القيامة فماذا أقول أنا و ماذا تقول أنت و كلنا ذوا خطا؟ </w:t>
      </w:r>
    </w:p>
    <w:p w:rsidR="007B5E98" w:rsidRPr="00C9463A" w:rsidRDefault="007B5E98" w:rsidP="006319C3">
      <w:pPr>
        <w:spacing w:after="0" w:line="0" w:lineRule="atLeast"/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</w:pP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خوف عمر رضي الله </w:t>
      </w:r>
      <w:proofErr w:type="gramStart"/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عنه </w:t>
      </w:r>
      <w:r w:rsidR="00B04085"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:</w:t>
      </w:r>
      <w:proofErr w:type="gramEnd"/>
    </w:p>
    <w:p w:rsidR="007B5E98" w:rsidRPr="00C9463A" w:rsidRDefault="00671423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وهذا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عمر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الخطاب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وجهه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خطان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أسودان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البكاء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خشية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وقيل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ربما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تأثر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بسماع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الآية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القرآن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حتى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يعوده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الناس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البيت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أصابه،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ذلك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مرة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قرأ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سورة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الطور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بلغ</w:t>
      </w:r>
      <w:proofErr w:type="gramStart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﴿</w:t>
      </w:r>
      <w:proofErr w:type="gramEnd"/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إِنَّ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عَذَابَ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رَبِّكَ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لَوَاقِعٌ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﴾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[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الطور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>: 7]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فبكى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واشتد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بكاؤه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حتى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مرض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وعادوه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.</w:t>
      </w:r>
    </w:p>
    <w:p w:rsidR="001C638E" w:rsidRPr="00C9463A" w:rsidRDefault="001C638E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هل تتذكر متى بكت عيناك من خشية ربك ومولاك ؟!</w:t>
      </w:r>
    </w:p>
    <w:p w:rsidR="00F028BC" w:rsidRPr="00C9463A" w:rsidRDefault="00F028BC" w:rsidP="006319C3">
      <w:pPr>
        <w:spacing w:after="0" w:line="0" w:lineRule="atLeast"/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</w:pP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خوف </w:t>
      </w:r>
      <w:r w:rsidR="00675DD0"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أبي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 الدرداء </w:t>
      </w:r>
      <w:r w:rsidR="00675DD0"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رضي الله </w:t>
      </w:r>
      <w:proofErr w:type="gramStart"/>
      <w:r w:rsidR="00675DD0"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عنه </w:t>
      </w:r>
      <w:r w:rsidR="00B04085"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:</w:t>
      </w:r>
      <w:proofErr w:type="gramEnd"/>
    </w:p>
    <w:p w:rsidR="00F028BC" w:rsidRPr="00C9463A" w:rsidRDefault="00F028BC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وهذا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أبو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الدرداء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يقول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:</w:t>
      </w:r>
      <w:proofErr w:type="gram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أشد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أخاف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نفسي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يوم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القيامة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الدرداء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علمت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فكيف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عملت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علمت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؟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وكان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يقول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:</w:t>
      </w:r>
      <w:proofErr w:type="gram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لو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تعلمون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أنتم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لاقون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بعد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الموت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أكلتم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طعاما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شهوة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شربتم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شرابا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شهوة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دخلتم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بيتا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تستظلون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ولخرجتم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الصعدات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تضربون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صدوركم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وتبكون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أنفسكم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ولوددت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شجرة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تعضد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ثم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تؤكل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.</w:t>
      </w:r>
    </w:p>
    <w:p w:rsidR="00281CED" w:rsidRPr="00C9463A" w:rsidRDefault="00281CED" w:rsidP="006319C3">
      <w:pPr>
        <w:spacing w:after="0" w:line="0" w:lineRule="atLeast"/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</w:pP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خوف أبي هريرة رضي الله </w:t>
      </w:r>
      <w:proofErr w:type="gramStart"/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عنه </w:t>
      </w:r>
      <w:r w:rsidR="00B04085"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:</w:t>
      </w:r>
      <w:proofErr w:type="gramEnd"/>
    </w:p>
    <w:p w:rsidR="00281CED" w:rsidRPr="00C9463A" w:rsidRDefault="00281CED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*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أخرج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ابن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سعد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مسلم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بشير،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بكى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أبو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هريرة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-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رضي</w:t>
      </w:r>
      <w:proofErr w:type="gram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تعالى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عنه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-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مرضه،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فقيل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يبكيك،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هريرة؟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أَمَا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إنِّي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أبكي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دنياكم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هذه،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ولكني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أبكي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لبُعد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سفري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وقلَّةِ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زادي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.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أصبحت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صعود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مهبطة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جنَّة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ونار،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أدري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أيِّهما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يُسلَك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. </w:t>
      </w:r>
      <w:r w:rsidR="00F20167" w:rsidRPr="00C9463A">
        <w:rPr>
          <w:rFonts w:cs="AL-Hotham"/>
          <w:b/>
          <w:bCs/>
          <w:sz w:val="28"/>
          <w:szCs w:val="28"/>
          <w:rtl/>
        </w:rPr>
        <w:t>(</w:t>
      </w:r>
      <w:r w:rsidR="00F20167" w:rsidRPr="00C9463A">
        <w:rPr>
          <w:rFonts w:cs="AL-Hotham"/>
          <w:b/>
          <w:bCs/>
          <w:sz w:val="28"/>
          <w:szCs w:val="28"/>
          <w:rtl/>
        </w:rPr>
        <w:footnoteReference w:id="3"/>
      </w:r>
      <w:r w:rsidR="00F20167" w:rsidRPr="00C9463A">
        <w:rPr>
          <w:rFonts w:cs="AL-Hotham"/>
          <w:b/>
          <w:bCs/>
          <w:sz w:val="28"/>
          <w:szCs w:val="28"/>
          <w:rtl/>
        </w:rPr>
        <w:t>)</w:t>
      </w:r>
    </w:p>
    <w:p w:rsidR="00097BD1" w:rsidRPr="00C9463A" w:rsidRDefault="00097BD1" w:rsidP="00253E37">
      <w:pPr>
        <w:spacing w:after="0" w:line="0" w:lineRule="atLeast"/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</w:pP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خوف </w:t>
      </w:r>
      <w:r w:rsidR="00675DD0"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التابعين من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 عذاب يوم القيامة</w:t>
      </w:r>
    </w:p>
    <w:p w:rsidR="00D2226C" w:rsidRPr="00C9463A" w:rsidRDefault="00671423" w:rsidP="006319C3">
      <w:pPr>
        <w:spacing w:after="0" w:line="0" w:lineRule="atLeast"/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</w:pP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خوف يزيد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بن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مرثد</w:t>
      </w:r>
      <w:r w:rsidR="00B04085"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:</w:t>
      </w:r>
    </w:p>
    <w:p w:rsidR="00D2226C" w:rsidRPr="00C9463A" w:rsidRDefault="00D2226C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lastRenderedPageBreak/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عبد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الرحمن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يزيد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جابر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–رحمه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-:</w:t>
      </w:r>
    </w:p>
    <w:p w:rsidR="00D2226C" w:rsidRPr="00C9463A" w:rsidRDefault="00D2226C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قلت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ليزيد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مرثد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أرى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عينيك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تجف؟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مسألتك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عنه؟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قلت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عسى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ينفعني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به،</w:t>
      </w:r>
    </w:p>
    <w:p w:rsidR="00D2226C" w:rsidRPr="00C9463A" w:rsidRDefault="00D2226C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أخي،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توعدني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عصيته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يسجنني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النار،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لو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يتوعدني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يسجنني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الحمام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لكنت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حريا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لا</w:t>
      </w:r>
      <w:proofErr w:type="gram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تجف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عين</w:t>
      </w:r>
    </w:p>
    <w:p w:rsidR="00D2226C" w:rsidRPr="00C9463A" w:rsidRDefault="00D2226C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فقلت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فهكذا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خلواتك؟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مسألتك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عنه؟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قلت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عسى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ينفعني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به،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ذلك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ليعرض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أسكن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أهلي،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فيحول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بيني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وبين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أريد،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وإنه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ليوضع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الطعام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يدي،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فيعرض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فيحول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بيني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وبين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أكله،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حتى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تبكي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امرأتي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ويبكي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صبياننا</w:t>
      </w:r>
      <w:proofErr w:type="spellEnd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يدرون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أبكان</w:t>
      </w:r>
    </w:p>
    <w:p w:rsidR="00D2226C" w:rsidRPr="00C9463A" w:rsidRDefault="00D2226C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ولربما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أضجر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ذلك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امرأتي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فتقول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ويحها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خصصت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طول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الحزن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معك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الحياة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الدنيا،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تقر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معك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.</w:t>
      </w:r>
      <w:r w:rsidR="00945AA5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(</w:t>
      </w:r>
      <w:proofErr w:type="gramEnd"/>
      <w:r w:rsidR="00F20167" w:rsidRPr="00C9463A">
        <w:rPr>
          <w:rFonts w:cs="AL-Hotham"/>
          <w:b/>
          <w:bCs/>
          <w:sz w:val="28"/>
          <w:szCs w:val="28"/>
          <w:rtl/>
        </w:rPr>
        <w:t>(</w:t>
      </w:r>
      <w:r w:rsidR="00F20167" w:rsidRPr="00C9463A">
        <w:rPr>
          <w:rFonts w:cs="AL-Hotham"/>
          <w:b/>
          <w:bCs/>
          <w:sz w:val="28"/>
          <w:szCs w:val="28"/>
          <w:rtl/>
        </w:rPr>
        <w:footnoteReference w:id="4"/>
      </w:r>
      <w:r w:rsidR="00F20167" w:rsidRPr="00C9463A">
        <w:rPr>
          <w:rFonts w:cs="AL-Hotham"/>
          <w:b/>
          <w:bCs/>
          <w:sz w:val="28"/>
          <w:szCs w:val="28"/>
          <w:rtl/>
        </w:rPr>
        <w:t>)</w:t>
      </w:r>
      <w:r w:rsidR="00945AA5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)</w:t>
      </w:r>
    </w:p>
    <w:p w:rsidR="00D2226C" w:rsidRPr="00C9463A" w:rsidRDefault="00945AA5" w:rsidP="006319C3">
      <w:pPr>
        <w:spacing w:after="0" w:line="0" w:lineRule="atLeast"/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</w:pP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خوف عمر بن عبد العزيز رحمه الله</w:t>
      </w:r>
      <w:r w:rsidR="00B04085"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:</w:t>
      </w:r>
    </w:p>
    <w:p w:rsidR="00D2226C" w:rsidRPr="00C9463A" w:rsidRDefault="00D2226C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المغيرة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حكيم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-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رحمه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-:</w:t>
      </w:r>
      <w:r w:rsidR="00945AA5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فاطمة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عبد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مغيرة،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يكون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الرجال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هو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أكثر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صلاة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وصياما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عمر،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ولكني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الناس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أحدا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قط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أشد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خوفا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ربه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عمر،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إذا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دخل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البيت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ألقى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نفسه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مسجده،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يزال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يبكي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ويدعو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حتى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تغلبه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عيناه،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ثم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يستيقظ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فيفعل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مثل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ذلك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ليلته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أجمع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"</w:t>
      </w:r>
      <w:r w:rsidR="00F20167" w:rsidRPr="00C9463A">
        <w:rPr>
          <w:rFonts w:cs="AL-Hotham"/>
          <w:b/>
          <w:bCs/>
          <w:sz w:val="28"/>
          <w:szCs w:val="28"/>
          <w:rtl/>
        </w:rPr>
        <w:t>(</w:t>
      </w:r>
      <w:r w:rsidR="00F20167" w:rsidRPr="00C9463A">
        <w:rPr>
          <w:rFonts w:cs="AL-Hotham"/>
          <w:b/>
          <w:bCs/>
          <w:sz w:val="28"/>
          <w:szCs w:val="28"/>
          <w:rtl/>
        </w:rPr>
        <w:footnoteReference w:id="5"/>
      </w:r>
      <w:r w:rsidR="00F20167" w:rsidRPr="00C9463A">
        <w:rPr>
          <w:rFonts w:cs="AL-Hotham"/>
          <w:b/>
          <w:bCs/>
          <w:sz w:val="28"/>
          <w:szCs w:val="28"/>
          <w:rtl/>
        </w:rPr>
        <w:t>)</w:t>
      </w:r>
    </w:p>
    <w:p w:rsidR="008556DA" w:rsidRPr="00C9463A" w:rsidRDefault="008556DA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عبد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السلام،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مولى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مسلمة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عبد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-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رحمه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proofErr w:type="gramStart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-: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بكى</w:t>
      </w:r>
      <w:proofErr w:type="gram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عمر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عبد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العزيز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فبكت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فاطمة،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فبكى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أهل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الدار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يدري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هؤلاء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أبكى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هؤلاء،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فلما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تجلى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عنهم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العبر،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فاطمة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بأبي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أمير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المؤمنين،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بكيت؟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ذكرت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فاطمة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منصرف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القوم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يدي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عز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وج‍ل</w:t>
      </w:r>
      <w:proofErr w:type="spellEnd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فريق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الجنة،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وفريق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السعير،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: «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ثم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صرخ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وغشي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عليه</w:t>
      </w:r>
      <w:r w:rsidRPr="00C9463A">
        <w:rPr>
          <w:rFonts w:ascii="adwa-assalaf" w:hAnsi="adwa-assalaf" w:cs="AL-Hotham" w:hint="eastAsia"/>
          <w:b/>
          <w:bCs/>
          <w:sz w:val="28"/>
          <w:szCs w:val="28"/>
          <w:rtl/>
          <w:lang w:bidi="ar-EG"/>
        </w:rPr>
        <w:t>»</w:t>
      </w:r>
      <w:r w:rsidR="00F20167" w:rsidRPr="00C9463A">
        <w:rPr>
          <w:rFonts w:cs="AL-Hotham"/>
          <w:b/>
          <w:bCs/>
          <w:sz w:val="28"/>
          <w:szCs w:val="28"/>
          <w:rtl/>
        </w:rPr>
        <w:t>(</w:t>
      </w:r>
      <w:r w:rsidR="00F20167" w:rsidRPr="00C9463A">
        <w:rPr>
          <w:rFonts w:cs="AL-Hotham"/>
          <w:b/>
          <w:bCs/>
          <w:sz w:val="28"/>
          <w:szCs w:val="28"/>
          <w:rtl/>
        </w:rPr>
        <w:footnoteReference w:id="6"/>
      </w:r>
      <w:r w:rsidR="00F20167" w:rsidRPr="00C9463A">
        <w:rPr>
          <w:rFonts w:cs="AL-Hotham"/>
          <w:b/>
          <w:bCs/>
          <w:sz w:val="28"/>
          <w:szCs w:val="28"/>
          <w:rtl/>
        </w:rPr>
        <w:t>)</w:t>
      </w:r>
    </w:p>
    <w:p w:rsidR="00CD49D7" w:rsidRPr="00C9463A" w:rsidRDefault="00CD49D7" w:rsidP="00064A58">
      <w:pPr>
        <w:spacing w:after="0" w:line="0" w:lineRule="atLeast"/>
        <w:jc w:val="center"/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</w:pP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الخطبة الثانية</w:t>
      </w:r>
    </w:p>
    <w:p w:rsidR="00E77570" w:rsidRPr="00C9463A" w:rsidRDefault="00E77570" w:rsidP="006319C3">
      <w:pPr>
        <w:spacing w:after="0" w:line="0" w:lineRule="atLeast"/>
        <w:jc w:val="center"/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إلهـي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لا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تعذبـنـي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فإنـي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 xml:space="preserve">    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مقر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بالـذي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قـد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كـان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منـي</w:t>
      </w:r>
    </w:p>
    <w:p w:rsidR="00E77570" w:rsidRPr="00C9463A" w:rsidRDefault="00E77570" w:rsidP="006319C3">
      <w:pPr>
        <w:spacing w:after="0" w:line="0" w:lineRule="atLeast"/>
        <w:jc w:val="center"/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فمـالي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حيلـة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إلا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رجائـي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 xml:space="preserve">    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لعفوك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إن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عفوت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وحسن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ظني</w:t>
      </w:r>
    </w:p>
    <w:p w:rsidR="00E77570" w:rsidRPr="00C9463A" w:rsidRDefault="00E77570" w:rsidP="006319C3">
      <w:pPr>
        <w:spacing w:after="0" w:line="0" w:lineRule="atLeast"/>
        <w:jc w:val="center"/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وكم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زلة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لي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الخطايا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 xml:space="preserve">     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وأنت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علـيّ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ذو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فضـل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ومنّ</w:t>
      </w:r>
    </w:p>
    <w:p w:rsidR="00E77570" w:rsidRPr="00C9463A" w:rsidRDefault="00E77570" w:rsidP="006319C3">
      <w:pPr>
        <w:spacing w:after="0" w:line="0" w:lineRule="atLeast"/>
        <w:jc w:val="center"/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إذا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فكرت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فـي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ندمي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عليها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 xml:space="preserve">     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عضضت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أناملي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وقرعت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سنّي</w:t>
      </w:r>
    </w:p>
    <w:p w:rsidR="00E77570" w:rsidRPr="00C9463A" w:rsidRDefault="00E77570" w:rsidP="006319C3">
      <w:pPr>
        <w:spacing w:after="0" w:line="0" w:lineRule="atLeast"/>
        <w:jc w:val="center"/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أجن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بزهـرة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الدنيـا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جنوناً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 xml:space="preserve">    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وأقطع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طـول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عمري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بالتمني</w:t>
      </w:r>
    </w:p>
    <w:p w:rsidR="00E77570" w:rsidRPr="00C9463A" w:rsidRDefault="00E77570" w:rsidP="006319C3">
      <w:pPr>
        <w:spacing w:after="0" w:line="0" w:lineRule="atLeast"/>
        <w:jc w:val="center"/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ولو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أني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صدقت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الزهد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عنها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 xml:space="preserve">     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قلبت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لأهلهـا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ظهـر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المجـنّ</w:t>
      </w:r>
    </w:p>
    <w:p w:rsidR="00E77570" w:rsidRPr="00C9463A" w:rsidRDefault="00E77570" w:rsidP="006319C3">
      <w:pPr>
        <w:spacing w:after="0" w:line="0" w:lineRule="atLeast"/>
        <w:jc w:val="center"/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يظـن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الناس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بي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خيراً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وإني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 xml:space="preserve">       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لشرّ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الخلق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إن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لـم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تعف</w:t>
      </w:r>
      <w:r w:rsidRPr="00C9463A">
        <w:rPr>
          <w:rFonts w:ascii="adwa-assalaf" w:hAnsi="adwa-assalaf" w:cs="AL-Hotham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color w:val="0070C0"/>
          <w:sz w:val="28"/>
          <w:szCs w:val="28"/>
          <w:rtl/>
          <w:lang w:bidi="ar-EG"/>
        </w:rPr>
        <w:t>عنّي</w:t>
      </w:r>
    </w:p>
    <w:p w:rsidR="00C72997" w:rsidRPr="00C9463A" w:rsidRDefault="00C72997" w:rsidP="006319C3">
      <w:pPr>
        <w:spacing w:after="0" w:line="0" w:lineRule="atLeast"/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</w:pP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الخوف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من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سوء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المصير</w:t>
      </w:r>
      <w:r w:rsidR="00B76AD4"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 </w:t>
      </w:r>
    </w:p>
    <w:p w:rsidR="00B76AD4" w:rsidRPr="00C9463A" w:rsidRDefault="00B04085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</w:t>
      </w:r>
      <w:r w:rsidR="00B76AD4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خوتاه</w:t>
      </w:r>
      <w:proofErr w:type="spellEnd"/>
      <w:r w:rsidR="00B76AD4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من منا تذكر منصرف القوم من بين يدي الله تعالى لا يدري </w:t>
      </w:r>
      <w:r w:rsidR="00E4334C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</w:t>
      </w:r>
      <w:r w:rsidR="00B76AD4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</w:t>
      </w:r>
      <w:r w:rsidR="00E4334C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</w:t>
      </w:r>
      <w:r w:rsidR="00B76AD4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مر به ذات اليمين </w:t>
      </w:r>
      <w:r w:rsidR="00E4334C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أم</w:t>
      </w:r>
      <w:r w:rsidR="00B76AD4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</w:t>
      </w:r>
      <w:r w:rsidR="00E4334C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يأمر</w:t>
      </w:r>
      <w:r w:rsidR="00B76AD4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به ذات الشمال </w:t>
      </w:r>
    </w:p>
    <w:p w:rsidR="00B76AD4" w:rsidRPr="00C9463A" w:rsidRDefault="00B04085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</w:t>
      </w:r>
      <w:r w:rsidR="00B76AD4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خوتاه</w:t>
      </w:r>
      <w:proofErr w:type="spellEnd"/>
      <w:r w:rsidR="00B76AD4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من منا تذكر يوم تبلى السرائر فتذكر ذنوبه </w:t>
      </w:r>
      <w:r w:rsidR="00E4334C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ومعاصيه</w:t>
      </w:r>
      <w:r w:rsidR="00B76AD4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</w:t>
      </w:r>
    </w:p>
    <w:p w:rsidR="006E4E2F" w:rsidRPr="00C9463A" w:rsidRDefault="00C72997" w:rsidP="006319C3">
      <w:pPr>
        <w:spacing w:after="0" w:line="0" w:lineRule="atLeast"/>
        <w:rPr>
          <w:rFonts w:ascii="adwa-assalaf" w:hAnsi="adwa-assalaf" w:cs="AL-Hotham"/>
          <w:b/>
          <w:bCs/>
          <w:color w:val="00B050"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سفيان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الثوريّ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يشتد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قلقه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السوابق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والخواتيم،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فكان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يبكي،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ويقول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أخاف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أكون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أمّ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الكتاب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شقيّاً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.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ويبكي،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ويقول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أخاف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أُسلَب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الإيمان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عند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الموت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.</w:t>
      </w:r>
      <w:r w:rsidR="006E4E2F" w:rsidRPr="00C9463A">
        <w:rPr>
          <w:rStyle w:val="a4"/>
          <w:rFonts w:ascii="adwa-assalaf" w:hAnsi="adwa-assalaf" w:cs="AL-Hotham"/>
          <w:b/>
          <w:bCs/>
          <w:sz w:val="28"/>
          <w:szCs w:val="28"/>
          <w:rtl/>
          <w:lang w:bidi="ar-EG"/>
        </w:rPr>
        <w:footnoteReference w:id="7"/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</w:p>
    <w:p w:rsidR="00C72997" w:rsidRPr="00C9463A" w:rsidRDefault="00C72997" w:rsidP="006319C3">
      <w:pPr>
        <w:spacing w:after="0" w:line="0" w:lineRule="atLeast"/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</w:pP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خشية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ابن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المنكدر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من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آية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من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القرآن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>.</w:t>
      </w:r>
      <w:r w:rsidR="00B04085"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:</w:t>
      </w:r>
      <w:proofErr w:type="gramEnd"/>
    </w:p>
    <w:p w:rsidR="006E4E2F" w:rsidRPr="00C9463A" w:rsidRDefault="00C72997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lastRenderedPageBreak/>
        <w:t xml:space="preserve">*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بكى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محمد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المُنكَدِر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ليلةً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فكثر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بكاؤه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حتى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فزع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أهلُهُ،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فأرسلوا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حازم،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فجاء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إليه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الذي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أبكاك؟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رُعتَ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أهلكَ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.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مرَّت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آية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كتاب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-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عز</w:t>
      </w:r>
      <w:proofErr w:type="gram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وجل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-: 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>{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وَبَدَا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لَهُم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مِنَ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اللهِ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مَا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لَم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يَكُونُوا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يَحتَسِبُونَ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>} [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سورة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الزمر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: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الآية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47]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فبكى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أبو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حازم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معه،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بعض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أهله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لأبي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حازم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جئنا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لتفرّج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عنه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فزدته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.</w:t>
      </w:r>
      <w:r w:rsidR="006E4E2F" w:rsidRPr="00C9463A">
        <w:rPr>
          <w:rStyle w:val="a4"/>
          <w:rFonts w:ascii="adwa-assalaf" w:hAnsi="adwa-assalaf" w:cs="AL-Hotham"/>
          <w:b/>
          <w:bCs/>
          <w:sz w:val="28"/>
          <w:szCs w:val="28"/>
          <w:rtl/>
          <w:lang w:bidi="ar-EG"/>
        </w:rPr>
        <w:footnoteReference w:id="8"/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</w:p>
    <w:p w:rsidR="00FC32C0" w:rsidRPr="00C9463A" w:rsidRDefault="00FC32C0" w:rsidP="006319C3">
      <w:pPr>
        <w:spacing w:after="0" w:line="0" w:lineRule="atLeast"/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</w:pP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عبد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الواحد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بن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زيد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 xml:space="preserve"> -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رحمه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>الله</w:t>
      </w:r>
      <w:r w:rsidRPr="00C9463A"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  <w:t>-:</w:t>
      </w:r>
    </w:p>
    <w:p w:rsidR="00FC32C0" w:rsidRPr="00C9463A" w:rsidRDefault="00FC32C0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عبد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الواحد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زيد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-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رحمه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proofErr w:type="gramStart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-:</w:t>
      </w:r>
      <w:r w:rsidRPr="00C9463A">
        <w:rPr>
          <w:rFonts w:ascii="adwa-assalaf" w:hAnsi="adwa-assalaf" w:cs="AL-Hotham" w:hint="eastAsia"/>
          <w:b/>
          <w:bCs/>
          <w:sz w:val="28"/>
          <w:szCs w:val="28"/>
          <w:rtl/>
          <w:lang w:bidi="ar-EG"/>
        </w:rPr>
        <w:t>«</w:t>
      </w:r>
      <w:proofErr w:type="gram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إخوتاه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تبكون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شوقا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؟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إنه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بكى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شوقا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سيده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يحرمه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النظر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إليه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.</w:t>
      </w:r>
      <w:proofErr w:type="gramEnd"/>
    </w:p>
    <w:p w:rsidR="00FC32C0" w:rsidRPr="00C9463A" w:rsidRDefault="00FC32C0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إخوتاه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تبكون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خوفا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النار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؟</w:t>
      </w:r>
      <w:proofErr w:type="gram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إنه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بكى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خوفا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النار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أعاذه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منها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،</w:t>
      </w:r>
      <w:proofErr w:type="gramEnd"/>
    </w:p>
    <w:p w:rsidR="00FC32C0" w:rsidRPr="00C9463A" w:rsidRDefault="00FC32C0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إخوتاه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تبكون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خوفا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العطش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يوم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القيامة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؟</w:t>
      </w:r>
      <w:proofErr w:type="gram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إنه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بكى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خوفا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ذلك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سقي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رءوس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الخلائق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يوم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القيامة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،</w:t>
      </w:r>
      <w:proofErr w:type="gramEnd"/>
    </w:p>
    <w:p w:rsidR="00FC32C0" w:rsidRPr="00C9463A" w:rsidRDefault="00FC32C0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إخوتاه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تبكون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؟</w:t>
      </w:r>
      <w:proofErr w:type="gram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،</w:t>
      </w:r>
      <w:proofErr w:type="gram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فابكوا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الماء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البارد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أيام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الدنيا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لعله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يسقيكموه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حظائر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القدس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خير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الندماء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والأصحاب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النبيين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والصدقين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والشهداء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والصالحين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وحسن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أولئك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رفيقا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.</w:t>
      </w:r>
    </w:p>
    <w:p w:rsidR="00FC32C0" w:rsidRPr="00C9463A" w:rsidRDefault="00FC32C0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ثم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جعل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يبكي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حتى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غشي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عليه</w:t>
      </w:r>
      <w:r w:rsidRPr="00C9463A">
        <w:rPr>
          <w:rFonts w:ascii="adwa-assalaf" w:hAnsi="adwa-assalaf" w:cs="AL-Hotham" w:hint="eastAsia"/>
          <w:b/>
          <w:bCs/>
          <w:sz w:val="28"/>
          <w:szCs w:val="28"/>
          <w:rtl/>
          <w:lang w:bidi="ar-EG"/>
        </w:rPr>
        <w:t>»</w:t>
      </w:r>
      <w:r w:rsidR="00F20167" w:rsidRPr="00C9463A">
        <w:rPr>
          <w:rStyle w:val="a4"/>
          <w:rFonts w:ascii="adwa-assalaf" w:hAnsi="adwa-assalaf" w:cs="AL-Hotham"/>
          <w:b/>
          <w:bCs/>
          <w:sz w:val="28"/>
          <w:szCs w:val="28"/>
          <w:rtl/>
          <w:lang w:bidi="ar-EG"/>
        </w:rPr>
        <w:t>(</w:t>
      </w:r>
      <w:r w:rsidR="00F20167" w:rsidRPr="00C9463A">
        <w:rPr>
          <w:rStyle w:val="a4"/>
          <w:rFonts w:ascii="adwa-assalaf" w:hAnsi="adwa-assalaf" w:cs="AL-Hotham"/>
          <w:b/>
          <w:bCs/>
          <w:sz w:val="28"/>
          <w:szCs w:val="28"/>
          <w:rtl/>
          <w:lang w:bidi="ar-EG"/>
        </w:rPr>
        <w:footnoteReference w:id="9"/>
      </w:r>
      <w:r w:rsidR="00F20167" w:rsidRPr="00C9463A">
        <w:rPr>
          <w:rStyle w:val="a4"/>
          <w:rFonts w:ascii="adwa-assalaf" w:hAnsi="adwa-assalaf" w:cs="AL-Hotham"/>
          <w:b/>
          <w:bCs/>
          <w:sz w:val="28"/>
          <w:szCs w:val="28"/>
          <w:rtl/>
          <w:lang w:bidi="ar-EG"/>
        </w:rPr>
        <w:t>)</w:t>
      </w:r>
    </w:p>
    <w:p w:rsidR="00C62ED3" w:rsidRPr="00C9463A" w:rsidRDefault="00C62ED3" w:rsidP="006319C3">
      <w:pPr>
        <w:spacing w:after="0" w:line="0" w:lineRule="atLeast"/>
        <w:rPr>
          <w:rFonts w:ascii="Sakkal Majalla" w:hAnsi="Sakkal Majalla" w:cs="Monotype Koufi"/>
          <w:b/>
          <w:bCs/>
          <w:color w:val="002060"/>
          <w:sz w:val="28"/>
          <w:szCs w:val="28"/>
          <w:rtl/>
          <w:lang w:bidi="ar-EG"/>
        </w:rPr>
      </w:pPr>
      <w:r w:rsidRPr="00C9463A">
        <w:rPr>
          <w:rFonts w:ascii="Sakkal Majalla" w:hAnsi="Sakkal Majalla" w:cs="Monotype Koufi" w:hint="cs"/>
          <w:b/>
          <w:bCs/>
          <w:color w:val="002060"/>
          <w:sz w:val="28"/>
          <w:szCs w:val="28"/>
          <w:rtl/>
          <w:lang w:bidi="ar-EG"/>
        </w:rPr>
        <w:t xml:space="preserve">خوف صالح المري رحمه الله </w:t>
      </w:r>
    </w:p>
    <w:p w:rsidR="00F20167" w:rsidRPr="00C9463A" w:rsidRDefault="00F20167" w:rsidP="006319C3">
      <w:pPr>
        <w:spacing w:after="0" w:line="0" w:lineRule="atLeast"/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الحسن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حسان رحمه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>-:</w:t>
      </w:r>
      <w:r w:rsidR="00C62ED3"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كنا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يوما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عند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صالح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المري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وهو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يتكلم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ويعظ،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لرجل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حدث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يديه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اقرأ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فقرأ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الرجل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>{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وأنذرهم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يوم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الآزفة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إذ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القلوب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لدى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الحناجر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كاظمين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ما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للظالمين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من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حميم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ولا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شفيع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يطاع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>} [</w:t>
      </w:r>
      <w:r w:rsidRPr="00C9463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EG"/>
        </w:rPr>
        <w:t>غافر</w:t>
      </w:r>
      <w:r w:rsidRPr="00C9463A"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EG"/>
        </w:rPr>
        <w:t>: 18]</w:t>
      </w:r>
    </w:p>
    <w:p w:rsidR="00F20167" w:rsidRPr="00C9463A" w:rsidRDefault="00F20167" w:rsidP="006319C3">
      <w:pPr>
        <w:spacing w:after="0" w:line="0" w:lineRule="atLeast"/>
        <w:rPr>
          <w:rFonts w:ascii="adwa-assalaf" w:hAnsi="adwa-assalaf" w:cs="AL-Hotham"/>
          <w:b/>
          <w:bCs/>
          <w:sz w:val="28"/>
          <w:szCs w:val="28"/>
          <w:rtl/>
          <w:lang w:bidi="ar-EG"/>
        </w:rPr>
      </w:pP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فقطع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عليه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صالح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القراءة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وكيف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يكون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للظالمين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حميم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أو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شفيع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والطالب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العالمين،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إنك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لو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رأيت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الظالمين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وأهل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المعاصي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يساقون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السلاسل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والأغلال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الجحيم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حفاة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عراة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مسودة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وجوههم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مزرقة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عيونهم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ذائبة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أجسامهم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ينادون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ويلاه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ثبوراه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ماذا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نزل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بنا؟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ماذا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بنا؟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يذهب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بنا؟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ماذا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يراد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منا؟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والملائكة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تسوقهم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بمقامع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النيران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فمرة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يجرون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وجوههم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ويسحبون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عليها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متكئين،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ومرة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يقادون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إليها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عنتا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مقرنين،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باك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دما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بعد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انقطاع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الدموع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صارخ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طائر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القلب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مبهوت،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إنك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لو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رأيتهم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ذلك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لرأيت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منظرا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يقوم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بصرك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يثبت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قلبك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يستقر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لفظاعة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هوله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قرار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قدمك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.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ثم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نحب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وصاح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سوء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منظراه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ويا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سوء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منقلباه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وبكى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وبكى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الناس،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فقام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شاب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تأنيث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أكل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هذا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القيامة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أبا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بشر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نعم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ابن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أخي،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هو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أكبر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ذلك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لقد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بلغني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يصرخون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النار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حتى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تنقطع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أصواتهم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يبقى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منها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كهيئة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الأنين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المدنف،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فصاح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الفتى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إنا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واغفلتاه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نفسي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أيام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الحياة،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ويا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أسفى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تفريطي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طاعتك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سيداه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واأسفاه</w:t>
      </w:r>
      <w:proofErr w:type="spellEnd"/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تضييع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عمري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دار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الدنيا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ثم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بكى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واستقبل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القبلة،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ثم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قال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أستقبلك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يومي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هذا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بتوبة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يخالطها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رياء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لغيرك،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فاقبلني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على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واعف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تقدم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عملي،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وأقلني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عثرتي،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وارحمني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حضرني،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وتفضل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علينا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بجودك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أجمعين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أرحم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الراحمين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ألقيت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معاقد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الآثام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عنقي،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وإليك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أنبت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بجميع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جوارحي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صادقا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بذلك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قلبي،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فالويل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إن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أنت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تقبلني،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ثم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غلب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فسقط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مغشيا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عليه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فحمل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بين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القوم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صريعا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يبكون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عليه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ويدعون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.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وكان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صالح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كثيرا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ما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يذكره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في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مجلسه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يدعو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له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ويقول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: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بأبي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قتيل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القرآن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بأبي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قتيل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>المواعظ</w:t>
      </w:r>
      <w:r w:rsidRPr="00C9463A">
        <w:rPr>
          <w:rFonts w:ascii="adwa-assalaf" w:hAnsi="adwa-assalaf" w:cs="AL-Hotham"/>
          <w:b/>
          <w:bCs/>
          <w:sz w:val="28"/>
          <w:szCs w:val="28"/>
          <w:rtl/>
          <w:lang w:bidi="ar-EG"/>
        </w:rPr>
        <w:t xml:space="preserve"> </w:t>
      </w:r>
      <w:r w:rsidRPr="00C9463A">
        <w:rPr>
          <w:rFonts w:ascii="adwa-assalaf" w:hAnsi="adwa-assalaf" w:cs="AL-Hotham" w:hint="cs"/>
          <w:b/>
          <w:bCs/>
          <w:sz w:val="28"/>
          <w:szCs w:val="28"/>
          <w:rtl/>
          <w:lang w:bidi="ar-EG"/>
        </w:rPr>
        <w:t xml:space="preserve">والأحزان </w:t>
      </w:r>
      <w:r w:rsidRPr="00C9463A">
        <w:rPr>
          <w:sz w:val="28"/>
          <w:szCs w:val="28"/>
          <w:rtl/>
        </w:rPr>
        <w:t>(</w:t>
      </w:r>
      <w:r w:rsidRPr="00C9463A">
        <w:rPr>
          <w:sz w:val="28"/>
          <w:szCs w:val="28"/>
          <w:rtl/>
        </w:rPr>
        <w:footnoteReference w:id="10"/>
      </w:r>
      <w:r w:rsidRPr="00C9463A">
        <w:rPr>
          <w:sz w:val="28"/>
          <w:szCs w:val="28"/>
          <w:rtl/>
        </w:rPr>
        <w:t>)</w:t>
      </w:r>
    </w:p>
    <w:sectPr w:rsidR="00F20167" w:rsidRPr="00C9463A" w:rsidSect="0048774A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07" w:rsidRDefault="00F95307" w:rsidP="00945AA5">
      <w:pPr>
        <w:spacing w:after="0" w:line="240" w:lineRule="auto"/>
      </w:pPr>
      <w:r>
        <w:separator/>
      </w:r>
    </w:p>
  </w:endnote>
  <w:endnote w:type="continuationSeparator" w:id="0">
    <w:p w:rsidR="00F95307" w:rsidRDefault="00F95307" w:rsidP="0094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55435813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:rsidR="00B04085" w:rsidRPr="00B04085" w:rsidRDefault="00B04085" w:rsidP="00B04085">
        <w:pPr>
          <w:pStyle w:val="a6"/>
          <w:jc w:val="center"/>
          <w:rPr>
            <w:color w:val="FF0000"/>
          </w:rPr>
        </w:pPr>
        <w:r w:rsidRPr="00B04085">
          <w:rPr>
            <w:color w:val="FF0000"/>
          </w:rPr>
          <w:fldChar w:fldCharType="begin"/>
        </w:r>
        <w:r w:rsidRPr="00B04085">
          <w:rPr>
            <w:color w:val="FF0000"/>
          </w:rPr>
          <w:instrText>PAGE   \* MERGEFORMAT</w:instrText>
        </w:r>
        <w:r w:rsidRPr="00B04085">
          <w:rPr>
            <w:color w:val="FF0000"/>
          </w:rPr>
          <w:fldChar w:fldCharType="separate"/>
        </w:r>
        <w:r w:rsidR="00C62B68" w:rsidRPr="00C62B68">
          <w:rPr>
            <w:noProof/>
            <w:color w:val="FF0000"/>
            <w:rtl/>
            <w:lang w:val="ar-SA"/>
          </w:rPr>
          <w:t>4</w:t>
        </w:r>
        <w:r w:rsidRPr="00B04085">
          <w:rPr>
            <w:color w:val="FF0000"/>
          </w:rPr>
          <w:fldChar w:fldCharType="end"/>
        </w:r>
      </w:p>
    </w:sdtContent>
  </w:sdt>
  <w:p w:rsidR="00B04085" w:rsidRDefault="00B040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07" w:rsidRDefault="00F95307" w:rsidP="00945AA5">
      <w:pPr>
        <w:spacing w:after="0" w:line="240" w:lineRule="auto"/>
      </w:pPr>
      <w:r>
        <w:separator/>
      </w:r>
    </w:p>
  </w:footnote>
  <w:footnote w:type="continuationSeparator" w:id="0">
    <w:p w:rsidR="00F95307" w:rsidRDefault="00F95307" w:rsidP="00945AA5">
      <w:pPr>
        <w:spacing w:after="0" w:line="240" w:lineRule="auto"/>
      </w:pPr>
      <w:r>
        <w:continuationSeparator/>
      </w:r>
    </w:p>
  </w:footnote>
  <w:footnote w:id="1">
    <w:p w:rsidR="00F20167" w:rsidRDefault="00F20167" w:rsidP="00B075D5">
      <w:pPr>
        <w:pStyle w:val="a3"/>
        <w:rPr>
          <w:rtl/>
          <w:lang w:bidi="ar-EG"/>
        </w:rPr>
      </w:pPr>
      <w:r>
        <w:rPr>
          <w:rStyle w:val="a4"/>
          <w:rtl/>
        </w:rPr>
        <w:t>(</w:t>
      </w:r>
      <w:r>
        <w:rPr>
          <w:rStyle w:val="a4"/>
          <w:rtl/>
        </w:rPr>
        <w:footnoteRef/>
      </w:r>
      <w:r>
        <w:rPr>
          <w:rStyle w:val="a4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B075D5">
        <w:rPr>
          <w:rtl/>
        </w:rPr>
        <w:t xml:space="preserve"> 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ضعيف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الترغيب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والترهيب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(2/ 432):</w:t>
      </w:r>
    </w:p>
  </w:footnote>
  <w:footnote w:id="2">
    <w:p w:rsidR="00F20167" w:rsidRDefault="00F20167">
      <w:pPr>
        <w:pStyle w:val="a3"/>
        <w:rPr>
          <w:rtl/>
          <w:lang w:bidi="ar-EG"/>
        </w:rPr>
      </w:pPr>
      <w:r>
        <w:rPr>
          <w:rStyle w:val="a4"/>
          <w:rtl/>
        </w:rPr>
        <w:t>(</w:t>
      </w:r>
      <w:r>
        <w:rPr>
          <w:rStyle w:val="a4"/>
          <w:rtl/>
        </w:rPr>
        <w:footnoteRef/>
      </w:r>
      <w:r>
        <w:rPr>
          <w:rStyle w:val="a4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3D3272">
        <w:rPr>
          <w:rFonts w:hint="cs"/>
          <w:rtl/>
        </w:rPr>
        <w:t xml:space="preserve"> </w:t>
      </w:r>
      <w:r w:rsidRPr="003D3272">
        <w:rPr>
          <w:rFonts w:cs="Arial" w:hint="cs"/>
          <w:rtl/>
          <w:lang w:bidi="ar-EG"/>
        </w:rPr>
        <w:t>أخرجه</w:t>
      </w:r>
      <w:r w:rsidRPr="003D3272">
        <w:rPr>
          <w:rFonts w:cs="Arial"/>
          <w:rtl/>
          <w:lang w:bidi="ar-EG"/>
        </w:rPr>
        <w:t xml:space="preserve"> </w:t>
      </w:r>
      <w:r w:rsidRPr="003D3272">
        <w:rPr>
          <w:rFonts w:cs="Arial" w:hint="cs"/>
          <w:rtl/>
          <w:lang w:bidi="ar-EG"/>
        </w:rPr>
        <w:t>ابن</w:t>
      </w:r>
      <w:r w:rsidRPr="003D3272">
        <w:rPr>
          <w:rFonts w:cs="Arial"/>
          <w:rtl/>
          <w:lang w:bidi="ar-EG"/>
        </w:rPr>
        <w:t xml:space="preserve"> </w:t>
      </w:r>
      <w:r w:rsidRPr="003D3272">
        <w:rPr>
          <w:rFonts w:cs="Arial" w:hint="cs"/>
          <w:rtl/>
          <w:lang w:bidi="ar-EG"/>
        </w:rPr>
        <w:t>ماجه</w:t>
      </w:r>
      <w:r w:rsidRPr="003D3272">
        <w:rPr>
          <w:rFonts w:cs="Arial"/>
          <w:rtl/>
          <w:lang w:bidi="ar-EG"/>
        </w:rPr>
        <w:t xml:space="preserve"> (4190</w:t>
      </w:r>
      <w:proofErr w:type="gramStart"/>
      <w:r w:rsidRPr="003D3272">
        <w:rPr>
          <w:rFonts w:cs="Arial"/>
          <w:rtl/>
          <w:lang w:bidi="ar-EG"/>
        </w:rPr>
        <w:t xml:space="preserve">) </w:t>
      </w:r>
      <w:r w:rsidRPr="003D3272">
        <w:rPr>
          <w:rFonts w:cs="Arial" w:hint="cs"/>
          <w:rtl/>
          <w:lang w:bidi="ar-EG"/>
        </w:rPr>
        <w:t>،</w:t>
      </w:r>
      <w:proofErr w:type="gramEnd"/>
      <w:r w:rsidRPr="003D3272">
        <w:rPr>
          <w:rFonts w:cs="Arial"/>
          <w:rtl/>
          <w:lang w:bidi="ar-EG"/>
        </w:rPr>
        <w:t xml:space="preserve"> </w:t>
      </w:r>
      <w:r w:rsidRPr="003D3272">
        <w:rPr>
          <w:rFonts w:cs="Arial" w:hint="cs"/>
          <w:rtl/>
          <w:lang w:bidi="ar-EG"/>
        </w:rPr>
        <w:t>والبزار</w:t>
      </w:r>
      <w:r w:rsidRPr="003D3272">
        <w:rPr>
          <w:rFonts w:cs="Arial"/>
          <w:rtl/>
          <w:lang w:bidi="ar-EG"/>
        </w:rPr>
        <w:t xml:space="preserve"> (3524)</w:t>
      </w:r>
    </w:p>
  </w:footnote>
  <w:footnote w:id="3">
    <w:p w:rsidR="00F20167" w:rsidRDefault="00F20167">
      <w:pPr>
        <w:pStyle w:val="a3"/>
        <w:rPr>
          <w:rtl/>
          <w:lang w:bidi="ar-EG"/>
        </w:rPr>
      </w:pPr>
      <w:r>
        <w:rPr>
          <w:rStyle w:val="a4"/>
          <w:rtl/>
        </w:rPr>
        <w:t>(</w:t>
      </w:r>
      <w:r>
        <w:rPr>
          <w:rStyle w:val="a4"/>
          <w:rtl/>
        </w:rPr>
        <w:footnoteRef/>
      </w:r>
      <w:r>
        <w:rPr>
          <w:rStyle w:val="a4"/>
          <w:rtl/>
        </w:rPr>
        <w:t>)</w:t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281CED">
        <w:rPr>
          <w:rFonts w:cs="Arial"/>
          <w:rtl/>
          <w:lang w:bidi="ar-EG"/>
        </w:rPr>
        <w:t>[</w:t>
      </w:r>
      <w:proofErr w:type="gramEnd"/>
      <w:r w:rsidRPr="00281CED">
        <w:rPr>
          <w:rFonts w:cs="Arial" w:hint="cs"/>
          <w:rtl/>
          <w:lang w:bidi="ar-EG"/>
        </w:rPr>
        <w:t>حياة</w:t>
      </w:r>
      <w:r w:rsidRPr="00281CED">
        <w:rPr>
          <w:rFonts w:cs="Arial"/>
          <w:rtl/>
          <w:lang w:bidi="ar-EG"/>
        </w:rPr>
        <w:t xml:space="preserve"> </w:t>
      </w:r>
      <w:r w:rsidRPr="00281CED">
        <w:rPr>
          <w:rFonts w:cs="Arial" w:hint="cs"/>
          <w:rtl/>
          <w:lang w:bidi="ar-EG"/>
        </w:rPr>
        <w:t>الصحابة</w:t>
      </w:r>
      <w:r w:rsidRPr="00281CED">
        <w:rPr>
          <w:rFonts w:cs="Arial"/>
          <w:rtl/>
          <w:lang w:bidi="ar-EG"/>
        </w:rPr>
        <w:t>: 2/693 695 696]</w:t>
      </w:r>
    </w:p>
  </w:footnote>
  <w:footnote w:id="4">
    <w:p w:rsidR="00F20167" w:rsidRDefault="00F20167">
      <w:pPr>
        <w:pStyle w:val="a3"/>
        <w:rPr>
          <w:rtl/>
          <w:lang w:bidi="ar-EG"/>
        </w:rPr>
      </w:pPr>
      <w:r>
        <w:rPr>
          <w:rStyle w:val="a4"/>
          <w:rtl/>
        </w:rPr>
        <w:t>(</w:t>
      </w:r>
      <w:r>
        <w:rPr>
          <w:rStyle w:val="a4"/>
          <w:rtl/>
        </w:rPr>
        <w:footnoteRef/>
      </w:r>
      <w:r>
        <w:rPr>
          <w:rStyle w:val="a4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45AA5">
        <w:rPr>
          <w:rFonts w:hint="cs"/>
          <w:rtl/>
        </w:rPr>
        <w:t xml:space="preserve"> </w:t>
      </w:r>
      <w:r w:rsidRPr="00945AA5">
        <w:rPr>
          <w:rFonts w:cs="Arial" w:hint="cs"/>
          <w:rtl/>
          <w:lang w:bidi="ar-EG"/>
        </w:rPr>
        <w:t>حلية</w:t>
      </w:r>
      <w:r w:rsidRPr="00945AA5">
        <w:rPr>
          <w:rFonts w:cs="Arial"/>
          <w:rtl/>
          <w:lang w:bidi="ar-EG"/>
        </w:rPr>
        <w:t xml:space="preserve"> </w:t>
      </w:r>
      <w:r w:rsidRPr="00945AA5">
        <w:rPr>
          <w:rFonts w:cs="Arial" w:hint="cs"/>
          <w:rtl/>
          <w:lang w:bidi="ar-EG"/>
        </w:rPr>
        <w:t>الأولياء</w:t>
      </w:r>
      <w:r w:rsidRPr="00945AA5">
        <w:rPr>
          <w:rFonts w:cs="Arial"/>
          <w:rtl/>
          <w:lang w:bidi="ar-EG"/>
        </w:rPr>
        <w:t xml:space="preserve"> [5/164</w:t>
      </w:r>
    </w:p>
  </w:footnote>
  <w:footnote w:id="5">
    <w:p w:rsidR="00F20167" w:rsidRDefault="00F20167">
      <w:pPr>
        <w:pStyle w:val="a3"/>
        <w:rPr>
          <w:rtl/>
          <w:lang w:bidi="ar-EG"/>
        </w:rPr>
      </w:pPr>
      <w:r>
        <w:rPr>
          <w:rStyle w:val="a4"/>
          <w:rtl/>
        </w:rPr>
        <w:t>(</w:t>
      </w:r>
      <w:r>
        <w:rPr>
          <w:rStyle w:val="a4"/>
          <w:rtl/>
        </w:rPr>
        <w:footnoteRef/>
      </w:r>
      <w:r>
        <w:rPr>
          <w:rStyle w:val="a4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45AA5">
        <w:rPr>
          <w:rFonts w:hint="cs"/>
          <w:rtl/>
        </w:rPr>
        <w:t xml:space="preserve"> </w:t>
      </w:r>
      <w:r w:rsidRPr="00945AA5">
        <w:rPr>
          <w:rFonts w:cs="Arial" w:hint="cs"/>
          <w:rtl/>
          <w:lang w:bidi="ar-EG"/>
        </w:rPr>
        <w:t>الزهد</w:t>
      </w:r>
      <w:r w:rsidRPr="00945AA5">
        <w:rPr>
          <w:rFonts w:cs="Arial"/>
          <w:rtl/>
          <w:lang w:bidi="ar-EG"/>
        </w:rPr>
        <w:t xml:space="preserve"> </w:t>
      </w:r>
      <w:r w:rsidRPr="00945AA5">
        <w:rPr>
          <w:rFonts w:cs="Arial" w:hint="cs"/>
          <w:rtl/>
          <w:lang w:bidi="ar-EG"/>
        </w:rPr>
        <w:t>والرقائق</w:t>
      </w:r>
      <w:r w:rsidRPr="00945AA5">
        <w:rPr>
          <w:rFonts w:cs="Arial"/>
          <w:rtl/>
          <w:lang w:bidi="ar-EG"/>
        </w:rPr>
        <w:t xml:space="preserve"> </w:t>
      </w:r>
      <w:r w:rsidRPr="00945AA5">
        <w:rPr>
          <w:rFonts w:cs="Arial" w:hint="cs"/>
          <w:rtl/>
          <w:lang w:bidi="ar-EG"/>
        </w:rPr>
        <w:t>ص</w:t>
      </w:r>
      <w:r w:rsidRPr="00945AA5">
        <w:rPr>
          <w:rFonts w:cs="Arial"/>
          <w:rtl/>
          <w:lang w:bidi="ar-EG"/>
        </w:rPr>
        <w:t xml:space="preserve"> (308</w:t>
      </w:r>
      <w:proofErr w:type="gramStart"/>
      <w:r w:rsidRPr="00945AA5">
        <w:rPr>
          <w:rFonts w:cs="Arial"/>
          <w:rtl/>
          <w:lang w:bidi="ar-EG"/>
        </w:rPr>
        <w:t xml:space="preserve">) </w:t>
      </w:r>
      <w:r w:rsidRPr="00945AA5">
        <w:rPr>
          <w:rFonts w:cs="Arial" w:hint="cs"/>
          <w:rtl/>
          <w:lang w:bidi="ar-EG"/>
        </w:rPr>
        <w:t>،</w:t>
      </w:r>
      <w:proofErr w:type="gramEnd"/>
      <w:r w:rsidRPr="00945AA5">
        <w:rPr>
          <w:rFonts w:cs="Arial"/>
          <w:rtl/>
          <w:lang w:bidi="ar-EG"/>
        </w:rPr>
        <w:t xml:space="preserve"> </w:t>
      </w:r>
      <w:r w:rsidRPr="00945AA5">
        <w:rPr>
          <w:rFonts w:cs="Arial" w:hint="cs"/>
          <w:rtl/>
          <w:lang w:bidi="ar-EG"/>
        </w:rPr>
        <w:t>تاريخ</w:t>
      </w:r>
      <w:r w:rsidRPr="00945AA5">
        <w:rPr>
          <w:rFonts w:cs="Arial"/>
          <w:rtl/>
          <w:lang w:bidi="ar-EG"/>
        </w:rPr>
        <w:t xml:space="preserve"> </w:t>
      </w:r>
      <w:r w:rsidRPr="00945AA5">
        <w:rPr>
          <w:rFonts w:cs="Arial" w:hint="cs"/>
          <w:rtl/>
          <w:lang w:bidi="ar-EG"/>
        </w:rPr>
        <w:t>دمشق</w:t>
      </w:r>
      <w:r w:rsidRPr="00945AA5">
        <w:rPr>
          <w:rFonts w:cs="Arial"/>
          <w:rtl/>
          <w:lang w:bidi="ar-EG"/>
        </w:rPr>
        <w:t xml:space="preserve"> (45/235) </w:t>
      </w:r>
      <w:r w:rsidRPr="00945AA5">
        <w:rPr>
          <w:rFonts w:cs="Arial" w:hint="cs"/>
          <w:rtl/>
          <w:lang w:bidi="ar-EG"/>
        </w:rPr>
        <w:t>،حلية</w:t>
      </w:r>
      <w:r w:rsidRPr="00945AA5">
        <w:rPr>
          <w:rFonts w:cs="Arial"/>
          <w:rtl/>
          <w:lang w:bidi="ar-EG"/>
        </w:rPr>
        <w:t xml:space="preserve"> </w:t>
      </w:r>
      <w:r w:rsidRPr="00945AA5">
        <w:rPr>
          <w:rFonts w:cs="Arial" w:hint="cs"/>
          <w:rtl/>
          <w:lang w:bidi="ar-EG"/>
        </w:rPr>
        <w:t>الأولياء</w:t>
      </w:r>
      <w:r w:rsidRPr="00945AA5">
        <w:rPr>
          <w:rFonts w:cs="Arial"/>
          <w:rtl/>
          <w:lang w:bidi="ar-EG"/>
        </w:rPr>
        <w:t xml:space="preserve"> (5/260)</w:t>
      </w:r>
    </w:p>
  </w:footnote>
  <w:footnote w:id="6">
    <w:p w:rsidR="00F20167" w:rsidRDefault="00F20167">
      <w:pPr>
        <w:pStyle w:val="a3"/>
        <w:rPr>
          <w:rtl/>
          <w:lang w:bidi="ar-EG"/>
        </w:rPr>
      </w:pPr>
      <w:r>
        <w:rPr>
          <w:rStyle w:val="a4"/>
          <w:rtl/>
        </w:rPr>
        <w:t>(</w:t>
      </w:r>
      <w:r>
        <w:rPr>
          <w:rStyle w:val="a4"/>
          <w:rtl/>
        </w:rPr>
        <w:footnoteRef/>
      </w:r>
      <w:r>
        <w:rPr>
          <w:rStyle w:val="a4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45AA5">
        <w:rPr>
          <w:rFonts w:hint="cs"/>
          <w:rtl/>
        </w:rPr>
        <w:t xml:space="preserve"> </w:t>
      </w:r>
      <w:r w:rsidRPr="00945AA5">
        <w:rPr>
          <w:rFonts w:cs="Arial" w:hint="cs"/>
          <w:rtl/>
          <w:lang w:bidi="ar-EG"/>
        </w:rPr>
        <w:t>حلية</w:t>
      </w:r>
      <w:r w:rsidRPr="00945AA5">
        <w:rPr>
          <w:rFonts w:cs="Arial"/>
          <w:rtl/>
          <w:lang w:bidi="ar-EG"/>
        </w:rPr>
        <w:t xml:space="preserve"> </w:t>
      </w:r>
      <w:r w:rsidRPr="00945AA5">
        <w:rPr>
          <w:rFonts w:cs="Arial" w:hint="cs"/>
          <w:rtl/>
          <w:lang w:bidi="ar-EG"/>
        </w:rPr>
        <w:t>الأولياء</w:t>
      </w:r>
      <w:r w:rsidRPr="00945AA5">
        <w:rPr>
          <w:rFonts w:cs="Arial"/>
          <w:rtl/>
          <w:lang w:bidi="ar-EG"/>
        </w:rPr>
        <w:t xml:space="preserve"> (5/269)</w:t>
      </w:r>
    </w:p>
  </w:footnote>
  <w:footnote w:id="7">
    <w:p w:rsidR="006E4E2F" w:rsidRDefault="006E4E2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6E4E2F">
        <w:rPr>
          <w:rFonts w:cs="Arial"/>
          <w:rtl/>
          <w:lang w:bidi="ar-EG"/>
        </w:rPr>
        <w:t>[</w:t>
      </w:r>
      <w:proofErr w:type="gramEnd"/>
      <w:r w:rsidRPr="006E4E2F">
        <w:rPr>
          <w:rFonts w:cs="Arial" w:hint="cs"/>
          <w:rtl/>
          <w:lang w:bidi="ar-EG"/>
        </w:rPr>
        <w:t>جامع</w:t>
      </w:r>
      <w:r w:rsidRPr="006E4E2F">
        <w:rPr>
          <w:rFonts w:cs="Arial"/>
          <w:rtl/>
          <w:lang w:bidi="ar-EG"/>
        </w:rPr>
        <w:t xml:space="preserve"> </w:t>
      </w:r>
      <w:r w:rsidRPr="006E4E2F">
        <w:rPr>
          <w:rFonts w:cs="Arial" w:hint="cs"/>
          <w:rtl/>
          <w:lang w:bidi="ar-EG"/>
        </w:rPr>
        <w:t>العلوم</w:t>
      </w:r>
      <w:r w:rsidRPr="006E4E2F">
        <w:rPr>
          <w:rFonts w:cs="Arial"/>
          <w:rtl/>
          <w:lang w:bidi="ar-EG"/>
        </w:rPr>
        <w:t xml:space="preserve"> </w:t>
      </w:r>
      <w:r w:rsidRPr="006E4E2F">
        <w:rPr>
          <w:rFonts w:cs="Arial" w:hint="cs"/>
          <w:rtl/>
          <w:lang w:bidi="ar-EG"/>
        </w:rPr>
        <w:t>والحِكَم،</w:t>
      </w:r>
      <w:r w:rsidRPr="006E4E2F">
        <w:rPr>
          <w:rFonts w:cs="Arial"/>
          <w:rtl/>
          <w:lang w:bidi="ar-EG"/>
        </w:rPr>
        <w:t xml:space="preserve"> </w:t>
      </w:r>
      <w:r w:rsidRPr="006E4E2F">
        <w:rPr>
          <w:rFonts w:cs="Arial" w:hint="cs"/>
          <w:rtl/>
          <w:lang w:bidi="ar-EG"/>
        </w:rPr>
        <w:t>لابن</w:t>
      </w:r>
      <w:r w:rsidRPr="006E4E2F">
        <w:rPr>
          <w:rFonts w:cs="Arial"/>
          <w:rtl/>
          <w:lang w:bidi="ar-EG"/>
        </w:rPr>
        <w:t xml:space="preserve"> </w:t>
      </w:r>
      <w:r w:rsidRPr="006E4E2F">
        <w:rPr>
          <w:rFonts w:cs="Arial" w:hint="cs"/>
          <w:rtl/>
          <w:lang w:bidi="ar-EG"/>
        </w:rPr>
        <w:t>رجب</w:t>
      </w:r>
      <w:r w:rsidRPr="006E4E2F">
        <w:rPr>
          <w:rFonts w:cs="Arial"/>
          <w:rtl/>
          <w:lang w:bidi="ar-EG"/>
        </w:rPr>
        <w:t xml:space="preserve"> </w:t>
      </w:r>
      <w:r w:rsidRPr="006E4E2F">
        <w:rPr>
          <w:rFonts w:cs="Arial" w:hint="cs"/>
          <w:rtl/>
          <w:lang w:bidi="ar-EG"/>
        </w:rPr>
        <w:t>الحنبليّ</w:t>
      </w:r>
      <w:r w:rsidRPr="006E4E2F">
        <w:rPr>
          <w:rFonts w:cs="Arial"/>
          <w:rtl/>
          <w:lang w:bidi="ar-EG"/>
        </w:rPr>
        <w:t>: 1/125]</w:t>
      </w:r>
    </w:p>
  </w:footnote>
  <w:footnote w:id="8">
    <w:p w:rsidR="006E4E2F" w:rsidRDefault="006E4E2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6E4E2F">
        <w:rPr>
          <w:rFonts w:cs="Arial"/>
          <w:rtl/>
          <w:lang w:bidi="ar-EG"/>
        </w:rPr>
        <w:t>[</w:t>
      </w:r>
      <w:proofErr w:type="gramEnd"/>
      <w:r w:rsidRPr="006E4E2F">
        <w:rPr>
          <w:rFonts w:cs="Arial" w:hint="cs"/>
          <w:rtl/>
          <w:lang w:bidi="ar-EG"/>
        </w:rPr>
        <w:t>أحسن</w:t>
      </w:r>
      <w:r w:rsidRPr="006E4E2F">
        <w:rPr>
          <w:rFonts w:cs="Arial"/>
          <w:rtl/>
          <w:lang w:bidi="ar-EG"/>
        </w:rPr>
        <w:t xml:space="preserve"> </w:t>
      </w:r>
      <w:r w:rsidRPr="006E4E2F">
        <w:rPr>
          <w:rFonts w:cs="Arial" w:hint="cs"/>
          <w:rtl/>
          <w:lang w:bidi="ar-EG"/>
        </w:rPr>
        <w:t>المحاسن،</w:t>
      </w:r>
      <w:r w:rsidRPr="006E4E2F">
        <w:rPr>
          <w:rFonts w:cs="Arial"/>
          <w:rtl/>
          <w:lang w:bidi="ar-EG"/>
        </w:rPr>
        <w:t xml:space="preserve"> </w:t>
      </w:r>
      <w:r w:rsidRPr="006E4E2F">
        <w:rPr>
          <w:rFonts w:cs="Arial" w:hint="cs"/>
          <w:rtl/>
          <w:lang w:bidi="ar-EG"/>
        </w:rPr>
        <w:t>لأبي</w:t>
      </w:r>
      <w:r w:rsidRPr="006E4E2F">
        <w:rPr>
          <w:rFonts w:cs="Arial"/>
          <w:rtl/>
          <w:lang w:bidi="ar-EG"/>
        </w:rPr>
        <w:t xml:space="preserve"> </w:t>
      </w:r>
      <w:r w:rsidRPr="006E4E2F">
        <w:rPr>
          <w:rFonts w:cs="Arial" w:hint="cs"/>
          <w:rtl/>
          <w:lang w:bidi="ar-EG"/>
        </w:rPr>
        <w:t>إسحاق</w:t>
      </w:r>
      <w:r w:rsidRPr="006E4E2F">
        <w:rPr>
          <w:rFonts w:cs="Arial"/>
          <w:rtl/>
          <w:lang w:bidi="ar-EG"/>
        </w:rPr>
        <w:t xml:space="preserve"> </w:t>
      </w:r>
      <w:r w:rsidRPr="006E4E2F">
        <w:rPr>
          <w:rFonts w:cs="Arial" w:hint="cs"/>
          <w:rtl/>
          <w:lang w:bidi="ar-EG"/>
        </w:rPr>
        <w:t>الرقِّي</w:t>
      </w:r>
      <w:r w:rsidRPr="006E4E2F">
        <w:rPr>
          <w:rFonts w:cs="Arial"/>
          <w:rtl/>
          <w:lang w:bidi="ar-EG"/>
        </w:rPr>
        <w:t xml:space="preserve">: </w:t>
      </w:r>
      <w:r w:rsidRPr="006E4E2F">
        <w:rPr>
          <w:rFonts w:cs="Arial" w:hint="cs"/>
          <w:rtl/>
          <w:lang w:bidi="ar-EG"/>
        </w:rPr>
        <w:t>ص</w:t>
      </w:r>
      <w:r w:rsidRPr="006E4E2F">
        <w:rPr>
          <w:rFonts w:cs="Arial"/>
          <w:rtl/>
          <w:lang w:bidi="ar-EG"/>
        </w:rPr>
        <w:t xml:space="preserve"> 177].</w:t>
      </w:r>
    </w:p>
  </w:footnote>
  <w:footnote w:id="9">
    <w:p w:rsidR="00F20167" w:rsidRDefault="00F20167">
      <w:pPr>
        <w:pStyle w:val="a3"/>
        <w:rPr>
          <w:rtl/>
          <w:lang w:bidi="ar-EG"/>
        </w:rPr>
      </w:pPr>
      <w:r>
        <w:rPr>
          <w:rStyle w:val="a4"/>
          <w:rtl/>
        </w:rPr>
        <w:t>(</w:t>
      </w:r>
      <w:r>
        <w:rPr>
          <w:rStyle w:val="a4"/>
          <w:rtl/>
        </w:rPr>
        <w:footnoteRef/>
      </w:r>
      <w:r>
        <w:rPr>
          <w:rStyle w:val="a4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C747FA">
        <w:rPr>
          <w:rFonts w:hint="cs"/>
          <w:rtl/>
        </w:rPr>
        <w:t xml:space="preserve"> </w:t>
      </w:r>
      <w:r w:rsidRPr="00C747FA">
        <w:rPr>
          <w:rFonts w:cs="Arial" w:hint="cs"/>
          <w:rtl/>
          <w:lang w:bidi="ar-EG"/>
        </w:rPr>
        <w:t>صفة</w:t>
      </w:r>
      <w:r w:rsidRPr="00C747FA">
        <w:rPr>
          <w:rFonts w:cs="Arial"/>
          <w:rtl/>
          <w:lang w:bidi="ar-EG"/>
        </w:rPr>
        <w:t xml:space="preserve"> </w:t>
      </w:r>
      <w:r w:rsidRPr="00C747FA">
        <w:rPr>
          <w:rFonts w:cs="Arial" w:hint="cs"/>
          <w:rtl/>
          <w:lang w:bidi="ar-EG"/>
        </w:rPr>
        <w:t>الصفوة</w:t>
      </w:r>
      <w:r w:rsidRPr="00C747FA">
        <w:rPr>
          <w:rFonts w:cs="Arial"/>
          <w:rtl/>
          <w:lang w:bidi="ar-EG"/>
        </w:rPr>
        <w:t xml:space="preserve"> (2/191)</w:t>
      </w:r>
    </w:p>
  </w:footnote>
  <w:footnote w:id="10">
    <w:p w:rsidR="00F20167" w:rsidRDefault="00F20167">
      <w:pPr>
        <w:pStyle w:val="a3"/>
        <w:rPr>
          <w:rtl/>
          <w:lang w:bidi="ar-EG"/>
        </w:rPr>
      </w:pPr>
      <w:r>
        <w:rPr>
          <w:rStyle w:val="a4"/>
          <w:rtl/>
        </w:rPr>
        <w:t>(</w:t>
      </w:r>
      <w:r>
        <w:rPr>
          <w:rStyle w:val="a4"/>
          <w:rtl/>
        </w:rPr>
        <w:footnoteRef/>
      </w:r>
      <w:r>
        <w:rPr>
          <w:rStyle w:val="a4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20167">
        <w:rPr>
          <w:rFonts w:hint="cs"/>
          <w:rtl/>
        </w:rPr>
        <w:t xml:space="preserve"> </w:t>
      </w:r>
      <w:r w:rsidRPr="00F20167">
        <w:rPr>
          <w:rFonts w:cs="Arial" w:hint="cs"/>
          <w:rtl/>
          <w:lang w:bidi="ar-EG"/>
        </w:rPr>
        <w:t>حلية</w:t>
      </w:r>
      <w:r w:rsidRPr="00F20167">
        <w:rPr>
          <w:rFonts w:cs="Arial"/>
          <w:rtl/>
          <w:lang w:bidi="ar-EG"/>
        </w:rPr>
        <w:t xml:space="preserve"> </w:t>
      </w:r>
      <w:r w:rsidRPr="00F20167">
        <w:rPr>
          <w:rFonts w:cs="Arial" w:hint="cs"/>
          <w:rtl/>
          <w:lang w:bidi="ar-EG"/>
        </w:rPr>
        <w:t>الأولياء</w:t>
      </w:r>
      <w:r w:rsidRPr="00F20167">
        <w:rPr>
          <w:rFonts w:cs="Arial"/>
          <w:rtl/>
          <w:lang w:bidi="ar-EG"/>
        </w:rPr>
        <w:t xml:space="preserve"> [6/165]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97"/>
    <w:rsid w:val="000453DD"/>
    <w:rsid w:val="00064A58"/>
    <w:rsid w:val="00097BD1"/>
    <w:rsid w:val="000A2002"/>
    <w:rsid w:val="000C263F"/>
    <w:rsid w:val="000D1EC9"/>
    <w:rsid w:val="00101B80"/>
    <w:rsid w:val="0019485E"/>
    <w:rsid w:val="001C638E"/>
    <w:rsid w:val="001D3459"/>
    <w:rsid w:val="00235E17"/>
    <w:rsid w:val="00250713"/>
    <w:rsid w:val="00253E37"/>
    <w:rsid w:val="00281CED"/>
    <w:rsid w:val="00364FC8"/>
    <w:rsid w:val="0038659D"/>
    <w:rsid w:val="003D3272"/>
    <w:rsid w:val="0048774A"/>
    <w:rsid w:val="004B4778"/>
    <w:rsid w:val="004D3486"/>
    <w:rsid w:val="00551046"/>
    <w:rsid w:val="005B123B"/>
    <w:rsid w:val="005C32F5"/>
    <w:rsid w:val="006319C3"/>
    <w:rsid w:val="00671423"/>
    <w:rsid w:val="00675DD0"/>
    <w:rsid w:val="00683B76"/>
    <w:rsid w:val="006E4E2F"/>
    <w:rsid w:val="007A7495"/>
    <w:rsid w:val="007B5E98"/>
    <w:rsid w:val="007D76B2"/>
    <w:rsid w:val="008556DA"/>
    <w:rsid w:val="008B06D0"/>
    <w:rsid w:val="008B666D"/>
    <w:rsid w:val="008E6C4E"/>
    <w:rsid w:val="00945AA5"/>
    <w:rsid w:val="00960B62"/>
    <w:rsid w:val="0096204C"/>
    <w:rsid w:val="009A5A2B"/>
    <w:rsid w:val="00AC7FB3"/>
    <w:rsid w:val="00B04085"/>
    <w:rsid w:val="00B075D5"/>
    <w:rsid w:val="00B76AD4"/>
    <w:rsid w:val="00B81789"/>
    <w:rsid w:val="00C62B68"/>
    <w:rsid w:val="00C62ED3"/>
    <w:rsid w:val="00C72997"/>
    <w:rsid w:val="00C747FA"/>
    <w:rsid w:val="00C9463A"/>
    <w:rsid w:val="00CD49D7"/>
    <w:rsid w:val="00D2226C"/>
    <w:rsid w:val="00D27F5B"/>
    <w:rsid w:val="00D824A8"/>
    <w:rsid w:val="00D84EDF"/>
    <w:rsid w:val="00DE1F69"/>
    <w:rsid w:val="00E4334C"/>
    <w:rsid w:val="00E77570"/>
    <w:rsid w:val="00F028BC"/>
    <w:rsid w:val="00F20167"/>
    <w:rsid w:val="00F824BB"/>
    <w:rsid w:val="00F82E48"/>
    <w:rsid w:val="00F95307"/>
    <w:rsid w:val="00FA6801"/>
    <w:rsid w:val="00F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8A069F-78A6-43BD-9AE8-E5814719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45AA5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945AA5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945AA5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B040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04085"/>
  </w:style>
  <w:style w:type="paragraph" w:styleId="a6">
    <w:name w:val="footer"/>
    <w:basedOn w:val="a"/>
    <w:link w:val="Char1"/>
    <w:uiPriority w:val="99"/>
    <w:unhideWhenUsed/>
    <w:rsid w:val="00B040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04085"/>
  </w:style>
  <w:style w:type="paragraph" w:styleId="a7">
    <w:name w:val="Balloon Text"/>
    <w:basedOn w:val="a"/>
    <w:link w:val="Char2"/>
    <w:uiPriority w:val="99"/>
    <w:semiHidden/>
    <w:unhideWhenUsed/>
    <w:rsid w:val="00064A5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064A5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B637-9C31-4DB3-AC36-CE7E5E68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4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السيد مراد سلامة</dc:creator>
  <cp:keywords/>
  <dc:description/>
  <cp:lastModifiedBy>السيد مراد سلامة</cp:lastModifiedBy>
  <cp:revision>5</cp:revision>
  <cp:lastPrinted>2021-12-23T17:01:00Z</cp:lastPrinted>
  <dcterms:created xsi:type="dcterms:W3CDTF">2021-12-20T17:51:00Z</dcterms:created>
  <dcterms:modified xsi:type="dcterms:W3CDTF">2021-12-25T13:16:00Z</dcterms:modified>
</cp:coreProperties>
</file>