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AD18D2" w:rsidRDefault="004F503B" w:rsidP="004A12C4">
      <w:pPr>
        <w:bidi/>
        <w:ind w:left="360"/>
        <w:rPr>
          <w:rFonts w:asciiTheme="minorBidi" w:hAnsiTheme="minorBidi"/>
          <w:sz w:val="28"/>
          <w:szCs w:val="28"/>
        </w:rPr>
      </w:pPr>
      <w:r w:rsidRPr="00AD18D2">
        <w:rPr>
          <w:rFonts w:asciiTheme="minorBidi" w:hAnsiTheme="minorBidi" w:hint="cs"/>
          <w:sz w:val="28"/>
          <w:szCs w:val="28"/>
          <w:rtl/>
        </w:rPr>
        <w:t>ا</w:t>
      </w:r>
      <w:r w:rsidRPr="00AD18D2">
        <w:rPr>
          <w:rFonts w:asciiTheme="minorBidi" w:hAnsiTheme="minorBidi"/>
          <w:sz w:val="28"/>
          <w:szCs w:val="28"/>
          <w:rtl/>
        </w:rPr>
        <w:t>لعنوان :</w:t>
      </w:r>
      <w:r w:rsidR="00B2795A" w:rsidRPr="00AD18D2">
        <w:rPr>
          <w:rFonts w:asciiTheme="minorBidi" w:hAnsiTheme="minorBidi"/>
          <w:sz w:val="28"/>
          <w:szCs w:val="28"/>
          <w:rtl/>
        </w:rPr>
        <w:t xml:space="preserve"> </w:t>
      </w:r>
      <w:r w:rsidR="00FF0D11">
        <w:rPr>
          <w:rFonts w:asciiTheme="minorBidi" w:hAnsiTheme="minorBidi" w:hint="cs"/>
          <w:sz w:val="28"/>
          <w:szCs w:val="28"/>
          <w:rtl/>
        </w:rPr>
        <w:t xml:space="preserve">خطوات عملية لتحري ليلة القدر </w:t>
      </w:r>
    </w:p>
    <w:p w:rsidR="004F503B" w:rsidRPr="00AD18D2" w:rsidRDefault="004F503B" w:rsidP="004A12C4">
      <w:pPr>
        <w:bidi/>
        <w:ind w:left="77"/>
        <w:rPr>
          <w:rFonts w:asciiTheme="minorBidi" w:hAnsiTheme="minorBidi"/>
          <w:sz w:val="28"/>
          <w:szCs w:val="28"/>
        </w:rPr>
      </w:pPr>
    </w:p>
    <w:p w:rsidR="004F503B"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الخطبة الاولى :</w:t>
      </w: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إن الحمد لله، نحمده ونستعينه ونستغفره، ونعوذ بالله من شرور أنفسنا وسيئات أعمالنا، من يهدِهِ الله، فلا مضلَّ له، ومن يضلل فلا هاديَ له</w:t>
      </w:r>
    </w:p>
    <w:p w:rsidR="004F503B" w:rsidRPr="00AD18D2" w:rsidRDefault="004F503B" w:rsidP="004A12C4">
      <w:pPr>
        <w:bidi/>
        <w:rPr>
          <w:rFonts w:asciiTheme="minorBidi" w:hAnsiTheme="minorBidi"/>
          <w:sz w:val="28"/>
          <w:szCs w:val="28"/>
          <w:rtl/>
        </w:rPr>
      </w:pP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وأشهد أن لا إله الله وحده لا شريك له يحيي و يميت و هو على كل شيء قدير.</w:t>
      </w:r>
    </w:p>
    <w:p w:rsidR="004F503B" w:rsidRPr="00AD18D2" w:rsidRDefault="004F503B" w:rsidP="004A12C4">
      <w:pPr>
        <w:bidi/>
        <w:ind w:left="77"/>
        <w:rPr>
          <w:rFonts w:asciiTheme="minorBidi" w:hAnsiTheme="minorBidi"/>
          <w:sz w:val="28"/>
          <w:szCs w:val="28"/>
          <w:rtl/>
        </w:rPr>
      </w:pP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وأشهد أن محمدًا عبده ورسوله ما ترك خيرا الا دلنا عليه و لا ترك شرا الا حذرنا منه.</w:t>
      </w:r>
    </w:p>
    <w:p w:rsidR="004F503B" w:rsidRPr="00AD18D2" w:rsidRDefault="004F503B" w:rsidP="004A12C4">
      <w:pPr>
        <w:bidi/>
        <w:rPr>
          <w:rFonts w:asciiTheme="minorBidi" w:hAnsiTheme="minorBidi"/>
          <w:sz w:val="28"/>
          <w:szCs w:val="28"/>
          <w:rtl/>
        </w:rPr>
      </w:pP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 xml:space="preserve">اعوذ بالله السميع العليم من الشيطان الرجيم </w:t>
      </w: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AD18D2" w:rsidRDefault="004F503B" w:rsidP="004A12C4">
      <w:pPr>
        <w:bidi/>
        <w:rPr>
          <w:rFonts w:asciiTheme="minorBidi" w:hAnsiTheme="minorBidi"/>
          <w:sz w:val="28"/>
          <w:szCs w:val="28"/>
          <w:rtl/>
        </w:rPr>
      </w:pPr>
    </w:p>
    <w:p w:rsidR="00282872" w:rsidRPr="00AD18D2" w:rsidRDefault="0062738E" w:rsidP="004A12C4">
      <w:pPr>
        <w:bidi/>
        <w:ind w:left="360"/>
        <w:rPr>
          <w:rFonts w:asciiTheme="minorBidi" w:eastAsia="Times New Roman" w:hAnsiTheme="minorBidi"/>
          <w:color w:val="000000"/>
          <w:sz w:val="28"/>
          <w:szCs w:val="28"/>
          <w:shd w:val="clear" w:color="auto" w:fill="D9EDF7"/>
          <w:rtl/>
        </w:rPr>
      </w:pPr>
      <w:r w:rsidRPr="00AD18D2">
        <w:rPr>
          <w:rFonts w:asciiTheme="minorBidi" w:eastAsia="Times New Roman" w:hAnsiTheme="minorBidi"/>
          <w:color w:val="000000"/>
          <w:sz w:val="28"/>
          <w:szCs w:val="28"/>
          <w:shd w:val="clear" w:color="auto" w:fill="D9EDF7"/>
          <w:rtl/>
        </w:rPr>
        <w:t>(</w:t>
      </w:r>
      <w:r w:rsidR="00401CD2" w:rsidRPr="00AD18D2">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AD18D2">
        <w:rPr>
          <w:rFonts w:asciiTheme="minorBidi" w:eastAsia="Times New Roman" w:hAnsiTheme="minorBidi"/>
          <w:color w:val="000000"/>
          <w:sz w:val="28"/>
          <w:szCs w:val="28"/>
          <w:shd w:val="clear" w:color="auto" w:fill="D9EDF7"/>
          <w:rtl/>
        </w:rPr>
        <w:t>)</w:t>
      </w:r>
      <w:r w:rsidR="00401CD2" w:rsidRPr="00AD18D2">
        <w:rPr>
          <w:rFonts w:asciiTheme="minorBidi" w:eastAsia="Times New Roman" w:hAnsiTheme="minorBidi"/>
          <w:color w:val="000000"/>
          <w:sz w:val="28"/>
          <w:szCs w:val="28"/>
          <w:shd w:val="clear" w:color="auto" w:fill="D9EDF7"/>
          <w:rtl/>
        </w:rPr>
        <w:t xml:space="preserve"> </w:t>
      </w:r>
    </w:p>
    <w:p w:rsidR="0062738E" w:rsidRPr="00AD18D2" w:rsidRDefault="00401CD2" w:rsidP="004A12C4">
      <w:pPr>
        <w:bidi/>
        <w:ind w:left="360"/>
        <w:rPr>
          <w:rFonts w:asciiTheme="minorBidi" w:eastAsia="Times New Roman" w:hAnsiTheme="minorBidi"/>
          <w:color w:val="000000"/>
          <w:sz w:val="28"/>
          <w:szCs w:val="28"/>
          <w:shd w:val="clear" w:color="auto" w:fill="D9EDF7"/>
          <w:rtl/>
        </w:rPr>
      </w:pPr>
      <w:r w:rsidRPr="00AD18D2">
        <w:rPr>
          <w:rFonts w:asciiTheme="minorBidi" w:eastAsia="Times New Roman" w:hAnsiTheme="minorBidi"/>
          <w:color w:val="000000"/>
          <w:sz w:val="28"/>
          <w:szCs w:val="28"/>
          <w:shd w:val="clear" w:color="auto" w:fill="D9EDF7"/>
          <w:rtl/>
        </w:rPr>
        <w:t>(18)</w:t>
      </w:r>
      <w:r w:rsidR="0062738E" w:rsidRPr="00AD18D2">
        <w:rPr>
          <w:rFonts w:asciiTheme="minorBidi" w:eastAsia="Times New Roman" w:hAnsiTheme="minorBidi"/>
          <w:color w:val="000000"/>
          <w:sz w:val="28"/>
          <w:szCs w:val="28"/>
          <w:shd w:val="clear" w:color="auto" w:fill="D9EDF7"/>
          <w:rtl/>
        </w:rPr>
        <w:t xml:space="preserve"> الحشر</w:t>
      </w: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AD18D2" w:rsidRDefault="004F503B" w:rsidP="004A12C4">
      <w:pPr>
        <w:bidi/>
        <w:rPr>
          <w:rFonts w:asciiTheme="minorBidi" w:hAnsiTheme="minorBidi"/>
          <w:sz w:val="28"/>
          <w:szCs w:val="28"/>
          <w:rtl/>
        </w:rPr>
      </w:pP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AD18D2" w:rsidRDefault="00DF536D" w:rsidP="004A12C4">
      <w:pPr>
        <w:pStyle w:val="NormalWeb"/>
        <w:bidi/>
        <w:spacing w:before="0" w:beforeAutospacing="0" w:after="0" w:afterAutospacing="0"/>
        <w:divId w:val="1425539547"/>
        <w:rPr>
          <w:rFonts w:asciiTheme="minorBidi" w:hAnsiTheme="minorBidi" w:cstheme="minorBidi"/>
          <w:color w:val="000000"/>
          <w:sz w:val="28"/>
          <w:szCs w:val="28"/>
        </w:rPr>
      </w:pPr>
      <w:r w:rsidRPr="00AD18D2">
        <w:rPr>
          <w:rFonts w:asciiTheme="minorBidi" w:hAnsiTheme="minorBidi" w:cstheme="minorBidi"/>
          <w:color w:val="008080"/>
          <w:sz w:val="28"/>
          <w:szCs w:val="28"/>
          <w:rtl/>
        </w:rPr>
        <w:t>أما بعد:</w:t>
      </w:r>
    </w:p>
    <w:p w:rsidR="00DF536D" w:rsidRPr="00AD18D2" w:rsidRDefault="00DF536D" w:rsidP="004A12C4">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AD18D2">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r w:rsidR="007D3B7F" w:rsidRPr="00AD18D2">
        <w:rPr>
          <w:rFonts w:asciiTheme="minorBidi" w:hAnsiTheme="minorBidi" w:cstheme="minorBidi"/>
          <w:color w:val="000000"/>
          <w:sz w:val="28"/>
          <w:szCs w:val="28"/>
          <w:rtl/>
        </w:rPr>
        <w:t xml:space="preserve"> </w:t>
      </w:r>
      <w:r w:rsidR="007975FC" w:rsidRPr="00AD18D2">
        <w:rPr>
          <w:rFonts w:asciiTheme="minorBidi" w:hAnsiTheme="minorBidi" w:cstheme="minorBidi"/>
          <w:color w:val="000000"/>
          <w:sz w:val="28"/>
          <w:szCs w:val="28"/>
          <w:rtl/>
        </w:rPr>
        <w:t>و</w:t>
      </w:r>
      <w:r w:rsidR="0006156C" w:rsidRPr="00AD18D2">
        <w:rPr>
          <w:rFonts w:asciiTheme="minorBidi" w:hAnsiTheme="minorBidi" w:cstheme="minorBidi"/>
          <w:color w:val="000000"/>
          <w:sz w:val="28"/>
          <w:szCs w:val="28"/>
          <w:rtl/>
        </w:rPr>
        <w:t xml:space="preserve"> لا أمن بلا ايمان</w:t>
      </w:r>
      <w:r w:rsidR="007975FC" w:rsidRPr="00AD18D2">
        <w:rPr>
          <w:rFonts w:asciiTheme="minorBidi" w:hAnsiTheme="minorBidi" w:cstheme="minorBidi"/>
          <w:color w:val="000000"/>
          <w:sz w:val="28"/>
          <w:szCs w:val="28"/>
          <w:rtl/>
        </w:rPr>
        <w:t xml:space="preserve"> </w:t>
      </w:r>
      <w:r w:rsidR="0006156C" w:rsidRPr="00AD18D2">
        <w:rPr>
          <w:rFonts w:asciiTheme="minorBidi" w:hAnsiTheme="minorBidi" w:cstheme="minorBidi"/>
          <w:color w:val="000000"/>
          <w:sz w:val="28"/>
          <w:szCs w:val="28"/>
          <w:rtl/>
        </w:rPr>
        <w:t>و</w:t>
      </w:r>
      <w:r w:rsidR="007975FC" w:rsidRPr="00AD18D2">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AD18D2">
        <w:rPr>
          <w:rFonts w:asciiTheme="minorBidi" w:eastAsia="Times New Roman" w:hAnsiTheme="minorBidi" w:cstheme="minorBidi"/>
          <w:color w:val="4A4A4A"/>
          <w:sz w:val="28"/>
          <w:szCs w:val="28"/>
          <w:rtl/>
        </w:rPr>
        <w:t>.</w:t>
      </w:r>
      <w:r w:rsidR="0006156C" w:rsidRPr="00AD18D2">
        <w:rPr>
          <w:rFonts w:asciiTheme="minorBidi" w:eastAsia="Times New Roman" w:hAnsiTheme="minorBidi" w:cstheme="minorBidi"/>
          <w:color w:val="4A4A4A"/>
          <w:sz w:val="28"/>
          <w:szCs w:val="28"/>
          <w:rtl/>
        </w:rPr>
        <w:t xml:space="preserve"> </w:t>
      </w:r>
    </w:p>
    <w:p w:rsidR="007975FC" w:rsidRPr="00AD18D2" w:rsidRDefault="007975FC" w:rsidP="004A12C4">
      <w:pPr>
        <w:pStyle w:val="NormalWeb"/>
        <w:bidi/>
        <w:spacing w:before="0" w:beforeAutospacing="0" w:after="0" w:afterAutospacing="0"/>
        <w:divId w:val="1425539547"/>
        <w:rPr>
          <w:rFonts w:asciiTheme="minorBidi" w:hAnsiTheme="minorBidi" w:cstheme="minorBidi"/>
          <w:color w:val="000000"/>
          <w:sz w:val="28"/>
          <w:szCs w:val="28"/>
        </w:rPr>
      </w:pPr>
    </w:p>
    <w:p w:rsidR="00256827" w:rsidRPr="00AD18D2" w:rsidRDefault="00DF536D" w:rsidP="004A12C4">
      <w:pPr>
        <w:pStyle w:val="NormalWeb"/>
        <w:bidi/>
        <w:spacing w:before="0" w:beforeAutospacing="0" w:after="0" w:afterAutospacing="0"/>
        <w:divId w:val="1425539547"/>
        <w:rPr>
          <w:rFonts w:asciiTheme="minorBidi" w:hAnsiTheme="minorBidi" w:cstheme="minorBidi"/>
          <w:color w:val="800000"/>
          <w:sz w:val="28"/>
          <w:szCs w:val="28"/>
          <w:rtl/>
        </w:rPr>
      </w:pPr>
      <w:r w:rsidRPr="00AD18D2">
        <w:rPr>
          <w:rFonts w:asciiTheme="minorBidi" w:hAnsiTheme="minorBidi" w:cstheme="minorBidi"/>
          <w:color w:val="800000"/>
          <w:sz w:val="28"/>
          <w:szCs w:val="28"/>
          <w:rtl/>
        </w:rPr>
        <w:t xml:space="preserve">أيها </w:t>
      </w:r>
      <w:r w:rsidR="00964B6B" w:rsidRPr="00AD18D2">
        <w:rPr>
          <w:rFonts w:asciiTheme="minorBidi" w:hAnsiTheme="minorBidi" w:cstheme="minorBidi"/>
          <w:color w:val="800000"/>
          <w:sz w:val="28"/>
          <w:szCs w:val="28"/>
          <w:rtl/>
        </w:rPr>
        <w:t>المؤمنون</w:t>
      </w:r>
      <w:r w:rsidR="002438CE" w:rsidRPr="00AD18D2">
        <w:rPr>
          <w:rFonts w:asciiTheme="minorBidi" w:hAnsiTheme="minorBidi" w:cstheme="minorBidi"/>
          <w:color w:val="800000"/>
          <w:sz w:val="28"/>
          <w:szCs w:val="28"/>
          <w:rtl/>
        </w:rPr>
        <w:t>:</w:t>
      </w:r>
    </w:p>
    <w:p w:rsidR="003F15D9" w:rsidRPr="00AD18D2" w:rsidRDefault="009839A6" w:rsidP="004A1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قال الله تعالى:</w:t>
      </w:r>
    </w:p>
    <w:p w:rsidR="00B72F96" w:rsidRPr="00AD18D2" w:rsidRDefault="00B72F96" w:rsidP="004A12C4">
      <w:pPr>
        <w:pStyle w:val="NormalWeb"/>
        <w:shd w:val="clear" w:color="auto" w:fill="FFFFFF"/>
        <w:bidi/>
        <w:spacing w:before="120" w:beforeAutospacing="0" w:after="240" w:afterAutospacing="0"/>
        <w:textAlignment w:val="baseline"/>
        <w:divId w:val="965694970"/>
        <w:rPr>
          <w:rFonts w:asciiTheme="minorBidi" w:hAnsiTheme="minorBidi" w:cstheme="minorBidi"/>
          <w:color w:val="202122"/>
          <w:sz w:val="28"/>
          <w:szCs w:val="28"/>
        </w:rPr>
      </w:pPr>
      <w:r w:rsidRPr="00AD18D2">
        <w:rPr>
          <w:rFonts w:asciiTheme="minorBidi" w:hAnsiTheme="minorBidi" w:cstheme="minorBidi"/>
          <w:color w:val="202122"/>
          <w:sz w:val="28"/>
          <w:szCs w:val="28"/>
          <w:rtl/>
        </w:rPr>
        <w:t>بِسْمِ اللَّهِ الرَّحْمَنِ الرَّحِيمِ</w:t>
      </w:r>
    </w:p>
    <w:p w:rsidR="00B72F96" w:rsidRPr="00AD18D2" w:rsidRDefault="00B72F96" w:rsidP="004A12C4">
      <w:pPr>
        <w:pStyle w:val="NormalWeb"/>
        <w:shd w:val="clear" w:color="auto" w:fill="FFFFFF"/>
        <w:bidi/>
        <w:spacing w:before="120" w:beforeAutospacing="0" w:after="240" w:afterAutospacing="0"/>
        <w:textAlignment w:val="baseline"/>
        <w:divId w:val="965694970"/>
        <w:rPr>
          <w:rFonts w:asciiTheme="minorBidi" w:hAnsiTheme="minorBidi" w:cstheme="minorBidi"/>
          <w:color w:val="202122"/>
          <w:sz w:val="28"/>
          <w:szCs w:val="28"/>
        </w:rPr>
      </w:pPr>
      <w:r w:rsidRPr="00AD18D2">
        <w:rPr>
          <w:rFonts w:asciiTheme="minorBidi" w:hAnsiTheme="minorBidi" w:cstheme="minorBidi"/>
          <w:color w:val="202122"/>
          <w:sz w:val="28"/>
          <w:szCs w:val="28"/>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 (5)</w:t>
      </w:r>
    </w:p>
    <w:p w:rsidR="009839A6" w:rsidRPr="00AD18D2" w:rsidRDefault="00A6013C" w:rsidP="004A1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عباد الله:</w:t>
      </w:r>
    </w:p>
    <w:p w:rsidR="00A6013C" w:rsidRPr="00AD18D2" w:rsidRDefault="00E0543D" w:rsidP="004A1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 xml:space="preserve">لقد خلق الله سبحانه وتعالى </w:t>
      </w:r>
      <w:r w:rsidR="00555AEE" w:rsidRPr="00AD18D2">
        <w:rPr>
          <w:rFonts w:asciiTheme="minorBidi" w:eastAsia="Times New Roman" w:hAnsiTheme="minorBidi" w:cstheme="minorBidi"/>
          <w:color w:val="333333"/>
          <w:sz w:val="28"/>
          <w:szCs w:val="28"/>
          <w:shd w:val="clear" w:color="auto" w:fill="FFFFFF"/>
          <w:rtl/>
        </w:rPr>
        <w:t xml:space="preserve">الزمن وفضل بعضه على بعض </w:t>
      </w:r>
      <w:r w:rsidR="00930876" w:rsidRPr="00AD18D2">
        <w:rPr>
          <w:rFonts w:asciiTheme="minorBidi" w:eastAsia="Times New Roman" w:hAnsiTheme="minorBidi" w:cstheme="minorBidi"/>
          <w:color w:val="333333"/>
          <w:sz w:val="28"/>
          <w:szCs w:val="28"/>
          <w:shd w:val="clear" w:color="auto" w:fill="FFFFFF"/>
          <w:rtl/>
        </w:rPr>
        <w:t>، ف</w:t>
      </w:r>
      <w:r w:rsidR="007B5AA8" w:rsidRPr="00AD18D2">
        <w:rPr>
          <w:rFonts w:asciiTheme="minorBidi" w:eastAsia="Times New Roman" w:hAnsiTheme="minorBidi" w:cstheme="minorBidi"/>
          <w:color w:val="333333"/>
          <w:sz w:val="28"/>
          <w:szCs w:val="28"/>
          <w:shd w:val="clear" w:color="auto" w:fill="FFFFFF"/>
          <w:rtl/>
        </w:rPr>
        <w:t>ج</w:t>
      </w:r>
      <w:r w:rsidR="00930876" w:rsidRPr="00AD18D2">
        <w:rPr>
          <w:rFonts w:asciiTheme="minorBidi" w:eastAsia="Times New Roman" w:hAnsiTheme="minorBidi" w:cstheme="minorBidi"/>
          <w:color w:val="333333"/>
          <w:sz w:val="28"/>
          <w:szCs w:val="28"/>
          <w:shd w:val="clear" w:color="auto" w:fill="FFFFFF"/>
          <w:rtl/>
        </w:rPr>
        <w:t>عل</w:t>
      </w:r>
      <w:r w:rsidR="007B5AA8" w:rsidRPr="00AD18D2">
        <w:rPr>
          <w:rFonts w:asciiTheme="minorBidi" w:eastAsia="Times New Roman" w:hAnsiTheme="minorBidi" w:cstheme="minorBidi"/>
          <w:color w:val="333333"/>
          <w:sz w:val="28"/>
          <w:szCs w:val="28"/>
          <w:shd w:val="clear" w:color="auto" w:fill="FFFFFF"/>
          <w:rtl/>
        </w:rPr>
        <w:t xml:space="preserve"> </w:t>
      </w:r>
      <w:r w:rsidR="00930876" w:rsidRPr="00AD18D2">
        <w:rPr>
          <w:rFonts w:asciiTheme="minorBidi" w:eastAsia="Times New Roman" w:hAnsiTheme="minorBidi" w:cstheme="minorBidi"/>
          <w:color w:val="333333"/>
          <w:sz w:val="28"/>
          <w:szCs w:val="28"/>
          <w:shd w:val="clear" w:color="auto" w:fill="FFFFFF"/>
          <w:rtl/>
        </w:rPr>
        <w:t xml:space="preserve"> خير </w:t>
      </w:r>
      <w:r w:rsidR="007B5AA8" w:rsidRPr="00AD18D2">
        <w:rPr>
          <w:rFonts w:asciiTheme="minorBidi" w:eastAsia="Times New Roman" w:hAnsiTheme="minorBidi" w:cstheme="minorBidi"/>
          <w:color w:val="333333"/>
          <w:sz w:val="28"/>
          <w:szCs w:val="28"/>
          <w:shd w:val="clear" w:color="auto" w:fill="FFFFFF"/>
          <w:rtl/>
        </w:rPr>
        <w:t xml:space="preserve">ايام الاسبوع يوم الجمعة </w:t>
      </w:r>
      <w:r w:rsidR="00AD72BC" w:rsidRPr="00AD18D2">
        <w:rPr>
          <w:rFonts w:asciiTheme="minorBidi" w:eastAsia="Times New Roman" w:hAnsiTheme="minorBidi" w:cstheme="minorBidi"/>
          <w:color w:val="333333"/>
          <w:sz w:val="28"/>
          <w:szCs w:val="28"/>
          <w:shd w:val="clear" w:color="auto" w:fill="FFFFFF"/>
          <w:rtl/>
        </w:rPr>
        <w:t xml:space="preserve">وجعل خير الايام ايام عشر ذي الحجة </w:t>
      </w:r>
      <w:r w:rsidR="007B5AA8" w:rsidRPr="00AD18D2">
        <w:rPr>
          <w:rFonts w:asciiTheme="minorBidi" w:eastAsia="Times New Roman" w:hAnsiTheme="minorBidi" w:cstheme="minorBidi"/>
          <w:color w:val="333333"/>
          <w:sz w:val="28"/>
          <w:szCs w:val="28"/>
          <w:shd w:val="clear" w:color="auto" w:fill="FFFFFF"/>
          <w:rtl/>
        </w:rPr>
        <w:t xml:space="preserve">و </w:t>
      </w:r>
      <w:r w:rsidR="00CB6FCC" w:rsidRPr="00AD18D2">
        <w:rPr>
          <w:rFonts w:asciiTheme="minorBidi" w:eastAsia="Times New Roman" w:hAnsiTheme="minorBidi" w:cstheme="minorBidi"/>
          <w:color w:val="333333"/>
          <w:sz w:val="28"/>
          <w:szCs w:val="28"/>
          <w:shd w:val="clear" w:color="auto" w:fill="FFFFFF"/>
          <w:rtl/>
        </w:rPr>
        <w:t xml:space="preserve">خير الشهور </w:t>
      </w:r>
      <w:r w:rsidR="00B02EF4" w:rsidRPr="00AD18D2">
        <w:rPr>
          <w:rFonts w:asciiTheme="minorBidi" w:eastAsia="Times New Roman" w:hAnsiTheme="minorBidi" w:cstheme="minorBidi"/>
          <w:color w:val="333333"/>
          <w:sz w:val="28"/>
          <w:szCs w:val="28"/>
          <w:shd w:val="clear" w:color="auto" w:fill="FFFFFF"/>
          <w:rtl/>
        </w:rPr>
        <w:t xml:space="preserve">شهر </w:t>
      </w:r>
      <w:r w:rsidR="00CB6FCC" w:rsidRPr="00AD18D2">
        <w:rPr>
          <w:rFonts w:asciiTheme="minorBidi" w:eastAsia="Times New Roman" w:hAnsiTheme="minorBidi" w:cstheme="minorBidi"/>
          <w:color w:val="333333"/>
          <w:sz w:val="28"/>
          <w:szCs w:val="28"/>
          <w:shd w:val="clear" w:color="auto" w:fill="FFFFFF"/>
          <w:rtl/>
        </w:rPr>
        <w:t xml:space="preserve">رمضان وخير </w:t>
      </w:r>
      <w:r w:rsidR="00816B7F" w:rsidRPr="00AD18D2">
        <w:rPr>
          <w:rFonts w:asciiTheme="minorBidi" w:eastAsia="Times New Roman" w:hAnsiTheme="minorBidi" w:cstheme="minorBidi"/>
          <w:color w:val="333333"/>
          <w:sz w:val="28"/>
          <w:szCs w:val="28"/>
          <w:shd w:val="clear" w:color="auto" w:fill="FFFFFF"/>
          <w:rtl/>
        </w:rPr>
        <w:t xml:space="preserve">لياليه العشر الاواخر و خير العشر الاواخر </w:t>
      </w:r>
      <w:r w:rsidR="00AD72BC" w:rsidRPr="00AD18D2">
        <w:rPr>
          <w:rFonts w:asciiTheme="minorBidi" w:eastAsia="Times New Roman" w:hAnsiTheme="minorBidi" w:cstheme="minorBidi"/>
          <w:color w:val="333333"/>
          <w:sz w:val="28"/>
          <w:szCs w:val="28"/>
          <w:shd w:val="clear" w:color="auto" w:fill="FFFFFF"/>
          <w:rtl/>
        </w:rPr>
        <w:t>ليلة القدر</w:t>
      </w:r>
      <w:r w:rsidR="00FB38B6" w:rsidRPr="00AD18D2">
        <w:rPr>
          <w:rFonts w:asciiTheme="minorBidi" w:eastAsia="Times New Roman" w:hAnsiTheme="minorBidi" w:cstheme="minorBidi"/>
          <w:color w:val="333333"/>
          <w:sz w:val="28"/>
          <w:szCs w:val="28"/>
          <w:shd w:val="clear" w:color="auto" w:fill="FFFFFF"/>
          <w:rtl/>
        </w:rPr>
        <w:t xml:space="preserve"> </w:t>
      </w:r>
    </w:p>
    <w:p w:rsidR="004007DA" w:rsidRPr="00AD18D2" w:rsidRDefault="004007DA" w:rsidP="004A1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عباد الله</w:t>
      </w:r>
    </w:p>
    <w:p w:rsidR="004007DA" w:rsidRPr="00AD18D2" w:rsidRDefault="007B48C3" w:rsidP="004A1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بعد يومين فقط تبدأ العشر الأواخر من رمضان</w:t>
      </w:r>
      <w:r w:rsidR="00A174E5" w:rsidRPr="00AD18D2">
        <w:rPr>
          <w:rFonts w:asciiTheme="minorBidi" w:eastAsia="Times New Roman" w:hAnsiTheme="minorBidi" w:cstheme="minorBidi"/>
          <w:color w:val="333333"/>
          <w:sz w:val="28"/>
          <w:szCs w:val="28"/>
          <w:shd w:val="clear" w:color="auto" w:fill="FFFFFF"/>
          <w:rtl/>
        </w:rPr>
        <w:t xml:space="preserve">،  و تبدأ من أذان مغرب يوم </w:t>
      </w:r>
      <w:r w:rsidR="00BF2B2D">
        <w:rPr>
          <w:rFonts w:asciiTheme="minorBidi" w:eastAsia="Times New Roman" w:hAnsiTheme="minorBidi" w:cstheme="minorBidi" w:hint="cs"/>
          <w:color w:val="333333"/>
          <w:sz w:val="28"/>
          <w:szCs w:val="28"/>
          <w:shd w:val="clear" w:color="auto" w:fill="FFFFFF"/>
          <w:rtl/>
        </w:rPr>
        <w:t>الاحد</w:t>
      </w:r>
      <w:r w:rsidR="00D5483E" w:rsidRPr="00AD18D2">
        <w:rPr>
          <w:rFonts w:asciiTheme="minorBidi" w:eastAsia="Times New Roman" w:hAnsiTheme="minorBidi" w:cstheme="minorBidi"/>
          <w:color w:val="333333"/>
          <w:sz w:val="28"/>
          <w:szCs w:val="28"/>
          <w:shd w:val="clear" w:color="auto" w:fill="FFFFFF"/>
          <w:rtl/>
        </w:rPr>
        <w:t xml:space="preserve"> </w:t>
      </w:r>
      <w:r w:rsidR="00D6757D" w:rsidRPr="00AD18D2">
        <w:rPr>
          <w:rFonts w:asciiTheme="minorBidi" w:eastAsia="Times New Roman" w:hAnsiTheme="minorBidi" w:cstheme="minorBidi"/>
          <w:color w:val="333333"/>
          <w:sz w:val="28"/>
          <w:szCs w:val="28"/>
          <w:shd w:val="clear" w:color="auto" w:fill="FFFFFF"/>
          <w:rtl/>
        </w:rPr>
        <w:t xml:space="preserve">الى نهاية </w:t>
      </w:r>
      <w:r w:rsidR="00993A0F" w:rsidRPr="00AD18D2">
        <w:rPr>
          <w:rFonts w:asciiTheme="minorBidi" w:eastAsia="Times New Roman" w:hAnsiTheme="minorBidi" w:cstheme="minorBidi"/>
          <w:color w:val="333333"/>
          <w:sz w:val="28"/>
          <w:szCs w:val="28"/>
          <w:shd w:val="clear" w:color="auto" w:fill="FFFFFF"/>
          <w:rtl/>
        </w:rPr>
        <w:t xml:space="preserve">الشهر. </w:t>
      </w:r>
    </w:p>
    <w:p w:rsidR="00993A0F" w:rsidRPr="00AD18D2" w:rsidRDefault="00993A0F" w:rsidP="004A1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عباد الله:</w:t>
      </w:r>
    </w:p>
    <w:p w:rsidR="00F9791A" w:rsidRPr="00AD18D2" w:rsidRDefault="00993A0F" w:rsidP="004A12C4">
      <w:pPr>
        <w:pStyle w:val="NormalWeb"/>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 xml:space="preserve">ان </w:t>
      </w:r>
      <w:r w:rsidR="009B5750" w:rsidRPr="00AD18D2">
        <w:rPr>
          <w:rFonts w:asciiTheme="minorBidi" w:eastAsia="Times New Roman" w:hAnsiTheme="minorBidi" w:cstheme="minorBidi"/>
          <w:color w:val="333333"/>
          <w:sz w:val="28"/>
          <w:szCs w:val="28"/>
          <w:shd w:val="clear" w:color="auto" w:fill="FFFFFF"/>
          <w:rtl/>
        </w:rPr>
        <w:t xml:space="preserve">للعشر الاواخر من رمضان </w:t>
      </w:r>
      <w:r w:rsidR="008B2A51" w:rsidRPr="00AD18D2">
        <w:rPr>
          <w:rFonts w:asciiTheme="minorBidi" w:eastAsia="Times New Roman" w:hAnsiTheme="minorBidi" w:cstheme="minorBidi"/>
          <w:color w:val="333333"/>
          <w:sz w:val="28"/>
          <w:szCs w:val="28"/>
          <w:shd w:val="clear" w:color="auto" w:fill="FFFFFF"/>
          <w:rtl/>
        </w:rPr>
        <w:t xml:space="preserve">فضائل </w:t>
      </w:r>
      <w:r w:rsidR="00C74F40" w:rsidRPr="00AD18D2">
        <w:rPr>
          <w:rFonts w:asciiTheme="minorBidi" w:eastAsia="Times New Roman" w:hAnsiTheme="minorBidi" w:cstheme="minorBidi"/>
          <w:color w:val="333333"/>
          <w:sz w:val="28"/>
          <w:szCs w:val="28"/>
          <w:shd w:val="clear" w:color="auto" w:fill="FFFFFF"/>
          <w:rtl/>
        </w:rPr>
        <w:t>كثيرة من اهمها</w:t>
      </w:r>
      <w:r w:rsidR="0062238C" w:rsidRPr="00AD18D2">
        <w:rPr>
          <w:rFonts w:asciiTheme="minorBidi" w:eastAsia="Times New Roman" w:hAnsiTheme="minorBidi" w:cstheme="minorBidi"/>
          <w:color w:val="333333"/>
          <w:sz w:val="28"/>
          <w:szCs w:val="28"/>
          <w:shd w:val="clear" w:color="auto" w:fill="FFFFFF"/>
          <w:rtl/>
        </w:rPr>
        <w:t xml:space="preserve"> </w:t>
      </w:r>
      <w:r w:rsidR="00F9791A" w:rsidRPr="00AD18D2">
        <w:rPr>
          <w:rFonts w:asciiTheme="minorBidi" w:eastAsia="Times New Roman" w:hAnsiTheme="minorBidi" w:cstheme="minorBidi"/>
          <w:color w:val="333333"/>
          <w:sz w:val="28"/>
          <w:szCs w:val="28"/>
          <w:shd w:val="clear" w:color="auto" w:fill="FFFFFF"/>
          <w:rtl/>
        </w:rPr>
        <w:t>ان ‏</w:t>
      </w:r>
      <w:r w:rsidR="00F9791A" w:rsidRPr="00AD18D2">
        <w:rPr>
          <w:rFonts w:asciiTheme="minorBidi" w:eastAsia="Times New Roman" w:hAnsiTheme="minorBidi" w:cstheme="minorBidi"/>
          <w:color w:val="333333"/>
          <w:sz w:val="28"/>
          <w:szCs w:val="28"/>
          <w:shd w:val="clear" w:color="auto" w:fill="FFFFFF"/>
        </w:rPr>
        <w:t>‎</w:t>
      </w:r>
      <w:r w:rsidR="00B5720B" w:rsidRPr="00AD18D2">
        <w:rPr>
          <w:rFonts w:asciiTheme="minorBidi" w:eastAsia="Times New Roman" w:hAnsiTheme="minorBidi" w:cstheme="minorBidi"/>
          <w:color w:val="333333"/>
          <w:sz w:val="28"/>
          <w:szCs w:val="28"/>
          <w:shd w:val="clear" w:color="auto" w:fill="FFFFFF"/>
          <w:rtl/>
        </w:rPr>
        <w:t>فيها ليلة القدر</w:t>
      </w:r>
      <w:r w:rsidR="000D2030" w:rsidRPr="00AD18D2">
        <w:rPr>
          <w:rFonts w:asciiTheme="minorBidi" w:eastAsia="Times New Roman" w:hAnsiTheme="minorBidi" w:cstheme="minorBidi"/>
          <w:color w:val="333333"/>
          <w:sz w:val="28"/>
          <w:szCs w:val="28"/>
          <w:shd w:val="clear" w:color="auto" w:fill="FFFFFF"/>
          <w:rtl/>
        </w:rPr>
        <w:t xml:space="preserve"> التي ورد في فضلها مايلي </w:t>
      </w:r>
      <w:r w:rsidR="00F9791A" w:rsidRPr="00AD18D2">
        <w:rPr>
          <w:rFonts w:asciiTheme="minorBidi" w:eastAsia="Times New Roman" w:hAnsiTheme="minorBidi" w:cstheme="minorBidi"/>
          <w:color w:val="333333"/>
          <w:sz w:val="28"/>
          <w:szCs w:val="28"/>
          <w:shd w:val="clear" w:color="auto" w:fill="FFFFFF"/>
          <w:rtl/>
        </w:rPr>
        <w:t>:</w:t>
      </w:r>
    </w:p>
    <w:p w:rsidR="00FE78BA" w:rsidRPr="00AD18D2" w:rsidRDefault="001542A4" w:rsidP="004A12C4">
      <w:pPr>
        <w:pStyle w:val="NormalWeb"/>
        <w:numPr>
          <w:ilvl w:val="0"/>
          <w:numId w:val="39"/>
        </w:numPr>
        <w:bidi/>
        <w:spacing w:after="0"/>
        <w:divId w:val="1425539547"/>
        <w:rPr>
          <w:rFonts w:asciiTheme="minorBidi" w:eastAsia="Times New Roman" w:hAnsiTheme="minorBidi" w:cstheme="minorBidi"/>
          <w:color w:val="333333"/>
          <w:sz w:val="28"/>
          <w:szCs w:val="28"/>
          <w:shd w:val="clear" w:color="auto" w:fill="FFFFFF"/>
        </w:rPr>
      </w:pPr>
      <w:r w:rsidRPr="00AD18D2">
        <w:rPr>
          <w:rFonts w:asciiTheme="minorBidi" w:eastAsia="Times New Roman" w:hAnsiTheme="minorBidi" w:cstheme="minorBidi"/>
          <w:color w:val="333333"/>
          <w:sz w:val="28"/>
          <w:szCs w:val="28"/>
          <w:shd w:val="clear" w:color="auto" w:fill="FFFFFF"/>
          <w:rtl/>
        </w:rPr>
        <w:t>نزول القرآن الكريم فيها</w:t>
      </w:r>
    </w:p>
    <w:p w:rsidR="00C13290" w:rsidRPr="00AD18D2" w:rsidRDefault="001542A4" w:rsidP="004A12C4">
      <w:pPr>
        <w:pStyle w:val="NormalWeb"/>
        <w:bidi/>
        <w:spacing w:after="0"/>
        <w:ind w:left="720"/>
        <w:divId w:val="1425539547"/>
        <w:rPr>
          <w:rFonts w:asciiTheme="minorBidi" w:eastAsia="Times New Roman" w:hAnsiTheme="minorBidi" w:cstheme="minorBidi"/>
          <w:color w:val="333333"/>
          <w:sz w:val="28"/>
          <w:szCs w:val="28"/>
          <w:shd w:val="clear" w:color="auto" w:fill="FFFFFF"/>
        </w:rPr>
      </w:pPr>
      <w:r w:rsidRPr="00AD18D2">
        <w:rPr>
          <w:rFonts w:asciiTheme="minorBidi" w:eastAsia="Times New Roman" w:hAnsiTheme="minorBidi" w:cstheme="minorBidi"/>
          <w:color w:val="333333"/>
          <w:sz w:val="28"/>
          <w:szCs w:val="28"/>
          <w:shd w:val="clear" w:color="auto" w:fill="FFFFFF"/>
          <w:rtl/>
        </w:rPr>
        <w:t xml:space="preserve">قال الله -تعالى-: (إِنَّا أَنزَلْنَاهُ فِي لَيْلَةِ الْقَدْرِ).[٧] </w:t>
      </w:r>
    </w:p>
    <w:p w:rsidR="002D6B0E" w:rsidRPr="00AD18D2" w:rsidRDefault="001542A4" w:rsidP="004A12C4">
      <w:pPr>
        <w:pStyle w:val="NormalWeb"/>
        <w:numPr>
          <w:ilvl w:val="0"/>
          <w:numId w:val="39"/>
        </w:numPr>
        <w:bidi/>
        <w:spacing w:after="0"/>
        <w:divId w:val="1425539547"/>
        <w:rPr>
          <w:rFonts w:asciiTheme="minorBidi" w:eastAsia="Times New Roman" w:hAnsiTheme="minorBidi" w:cstheme="minorBidi"/>
          <w:color w:val="333333"/>
          <w:sz w:val="28"/>
          <w:szCs w:val="28"/>
          <w:shd w:val="clear" w:color="auto" w:fill="FFFFFF"/>
        </w:rPr>
      </w:pPr>
      <w:r w:rsidRPr="00AD18D2">
        <w:rPr>
          <w:rFonts w:asciiTheme="minorBidi" w:eastAsia="Times New Roman" w:hAnsiTheme="minorBidi" w:cstheme="minorBidi"/>
          <w:color w:val="333333"/>
          <w:sz w:val="28"/>
          <w:szCs w:val="28"/>
          <w:shd w:val="clear" w:color="auto" w:fill="FFFFFF"/>
          <w:rtl/>
        </w:rPr>
        <w:t>تقدير الأرزاق، والآجال فيها.</w:t>
      </w:r>
    </w:p>
    <w:p w:rsidR="0039618A" w:rsidRPr="00AD18D2" w:rsidRDefault="001542A4" w:rsidP="004A12C4">
      <w:pPr>
        <w:pStyle w:val="NormalWeb"/>
        <w:numPr>
          <w:ilvl w:val="0"/>
          <w:numId w:val="39"/>
        </w:numPr>
        <w:bidi/>
        <w:spacing w:after="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 xml:space="preserve"> تحقّق البركة والخير فيها، بالإضافة إلى نزول جبريل والملائكة، ممّا يحقّق السكينة والبركات فيها، كما جاء وصف تلك الليلة بالبركة، في قوله -تعالى-: (إِنَّا أَنزَلْنَاهُ فِي لَيْلَةٍ مُّبَارَكَةٍ إِنَّا كُنَّا مُنذِرِينَ).[٩] </w:t>
      </w:r>
    </w:p>
    <w:p w:rsidR="009D0BEE" w:rsidRDefault="001542A4" w:rsidP="004A12C4">
      <w:pPr>
        <w:pStyle w:val="NormalWeb"/>
        <w:numPr>
          <w:ilvl w:val="0"/>
          <w:numId w:val="39"/>
        </w:numPr>
        <w:bidi/>
        <w:spacing w:after="0"/>
        <w:divId w:val="1425539547"/>
        <w:rPr>
          <w:rFonts w:asciiTheme="minorBidi" w:eastAsia="Times New Roman" w:hAnsiTheme="minorBidi" w:cstheme="minorBidi"/>
          <w:color w:val="333333"/>
          <w:sz w:val="28"/>
          <w:szCs w:val="28"/>
          <w:shd w:val="clear" w:color="auto" w:fill="FFFFFF"/>
        </w:rPr>
      </w:pPr>
      <w:r w:rsidRPr="00AD18D2">
        <w:rPr>
          <w:rFonts w:asciiTheme="minorBidi" w:eastAsia="Times New Roman" w:hAnsiTheme="minorBidi" w:cstheme="minorBidi"/>
          <w:color w:val="333333"/>
          <w:sz w:val="28"/>
          <w:szCs w:val="28"/>
          <w:shd w:val="clear" w:color="auto" w:fill="FFFFFF"/>
          <w:rtl/>
        </w:rPr>
        <w:t>تحقّق السلام والطمأنينة فيها، ودرء العقاب والعذاب عمَّن أقامها بالطاعة</w:t>
      </w:r>
      <w:r w:rsidR="008D3B68">
        <w:rPr>
          <w:rFonts w:asciiTheme="minorBidi" w:eastAsia="Times New Roman" w:hAnsiTheme="minorBidi" w:cstheme="minorBidi" w:hint="cs"/>
          <w:color w:val="333333"/>
          <w:sz w:val="28"/>
          <w:szCs w:val="28"/>
          <w:shd w:val="clear" w:color="auto" w:fill="FFFFFF"/>
          <w:rtl/>
        </w:rPr>
        <w:t xml:space="preserve"> قال </w:t>
      </w:r>
      <w:r w:rsidR="0086227C">
        <w:rPr>
          <w:rFonts w:asciiTheme="minorBidi" w:eastAsia="Times New Roman" w:hAnsiTheme="minorBidi" w:cstheme="minorBidi" w:hint="cs"/>
          <w:color w:val="333333"/>
          <w:sz w:val="28"/>
          <w:szCs w:val="28"/>
          <w:shd w:val="clear" w:color="auto" w:fill="FFFFFF"/>
          <w:rtl/>
        </w:rPr>
        <w:t>الله تعالى:</w:t>
      </w:r>
    </w:p>
    <w:p w:rsidR="0086227C" w:rsidRPr="00AD18D2" w:rsidRDefault="00487ECA" w:rsidP="0086227C">
      <w:pPr>
        <w:pStyle w:val="NormalWeb"/>
        <w:bidi/>
        <w:spacing w:after="0"/>
        <w:ind w:left="720"/>
        <w:divId w:val="1425539547"/>
        <w:rPr>
          <w:rFonts w:asciiTheme="minorBidi" w:eastAsia="Times New Roman" w:hAnsiTheme="minorBidi" w:cstheme="minorBidi"/>
          <w:color w:val="333333"/>
          <w:sz w:val="28"/>
          <w:szCs w:val="28"/>
          <w:shd w:val="clear" w:color="auto" w:fill="FFFFFF"/>
        </w:rPr>
      </w:pPr>
      <w:r>
        <w:rPr>
          <w:rFonts w:asciiTheme="minorBidi" w:eastAsia="Times New Roman" w:hAnsiTheme="minorBidi" w:cstheme="minorBidi" w:hint="cs"/>
          <w:color w:val="333333"/>
          <w:sz w:val="28"/>
          <w:szCs w:val="28"/>
          <w:shd w:val="clear" w:color="auto" w:fill="FFFFFF"/>
          <w:rtl/>
        </w:rPr>
        <w:t>(</w:t>
      </w:r>
      <w:r w:rsidR="0086227C">
        <w:rPr>
          <w:rFonts w:asciiTheme="minorBidi" w:eastAsia="Times New Roman" w:hAnsiTheme="minorBidi" w:cstheme="minorBidi" w:hint="cs"/>
          <w:color w:val="333333"/>
          <w:sz w:val="28"/>
          <w:szCs w:val="28"/>
          <w:shd w:val="clear" w:color="auto" w:fill="FFFFFF"/>
          <w:rtl/>
        </w:rPr>
        <w:t>سلام هي حتى مطلع الفجر</w:t>
      </w:r>
      <w:r>
        <w:rPr>
          <w:rFonts w:asciiTheme="minorBidi" w:eastAsia="Times New Roman" w:hAnsiTheme="minorBidi" w:cstheme="minorBidi" w:hint="cs"/>
          <w:color w:val="333333"/>
          <w:sz w:val="28"/>
          <w:szCs w:val="28"/>
          <w:shd w:val="clear" w:color="auto" w:fill="FFFFFF"/>
          <w:rtl/>
        </w:rPr>
        <w:t>) ٧ القدر</w:t>
      </w:r>
    </w:p>
    <w:p w:rsidR="00DE6AE3" w:rsidRDefault="001542A4" w:rsidP="004A12C4">
      <w:pPr>
        <w:pStyle w:val="NormalWeb"/>
        <w:numPr>
          <w:ilvl w:val="0"/>
          <w:numId w:val="39"/>
        </w:numPr>
        <w:bidi/>
        <w:spacing w:after="0"/>
        <w:divId w:val="1425539547"/>
        <w:rPr>
          <w:rFonts w:asciiTheme="minorBidi" w:eastAsia="Times New Roman" w:hAnsiTheme="minorBidi" w:cstheme="minorBidi"/>
          <w:color w:val="333333"/>
          <w:sz w:val="28"/>
          <w:szCs w:val="28"/>
          <w:shd w:val="clear" w:color="auto" w:fill="FFFFFF"/>
        </w:rPr>
      </w:pPr>
      <w:r w:rsidRPr="00AD18D2">
        <w:rPr>
          <w:rFonts w:asciiTheme="minorBidi" w:eastAsia="Times New Roman" w:hAnsiTheme="minorBidi" w:cstheme="minorBidi"/>
          <w:color w:val="333333"/>
          <w:sz w:val="28"/>
          <w:szCs w:val="28"/>
          <w:shd w:val="clear" w:color="auto" w:fill="FFFFFF"/>
          <w:rtl/>
        </w:rPr>
        <w:t>غفران الذنوب والمعاصي.</w:t>
      </w:r>
    </w:p>
    <w:p w:rsidR="00242B8B" w:rsidRPr="00AD18D2" w:rsidRDefault="001542A4" w:rsidP="00DE6AE3">
      <w:pPr>
        <w:pStyle w:val="NormalWeb"/>
        <w:numPr>
          <w:ilvl w:val="0"/>
          <w:numId w:val="39"/>
        </w:numPr>
        <w:bidi/>
        <w:spacing w:after="0"/>
        <w:divId w:val="1425539547"/>
        <w:rPr>
          <w:rFonts w:asciiTheme="minorBidi" w:eastAsia="Times New Roman" w:hAnsiTheme="minorBidi" w:cstheme="minorBidi"/>
          <w:color w:val="333333"/>
          <w:sz w:val="28"/>
          <w:szCs w:val="28"/>
          <w:shd w:val="clear" w:color="auto" w:fill="FFFFFF"/>
        </w:rPr>
      </w:pPr>
      <w:r w:rsidRPr="00AD18D2">
        <w:rPr>
          <w:rFonts w:asciiTheme="minorBidi" w:eastAsia="Times New Roman" w:hAnsiTheme="minorBidi" w:cstheme="minorBidi"/>
          <w:color w:val="333333"/>
          <w:sz w:val="28"/>
          <w:szCs w:val="28"/>
          <w:shd w:val="clear" w:color="auto" w:fill="FFFFFF"/>
          <w:rtl/>
        </w:rPr>
        <w:t xml:space="preserve"> إدراك الخير كلّه بقيامها وفعل الطاعات فيها، قال النبيّ</w:t>
      </w:r>
      <w:r w:rsidR="00640E8B">
        <w:rPr>
          <w:rFonts w:asciiTheme="minorBidi" w:eastAsia="Times New Roman" w:hAnsiTheme="minorBidi" w:cstheme="minorBidi" w:hint="cs"/>
          <w:color w:val="333333"/>
          <w:sz w:val="28"/>
          <w:szCs w:val="28"/>
          <w:shd w:val="clear" w:color="auto" w:fill="FFFFFF"/>
          <w:rtl/>
        </w:rPr>
        <w:t xml:space="preserve"> محمد صلى الله عليه وسلم</w:t>
      </w:r>
      <w:r w:rsidRPr="00AD18D2">
        <w:rPr>
          <w:rFonts w:asciiTheme="minorBidi" w:eastAsia="Times New Roman" w:hAnsiTheme="minorBidi" w:cstheme="minorBidi"/>
          <w:color w:val="333333"/>
          <w:sz w:val="28"/>
          <w:szCs w:val="28"/>
          <w:shd w:val="clear" w:color="auto" w:fill="FFFFFF"/>
          <w:rtl/>
        </w:rPr>
        <w:t>-: (أتاكُم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p>
    <w:p w:rsidR="007E0756" w:rsidRPr="00AD18D2" w:rsidRDefault="007E0756" w:rsidP="004A12C4">
      <w:pPr>
        <w:pStyle w:val="NormalWeb"/>
        <w:numPr>
          <w:ilvl w:val="0"/>
          <w:numId w:val="39"/>
        </w:numPr>
        <w:bidi/>
        <w:spacing w:after="0"/>
        <w:divId w:val="1425539547"/>
        <w:rPr>
          <w:rFonts w:asciiTheme="minorBidi" w:eastAsia="Times New Roman" w:hAnsiTheme="minorBidi" w:cstheme="minorBidi"/>
          <w:color w:val="333333"/>
          <w:sz w:val="28"/>
          <w:szCs w:val="28"/>
          <w:shd w:val="clear" w:color="auto" w:fill="FFFFFF"/>
        </w:rPr>
      </w:pPr>
      <w:r w:rsidRPr="00AD18D2">
        <w:rPr>
          <w:rFonts w:asciiTheme="minorBidi" w:eastAsia="Times New Roman" w:hAnsiTheme="minorBidi" w:cstheme="minorBidi"/>
          <w:color w:val="333333"/>
          <w:sz w:val="28"/>
          <w:szCs w:val="28"/>
          <w:shd w:val="clear" w:color="auto" w:fill="FFFFFF"/>
          <w:rtl/>
        </w:rPr>
        <w:t xml:space="preserve">ان الله سمى بها </w:t>
      </w:r>
      <w:r w:rsidR="006B4B2D" w:rsidRPr="00AD18D2">
        <w:rPr>
          <w:rFonts w:asciiTheme="minorBidi" w:eastAsia="Times New Roman" w:hAnsiTheme="minorBidi" w:cstheme="minorBidi"/>
          <w:color w:val="333333"/>
          <w:sz w:val="28"/>
          <w:szCs w:val="28"/>
          <w:shd w:val="clear" w:color="auto" w:fill="FFFFFF"/>
          <w:rtl/>
        </w:rPr>
        <w:t xml:space="preserve">سورة من سور القرآن </w:t>
      </w:r>
    </w:p>
    <w:p w:rsidR="00BD6277" w:rsidRPr="00AD18D2" w:rsidRDefault="0009250C" w:rsidP="004A12C4">
      <w:pPr>
        <w:pStyle w:val="NormalWeb"/>
        <w:bidi/>
        <w:spacing w:after="0"/>
        <w:ind w:left="72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ايها المؤمنون:</w:t>
      </w:r>
    </w:p>
    <w:p w:rsidR="0009250C" w:rsidRPr="00AD18D2" w:rsidRDefault="0009250C" w:rsidP="004A12C4">
      <w:pPr>
        <w:pStyle w:val="NormalWeb"/>
        <w:bidi/>
        <w:spacing w:after="0"/>
        <w:ind w:left="72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 xml:space="preserve">لقد كان </w:t>
      </w:r>
      <w:r w:rsidR="009A0368" w:rsidRPr="00AD18D2">
        <w:rPr>
          <w:rFonts w:asciiTheme="minorBidi" w:eastAsia="Times New Roman" w:hAnsiTheme="minorBidi" w:cstheme="minorBidi"/>
          <w:color w:val="333333"/>
          <w:sz w:val="28"/>
          <w:szCs w:val="28"/>
          <w:shd w:val="clear" w:color="auto" w:fill="FFFFFF"/>
          <w:rtl/>
        </w:rPr>
        <w:t xml:space="preserve">النبي محمد ﷺ يجتهد في التعبد لله </w:t>
      </w:r>
      <w:r w:rsidR="00F86FAC" w:rsidRPr="00AD18D2">
        <w:rPr>
          <w:rFonts w:asciiTheme="minorBidi" w:eastAsia="Times New Roman" w:hAnsiTheme="minorBidi" w:cstheme="minorBidi"/>
          <w:color w:val="333333"/>
          <w:sz w:val="28"/>
          <w:szCs w:val="28"/>
          <w:shd w:val="clear" w:color="auto" w:fill="FFFFFF"/>
          <w:rtl/>
        </w:rPr>
        <w:t>في عمره كله و يجتهد اكثر</w:t>
      </w:r>
      <w:r w:rsidR="009739C2" w:rsidRPr="00AD18D2">
        <w:rPr>
          <w:rFonts w:asciiTheme="minorBidi" w:eastAsia="Times New Roman" w:hAnsiTheme="minorBidi" w:cstheme="minorBidi"/>
          <w:color w:val="333333"/>
          <w:sz w:val="28"/>
          <w:szCs w:val="28"/>
          <w:shd w:val="clear" w:color="auto" w:fill="FFFFFF"/>
          <w:rtl/>
        </w:rPr>
        <w:t xml:space="preserve"> واكثر</w:t>
      </w:r>
      <w:r w:rsidR="00F86FAC" w:rsidRPr="00AD18D2">
        <w:rPr>
          <w:rFonts w:asciiTheme="minorBidi" w:eastAsia="Times New Roman" w:hAnsiTheme="minorBidi" w:cstheme="minorBidi"/>
          <w:color w:val="333333"/>
          <w:sz w:val="28"/>
          <w:szCs w:val="28"/>
          <w:shd w:val="clear" w:color="auto" w:fill="FFFFFF"/>
          <w:rtl/>
        </w:rPr>
        <w:t xml:space="preserve"> في رمضان </w:t>
      </w:r>
      <w:r w:rsidR="009739C2" w:rsidRPr="00AD18D2">
        <w:rPr>
          <w:rFonts w:asciiTheme="minorBidi" w:eastAsia="Times New Roman" w:hAnsiTheme="minorBidi" w:cstheme="minorBidi"/>
          <w:color w:val="333333"/>
          <w:sz w:val="28"/>
          <w:szCs w:val="28"/>
          <w:shd w:val="clear" w:color="auto" w:fill="FFFFFF"/>
          <w:rtl/>
        </w:rPr>
        <w:t xml:space="preserve">ثم يضاعف جهده ﷺ في العشر الأواخر من رمضان </w:t>
      </w:r>
    </w:p>
    <w:p w:rsidR="000163EB" w:rsidRPr="00AD18D2" w:rsidRDefault="006A44FD" w:rsidP="004A12C4">
      <w:pPr>
        <w:pStyle w:val="NormalWeb"/>
        <w:bidi/>
        <w:spacing w:after="0"/>
        <w:ind w:left="720"/>
        <w:divId w:val="1425539547"/>
        <w:rPr>
          <w:rFonts w:asciiTheme="minorBidi" w:eastAsia="Times New Roman" w:hAnsiTheme="minorBidi" w:cstheme="minorBidi"/>
          <w:color w:val="333333"/>
          <w:sz w:val="28"/>
          <w:szCs w:val="28"/>
          <w:rtl/>
        </w:rPr>
      </w:pPr>
      <w:r w:rsidRPr="00AD18D2">
        <w:rPr>
          <w:rFonts w:asciiTheme="minorBidi" w:eastAsia="Times New Roman" w:hAnsiTheme="minorBidi" w:cstheme="minorBidi"/>
          <w:color w:val="333333"/>
          <w:sz w:val="28"/>
          <w:szCs w:val="28"/>
          <w:shd w:val="clear" w:color="auto" w:fill="FFFFFF"/>
          <w:rtl/>
        </w:rPr>
        <w:t>فقد صح عنه ﷺ</w:t>
      </w:r>
      <w:r w:rsidR="00A0470A" w:rsidRPr="00AD18D2">
        <w:rPr>
          <w:rFonts w:asciiTheme="minorBidi" w:eastAsia="Times New Roman" w:hAnsiTheme="minorBidi" w:cstheme="minorBidi"/>
          <w:color w:val="333333"/>
          <w:sz w:val="28"/>
          <w:szCs w:val="28"/>
          <w:shd w:val="clear" w:color="auto" w:fill="FFFFFF"/>
          <w:rtl/>
        </w:rPr>
        <w:t xml:space="preserve"> </w:t>
      </w:r>
      <w:r w:rsidRPr="00AD18D2">
        <w:rPr>
          <w:rFonts w:asciiTheme="minorBidi" w:eastAsia="Times New Roman" w:hAnsiTheme="minorBidi" w:cstheme="minorBidi"/>
          <w:color w:val="333333"/>
          <w:sz w:val="28"/>
          <w:szCs w:val="28"/>
          <w:shd w:val="clear" w:color="auto" w:fill="FFFFFF"/>
          <w:rtl/>
        </w:rPr>
        <w:t xml:space="preserve"> </w:t>
      </w:r>
      <w:r w:rsidR="000163EB" w:rsidRPr="00AD18D2">
        <w:rPr>
          <w:rFonts w:asciiTheme="minorBidi" w:eastAsia="Times New Roman" w:hAnsiTheme="minorBidi" w:cstheme="minorBidi"/>
          <w:color w:val="333333"/>
          <w:sz w:val="28"/>
          <w:szCs w:val="28"/>
          <w:shd w:val="clear" w:color="auto" w:fill="FFFFFF"/>
          <w:rtl/>
        </w:rPr>
        <w:t>من حديث عائشة -رضي الله عنها-، إذ قالت: (كانَ النَّبيُّ صلَّى اللَّهُ عليهِ وسلَّمَ يعتَكفُ في العشرِ الأواخرِ من رمضانَ)</w:t>
      </w:r>
      <w:r w:rsidR="0014107B" w:rsidRPr="00AD18D2">
        <w:rPr>
          <w:rFonts w:asciiTheme="minorBidi" w:eastAsia="Times New Roman" w:hAnsiTheme="minorBidi" w:cstheme="minorBidi"/>
          <w:color w:val="333333"/>
          <w:sz w:val="28"/>
          <w:szCs w:val="28"/>
          <w:shd w:val="clear" w:color="auto" w:fill="FFFFFF"/>
          <w:rtl/>
        </w:rPr>
        <w:t xml:space="preserve"> رواه الترمذي وصححه الألباني رحمهما الله. </w:t>
      </w:r>
    </w:p>
    <w:p w:rsidR="000163EB" w:rsidRPr="00AD18D2" w:rsidRDefault="000163EB" w:rsidP="004A12C4">
      <w:pPr>
        <w:pStyle w:val="NormalWeb"/>
        <w:bidi/>
        <w:spacing w:after="0"/>
        <w:ind w:left="720"/>
        <w:divId w:val="1425539547"/>
        <w:rPr>
          <w:rFonts w:asciiTheme="minorBidi" w:hAnsiTheme="minorBidi" w:cstheme="minorBidi"/>
          <w:color w:val="ED7D31" w:themeColor="accent2"/>
          <w:sz w:val="28"/>
          <w:szCs w:val="28"/>
          <w:rtl/>
        </w:rPr>
      </w:pPr>
      <w:r w:rsidRPr="00AD18D2">
        <w:rPr>
          <w:rFonts w:asciiTheme="minorBidi" w:hAnsiTheme="minorBidi" w:cstheme="minorBidi"/>
          <w:color w:val="ED7D31" w:themeColor="accent2"/>
          <w:sz w:val="28"/>
          <w:szCs w:val="28"/>
          <w:rtl/>
        </w:rPr>
        <w:t xml:space="preserve"> </w:t>
      </w:r>
      <w:r w:rsidR="00F42C42" w:rsidRPr="00AD18D2">
        <w:rPr>
          <w:rFonts w:asciiTheme="minorBidi" w:eastAsia="Times New Roman" w:hAnsiTheme="minorBidi" w:cstheme="minorBidi"/>
          <w:color w:val="333333"/>
          <w:sz w:val="28"/>
          <w:szCs w:val="28"/>
          <w:shd w:val="clear" w:color="auto" w:fill="FFFFFF"/>
          <w:rtl/>
        </w:rPr>
        <w:t>كما ثبت عن أم المؤمنين عائشة -رضي الله عنها-: (كانَ رَسولُ اللَّهِ صَلَّى اللهُ عليه وسلَّمَ يُجَاوِرُ في العَشْرِ الأوَاخِرِ مِن رَمَضَانَ ويقولُ: تَحَرَّوْا لَيْلَةَ القَدْرِ في العَشْرِ الأوَاخِرِ مِن رَمَضَانَ)</w:t>
      </w:r>
      <w:r w:rsidR="0063552F" w:rsidRPr="00AD18D2">
        <w:rPr>
          <w:rFonts w:asciiTheme="minorBidi" w:eastAsia="Times New Roman" w:hAnsiTheme="minorBidi" w:cstheme="minorBidi"/>
          <w:color w:val="333333"/>
          <w:sz w:val="28"/>
          <w:szCs w:val="28"/>
          <w:shd w:val="clear" w:color="auto" w:fill="FFFFFF"/>
          <w:rtl/>
        </w:rPr>
        <w:t xml:space="preserve"> </w:t>
      </w:r>
      <w:r w:rsidR="00E35D35" w:rsidRPr="00AD18D2">
        <w:rPr>
          <w:rFonts w:asciiTheme="minorBidi" w:eastAsia="Times New Roman" w:hAnsiTheme="minorBidi" w:cstheme="minorBidi"/>
          <w:color w:val="333333"/>
          <w:sz w:val="28"/>
          <w:szCs w:val="28"/>
          <w:shd w:val="clear" w:color="auto" w:fill="FFFFFF"/>
          <w:rtl/>
        </w:rPr>
        <w:t xml:space="preserve">رواه البخاري </w:t>
      </w:r>
      <w:r w:rsidR="00F42C42" w:rsidRPr="00AD18D2">
        <w:rPr>
          <w:rFonts w:asciiTheme="minorBidi" w:eastAsia="Times New Roman" w:hAnsiTheme="minorBidi" w:cstheme="minorBidi"/>
          <w:color w:val="333333"/>
          <w:sz w:val="28"/>
          <w:szCs w:val="28"/>
        </w:rPr>
        <w:br/>
      </w:r>
    </w:p>
    <w:p w:rsidR="008C1318" w:rsidRPr="00AD18D2" w:rsidRDefault="008C1318" w:rsidP="004A12C4">
      <w:pPr>
        <w:pStyle w:val="NormalWeb"/>
        <w:bidi/>
        <w:spacing w:after="0"/>
        <w:ind w:left="720"/>
        <w:divId w:val="1425539547"/>
        <w:rPr>
          <w:rFonts w:asciiTheme="minorBidi" w:hAnsiTheme="minorBidi" w:cstheme="minorBidi"/>
          <w:color w:val="ED7D31" w:themeColor="accent2"/>
          <w:sz w:val="28"/>
          <w:szCs w:val="28"/>
          <w:rtl/>
        </w:rPr>
      </w:pPr>
      <w:r w:rsidRPr="00AD18D2">
        <w:rPr>
          <w:rFonts w:asciiTheme="minorBidi" w:hAnsiTheme="minorBidi" w:cstheme="minorBidi"/>
          <w:color w:val="ED7D31" w:themeColor="accent2"/>
          <w:sz w:val="28"/>
          <w:szCs w:val="28"/>
          <w:rtl/>
        </w:rPr>
        <w:t>ايها المؤمنون</w:t>
      </w:r>
      <w:r w:rsidR="00440109" w:rsidRPr="00AD18D2">
        <w:rPr>
          <w:rFonts w:asciiTheme="minorBidi" w:hAnsiTheme="minorBidi" w:cstheme="minorBidi"/>
          <w:color w:val="ED7D31" w:themeColor="accent2"/>
          <w:sz w:val="28"/>
          <w:szCs w:val="28"/>
          <w:rtl/>
        </w:rPr>
        <w:t>:</w:t>
      </w:r>
    </w:p>
    <w:p w:rsidR="00DD72D1" w:rsidRPr="00AD18D2" w:rsidRDefault="006E18A4" w:rsidP="004A12C4">
      <w:pPr>
        <w:pStyle w:val="NormalWeb"/>
        <w:bidi/>
        <w:spacing w:after="0"/>
        <w:ind w:left="72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 xml:space="preserve">ان </w:t>
      </w:r>
      <w:r w:rsidR="00AD1DAB" w:rsidRPr="00AD18D2">
        <w:rPr>
          <w:rFonts w:asciiTheme="minorBidi" w:eastAsia="Times New Roman" w:hAnsiTheme="minorBidi" w:cstheme="minorBidi"/>
          <w:color w:val="333333"/>
          <w:sz w:val="28"/>
          <w:szCs w:val="28"/>
          <w:shd w:val="clear" w:color="auto" w:fill="FFFFFF"/>
          <w:rtl/>
        </w:rPr>
        <w:t xml:space="preserve">ثواب </w:t>
      </w:r>
      <w:r w:rsidRPr="00AD18D2">
        <w:rPr>
          <w:rFonts w:asciiTheme="minorBidi" w:eastAsia="Times New Roman" w:hAnsiTheme="minorBidi" w:cstheme="minorBidi"/>
          <w:color w:val="333333"/>
          <w:sz w:val="28"/>
          <w:szCs w:val="28"/>
          <w:shd w:val="clear" w:color="auto" w:fill="FFFFFF"/>
          <w:rtl/>
        </w:rPr>
        <w:t xml:space="preserve">ليلة </w:t>
      </w:r>
      <w:r w:rsidR="0012357E" w:rsidRPr="00AD18D2">
        <w:rPr>
          <w:rFonts w:asciiTheme="minorBidi" w:eastAsia="Times New Roman" w:hAnsiTheme="minorBidi" w:cstheme="minorBidi"/>
          <w:color w:val="333333"/>
          <w:sz w:val="28"/>
          <w:szCs w:val="28"/>
          <w:shd w:val="clear" w:color="auto" w:fill="FFFFFF"/>
          <w:rtl/>
        </w:rPr>
        <w:t xml:space="preserve">القدر </w:t>
      </w:r>
      <w:r w:rsidR="00AD1DAB" w:rsidRPr="00AD18D2">
        <w:rPr>
          <w:rFonts w:asciiTheme="minorBidi" w:eastAsia="Times New Roman" w:hAnsiTheme="minorBidi" w:cstheme="minorBidi"/>
          <w:color w:val="333333"/>
          <w:sz w:val="28"/>
          <w:szCs w:val="28"/>
          <w:shd w:val="clear" w:color="auto" w:fill="FFFFFF"/>
          <w:rtl/>
        </w:rPr>
        <w:t xml:space="preserve">خير من عبادة ثلاث وثمانين </w:t>
      </w:r>
      <w:r w:rsidR="00935CFC" w:rsidRPr="00AD18D2">
        <w:rPr>
          <w:rFonts w:asciiTheme="minorBidi" w:eastAsia="Times New Roman" w:hAnsiTheme="minorBidi" w:cstheme="minorBidi"/>
          <w:color w:val="333333"/>
          <w:sz w:val="28"/>
          <w:szCs w:val="28"/>
          <w:shd w:val="clear" w:color="auto" w:fill="FFFFFF"/>
          <w:rtl/>
        </w:rPr>
        <w:t>عاما ، وان المسلم مأمور بتحريها</w:t>
      </w:r>
      <w:r w:rsidR="00DD72D1" w:rsidRPr="00AD18D2">
        <w:rPr>
          <w:rFonts w:asciiTheme="minorBidi" w:eastAsia="Times New Roman" w:hAnsiTheme="minorBidi" w:cstheme="minorBidi"/>
          <w:color w:val="333333"/>
          <w:sz w:val="28"/>
          <w:szCs w:val="28"/>
          <w:shd w:val="clear" w:color="auto" w:fill="FFFFFF"/>
          <w:rtl/>
        </w:rPr>
        <w:t xml:space="preserve"> و التماسها و العمل ‏</w:t>
      </w:r>
      <w:r w:rsidR="00DD72D1" w:rsidRPr="00AD18D2">
        <w:rPr>
          <w:rFonts w:asciiTheme="minorBidi" w:eastAsia="Times New Roman" w:hAnsiTheme="minorBidi" w:cstheme="minorBidi"/>
          <w:color w:val="333333"/>
          <w:sz w:val="28"/>
          <w:szCs w:val="28"/>
          <w:shd w:val="clear" w:color="auto" w:fill="FFFFFF"/>
        </w:rPr>
        <w:t>‎</w:t>
      </w:r>
      <w:r w:rsidR="00A836C1" w:rsidRPr="00AD18D2">
        <w:rPr>
          <w:rFonts w:asciiTheme="minorBidi" w:eastAsia="Times New Roman" w:hAnsiTheme="minorBidi" w:cstheme="minorBidi"/>
          <w:color w:val="333333"/>
          <w:sz w:val="28"/>
          <w:szCs w:val="28"/>
          <w:shd w:val="clear" w:color="auto" w:fill="FFFFFF"/>
          <w:rtl/>
        </w:rPr>
        <w:t>فيها</w:t>
      </w:r>
      <w:r w:rsidR="00DD72D1" w:rsidRPr="00AD18D2">
        <w:rPr>
          <w:rFonts w:asciiTheme="minorBidi" w:eastAsia="Times New Roman" w:hAnsiTheme="minorBidi" w:cstheme="minorBidi"/>
          <w:color w:val="333333"/>
          <w:sz w:val="28"/>
          <w:szCs w:val="28"/>
          <w:shd w:val="clear" w:color="auto" w:fill="FFFFFF"/>
          <w:rtl/>
        </w:rPr>
        <w:t xml:space="preserve"> </w:t>
      </w:r>
      <w:r w:rsidR="00A836C1" w:rsidRPr="00AD18D2">
        <w:rPr>
          <w:rFonts w:asciiTheme="minorBidi" w:eastAsia="Times New Roman" w:hAnsiTheme="minorBidi" w:cstheme="minorBidi"/>
          <w:color w:val="333333"/>
          <w:sz w:val="28"/>
          <w:szCs w:val="28"/>
          <w:shd w:val="clear" w:color="auto" w:fill="FFFFFF"/>
          <w:rtl/>
        </w:rPr>
        <w:t xml:space="preserve">بسائر الطاعات والقربات </w:t>
      </w:r>
      <w:r w:rsidR="00854FDE" w:rsidRPr="00AD18D2">
        <w:rPr>
          <w:rFonts w:asciiTheme="minorBidi" w:eastAsia="Times New Roman" w:hAnsiTheme="minorBidi" w:cstheme="minorBidi"/>
          <w:color w:val="333333"/>
          <w:sz w:val="28"/>
          <w:szCs w:val="28"/>
          <w:shd w:val="clear" w:color="auto" w:fill="FFFFFF"/>
          <w:rtl/>
        </w:rPr>
        <w:t>فقد صح عن النبي محمد ﷺ ما يلي:</w:t>
      </w:r>
    </w:p>
    <w:p w:rsidR="00785D8E" w:rsidRPr="00AD18D2" w:rsidRDefault="00477ACC" w:rsidP="004A12C4">
      <w:pPr>
        <w:pStyle w:val="NormalWeb"/>
        <w:bidi/>
        <w:spacing w:after="0"/>
        <w:ind w:left="720"/>
        <w:divId w:val="1425539547"/>
        <w:rPr>
          <w:rFonts w:asciiTheme="minorBidi" w:eastAsia="Times New Roman" w:hAnsiTheme="minorBidi" w:cstheme="minorBidi"/>
          <w:color w:val="0070C0"/>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عن عائشةَ رضِيَ اللهُ عنها أنَّ رسولَ الله صلَّى الله عليه وسلَّمَ قال: ((تَحرُّوا لَيلةَ القَدْرِ في الوَتْر من العَشرِ الأواخِرِ من رمضانَ))  </w:t>
      </w:r>
      <w:r w:rsidRPr="00AD18D2">
        <w:rPr>
          <w:rFonts w:asciiTheme="minorBidi" w:eastAsia="Times New Roman" w:hAnsiTheme="minorBidi" w:cstheme="minorBidi"/>
          <w:color w:val="0070C0"/>
          <w:sz w:val="28"/>
          <w:szCs w:val="28"/>
          <w:shd w:val="clear" w:color="auto" w:fill="FFFFFF"/>
          <w:rtl/>
        </w:rPr>
        <w:t>رواه البخاريُّ</w:t>
      </w:r>
    </w:p>
    <w:p w:rsidR="00126050" w:rsidRPr="00AD18D2" w:rsidRDefault="00C415C9" w:rsidP="004A12C4">
      <w:pPr>
        <w:pStyle w:val="NormalWeb"/>
        <w:bidi/>
        <w:spacing w:after="0"/>
        <w:ind w:left="720"/>
        <w:divId w:val="1425539547"/>
        <w:rPr>
          <w:rFonts w:asciiTheme="minorBidi" w:eastAsia="Times New Roman" w:hAnsiTheme="minorBidi" w:cstheme="minorBidi"/>
          <w:color w:val="0070C0"/>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 xml:space="preserve">و </w:t>
      </w:r>
      <w:r w:rsidR="001A7B62" w:rsidRPr="00AD18D2">
        <w:rPr>
          <w:rFonts w:asciiTheme="minorBidi" w:eastAsia="Times New Roman" w:hAnsiTheme="minorBidi" w:cstheme="minorBidi"/>
          <w:color w:val="333333"/>
          <w:sz w:val="28"/>
          <w:szCs w:val="28"/>
          <w:shd w:val="clear" w:color="auto" w:fill="FFFFFF"/>
          <w:rtl/>
        </w:rPr>
        <w:t>عن أبي سعيدٍ الخُدريِّ رضِيَ اللهُ عنهُ قال: خطَبَنا رسولُ اللهِ صلَّى الله عليه وسلَّمَ فقال: ((إنِّي أُريتُ </w:t>
      </w:r>
      <w:r w:rsidR="001A7B62" w:rsidRPr="00AD18D2">
        <w:rPr>
          <w:rFonts w:asciiTheme="minorBidi" w:eastAsia="Times New Roman" w:hAnsiTheme="minorBidi" w:cstheme="minorBidi"/>
          <w:color w:val="333333"/>
          <w:sz w:val="28"/>
          <w:szCs w:val="28"/>
          <w:shd w:val="clear" w:color="auto" w:fill="FFFFFF"/>
        </w:rPr>
        <w:t> </w:t>
      </w:r>
      <w:r w:rsidR="001A7B62" w:rsidRPr="00AD18D2">
        <w:rPr>
          <w:rFonts w:asciiTheme="minorBidi" w:eastAsia="Times New Roman" w:hAnsiTheme="minorBidi" w:cstheme="minorBidi"/>
          <w:color w:val="333333"/>
          <w:sz w:val="28"/>
          <w:szCs w:val="28"/>
          <w:shd w:val="clear" w:color="auto" w:fill="FFFFFF"/>
          <w:rtl/>
        </w:rPr>
        <w:t>ليلةَ </w:t>
      </w:r>
      <w:r w:rsidR="001A7B62" w:rsidRPr="00AD18D2">
        <w:rPr>
          <w:rFonts w:asciiTheme="minorBidi" w:eastAsia="Times New Roman" w:hAnsiTheme="minorBidi" w:cstheme="minorBidi"/>
          <w:color w:val="333333"/>
          <w:sz w:val="28"/>
          <w:szCs w:val="28"/>
          <w:shd w:val="clear" w:color="auto" w:fill="FFFFFF"/>
        </w:rPr>
        <w:t> </w:t>
      </w:r>
      <w:r w:rsidR="001A7B62" w:rsidRPr="00AD18D2">
        <w:rPr>
          <w:rFonts w:asciiTheme="minorBidi" w:eastAsia="Times New Roman" w:hAnsiTheme="minorBidi" w:cstheme="minorBidi"/>
          <w:color w:val="333333"/>
          <w:sz w:val="28"/>
          <w:szCs w:val="28"/>
          <w:shd w:val="clear" w:color="auto" w:fill="FFFFFF"/>
          <w:rtl/>
        </w:rPr>
        <w:t>القَدْرِ، وإنِّي نُسِّيتُها (أو أُنسيتُها)؛ فالْتمِسوها في العَشرِ الأواخرِ من كلِّ وَترٍ</w:t>
      </w:r>
      <w:r w:rsidR="001A7B62" w:rsidRPr="00AD18D2">
        <w:rPr>
          <w:rStyle w:val="Strong"/>
          <w:rFonts w:asciiTheme="minorBidi" w:eastAsia="Times New Roman" w:hAnsiTheme="minorBidi" w:cstheme="minorBidi"/>
          <w:color w:val="333333"/>
          <w:sz w:val="28"/>
          <w:szCs w:val="28"/>
          <w:shd w:val="clear" w:color="auto" w:fill="FFFFFF"/>
        </w:rPr>
        <w:t>)). </w:t>
      </w:r>
      <w:r w:rsidR="001A7B62" w:rsidRPr="00AD18D2">
        <w:rPr>
          <w:rFonts w:asciiTheme="minorBidi" w:eastAsia="Times New Roman" w:hAnsiTheme="minorBidi" w:cstheme="minorBidi"/>
          <w:color w:val="333333"/>
          <w:sz w:val="28"/>
          <w:szCs w:val="28"/>
          <w:shd w:val="clear" w:color="auto" w:fill="FFFFFF"/>
        </w:rPr>
        <w:t> </w:t>
      </w:r>
      <w:r w:rsidR="001A7B62" w:rsidRPr="00AD18D2">
        <w:rPr>
          <w:rFonts w:asciiTheme="minorBidi" w:eastAsia="Times New Roman" w:hAnsiTheme="minorBidi" w:cstheme="minorBidi"/>
          <w:color w:val="0070C0"/>
          <w:sz w:val="28"/>
          <w:szCs w:val="28"/>
          <w:shd w:val="clear" w:color="auto" w:fill="FFFFFF"/>
          <w:rtl/>
        </w:rPr>
        <w:t>رواه البخاريُّ</w:t>
      </w:r>
    </w:p>
    <w:p w:rsidR="008F107A" w:rsidRPr="00AD18D2" w:rsidRDefault="00C415C9" w:rsidP="004A12C4">
      <w:pPr>
        <w:pStyle w:val="NormalWeb"/>
        <w:bidi/>
        <w:spacing w:after="0"/>
        <w:ind w:left="720"/>
        <w:divId w:val="1425539547"/>
        <w:rPr>
          <w:rFonts w:asciiTheme="minorBidi" w:eastAsia="Times New Roman" w:hAnsiTheme="minorBidi" w:cstheme="minorBidi"/>
          <w:color w:val="333333"/>
          <w:sz w:val="28"/>
          <w:szCs w:val="28"/>
          <w:shd w:val="clear" w:color="auto" w:fill="FFFFFF"/>
          <w:rtl/>
        </w:rPr>
      </w:pPr>
      <w:r w:rsidRPr="00AD18D2">
        <w:rPr>
          <w:rFonts w:asciiTheme="minorBidi" w:eastAsia="Times New Roman" w:hAnsiTheme="minorBidi" w:cstheme="minorBidi"/>
          <w:color w:val="333333"/>
          <w:sz w:val="28"/>
          <w:szCs w:val="28"/>
          <w:shd w:val="clear" w:color="auto" w:fill="FFFFFF"/>
          <w:rtl/>
        </w:rPr>
        <w:t xml:space="preserve">و </w:t>
      </w:r>
      <w:r w:rsidR="00CD008C" w:rsidRPr="00AD18D2">
        <w:rPr>
          <w:rFonts w:asciiTheme="minorBidi" w:eastAsia="Times New Roman" w:hAnsiTheme="minorBidi" w:cstheme="minorBidi"/>
          <w:color w:val="333333"/>
          <w:sz w:val="28"/>
          <w:szCs w:val="28"/>
          <w:shd w:val="clear" w:color="auto" w:fill="FFFFFF"/>
          <w:rtl/>
        </w:rPr>
        <w:t>عن ابنِ عبَّاس رضِيَ اللهُ عنهُما أنَّ النبيَّ صلَّى الله عليه وسلَّمَ قال: ((الْتمِسوها في العَشر الأواخِر من رمضانَ؛ لَيلةَ القَدْر في تاسعةٍ تَبقَى، في سابعةٍ تَبقَى، في خامسةٍ تَبْقَى))  </w:t>
      </w:r>
      <w:r w:rsidR="00CD008C" w:rsidRPr="00AD18D2">
        <w:rPr>
          <w:rFonts w:asciiTheme="minorBidi" w:eastAsia="Times New Roman" w:hAnsiTheme="minorBidi" w:cstheme="minorBidi"/>
          <w:color w:val="0070C0"/>
          <w:sz w:val="28"/>
          <w:szCs w:val="28"/>
          <w:shd w:val="clear" w:color="auto" w:fill="FFFFFF"/>
          <w:rtl/>
        </w:rPr>
        <w:t>رواه البخاريُّ</w:t>
      </w:r>
    </w:p>
    <w:p w:rsidR="0055602E" w:rsidRPr="00AD18D2" w:rsidRDefault="004E523F" w:rsidP="004A12C4">
      <w:pPr>
        <w:pStyle w:val="NormalWeb"/>
        <w:bidi/>
        <w:spacing w:after="0"/>
        <w:ind w:left="720"/>
        <w:divId w:val="1425539547"/>
        <w:rPr>
          <w:rFonts w:asciiTheme="minorBidi" w:hAnsiTheme="minorBidi" w:cstheme="minorBidi"/>
          <w:color w:val="ED7D31" w:themeColor="accent2"/>
          <w:sz w:val="28"/>
          <w:szCs w:val="28"/>
          <w:rtl/>
        </w:rPr>
      </w:pPr>
      <w:r w:rsidRPr="00AD18D2">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AD18D2" w:rsidRDefault="004E523F" w:rsidP="004A12C4">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AD18D2" w:rsidRDefault="00DE5A57" w:rsidP="004A12C4">
      <w:pPr>
        <w:pStyle w:val="NormalWeb"/>
        <w:bidi/>
        <w:spacing w:before="0" w:beforeAutospacing="0" w:after="0" w:afterAutospacing="0"/>
        <w:divId w:val="1425539547"/>
        <w:rPr>
          <w:rFonts w:asciiTheme="minorBidi" w:hAnsiTheme="minorBidi" w:cstheme="minorBidi"/>
          <w:color w:val="000000"/>
          <w:sz w:val="28"/>
          <w:szCs w:val="28"/>
          <w:rtl/>
        </w:rPr>
      </w:pPr>
      <w:r w:rsidRPr="00AD18D2">
        <w:rPr>
          <w:rFonts w:asciiTheme="minorBidi" w:hAnsiTheme="minorBidi" w:cstheme="minorBidi"/>
          <w:color w:val="ED7D31" w:themeColor="accent2"/>
          <w:sz w:val="28"/>
          <w:szCs w:val="28"/>
          <w:rtl/>
        </w:rPr>
        <w:t>الخطبة الثانية:</w:t>
      </w:r>
    </w:p>
    <w:p w:rsidR="00320E5C" w:rsidRPr="00AD18D2" w:rsidRDefault="00320E5C" w:rsidP="004A12C4">
      <w:pPr>
        <w:bidi/>
        <w:ind w:left="360"/>
        <w:rPr>
          <w:rFonts w:asciiTheme="minorBidi" w:hAnsiTheme="minorBidi"/>
          <w:sz w:val="28"/>
          <w:szCs w:val="28"/>
          <w:rtl/>
        </w:rPr>
      </w:pPr>
      <w:r w:rsidRPr="00AD18D2">
        <w:rPr>
          <w:rFonts w:asciiTheme="minorBidi" w:hAnsiTheme="minorBidi"/>
          <w:sz w:val="28"/>
          <w:szCs w:val="28"/>
          <w:rtl/>
        </w:rPr>
        <w:t xml:space="preserve">الحمد لله </w:t>
      </w:r>
      <w:r w:rsidR="00F37139" w:rsidRPr="00AD18D2">
        <w:rPr>
          <w:rFonts w:asciiTheme="minorBidi" w:hAnsiTheme="minorBidi"/>
          <w:sz w:val="28"/>
          <w:szCs w:val="28"/>
          <w:rtl/>
        </w:rPr>
        <w:t xml:space="preserve">الذي جعلنا مسلمين  واعزنا بالاسلام </w:t>
      </w:r>
      <w:r w:rsidR="003D3D6F" w:rsidRPr="00AD18D2">
        <w:rPr>
          <w:rFonts w:asciiTheme="minorBidi" w:hAnsiTheme="minorBidi"/>
          <w:sz w:val="28"/>
          <w:szCs w:val="28"/>
          <w:rtl/>
        </w:rPr>
        <w:t xml:space="preserve">و فضلنا </w:t>
      </w:r>
      <w:r w:rsidR="00F37139" w:rsidRPr="00AD18D2">
        <w:rPr>
          <w:rFonts w:asciiTheme="minorBidi" w:hAnsiTheme="minorBidi"/>
          <w:sz w:val="28"/>
          <w:szCs w:val="28"/>
          <w:rtl/>
        </w:rPr>
        <w:t>على كثير من العالمين</w:t>
      </w:r>
      <w:r w:rsidR="003D3D6F" w:rsidRPr="00AD18D2">
        <w:rPr>
          <w:rFonts w:asciiTheme="minorBidi" w:hAnsiTheme="minorBidi"/>
          <w:sz w:val="28"/>
          <w:szCs w:val="28"/>
          <w:rtl/>
        </w:rPr>
        <w:t xml:space="preserve"> تفضيلا.</w:t>
      </w:r>
    </w:p>
    <w:p w:rsidR="00C8501F" w:rsidRPr="00AD18D2" w:rsidRDefault="00C8501F" w:rsidP="004A12C4">
      <w:pPr>
        <w:bidi/>
        <w:ind w:left="360"/>
        <w:rPr>
          <w:rFonts w:asciiTheme="minorBidi" w:hAnsiTheme="minorBidi"/>
          <w:sz w:val="28"/>
          <w:szCs w:val="28"/>
          <w:rtl/>
        </w:rPr>
      </w:pPr>
    </w:p>
    <w:p w:rsidR="00320E5C" w:rsidRPr="00AD18D2" w:rsidRDefault="00320E5C" w:rsidP="004A12C4">
      <w:pPr>
        <w:bidi/>
        <w:ind w:left="360"/>
        <w:rPr>
          <w:rFonts w:asciiTheme="minorBidi" w:hAnsiTheme="minorBidi"/>
          <w:sz w:val="28"/>
          <w:szCs w:val="28"/>
          <w:rtl/>
        </w:rPr>
      </w:pPr>
      <w:r w:rsidRPr="00AD18D2">
        <w:rPr>
          <w:rFonts w:asciiTheme="minorBidi" w:hAnsiTheme="minorBidi"/>
          <w:sz w:val="28"/>
          <w:szCs w:val="28"/>
          <w:rtl/>
        </w:rPr>
        <w:t>وأشهد أن لا إله الله وحده لا شريك له، وأشهد أن محمدًا عبده ورسوله، صلى الله وسلم  عليه وعلى آله وصحبه.</w:t>
      </w:r>
    </w:p>
    <w:p w:rsidR="00611072" w:rsidRPr="00AD18D2" w:rsidRDefault="00320E5C" w:rsidP="004A12C4">
      <w:pPr>
        <w:bidi/>
        <w:ind w:left="360"/>
        <w:rPr>
          <w:rFonts w:asciiTheme="minorBidi" w:hAnsiTheme="minorBidi"/>
          <w:sz w:val="28"/>
          <w:szCs w:val="28"/>
          <w:rtl/>
        </w:rPr>
      </w:pPr>
      <w:r w:rsidRPr="00AD18D2">
        <w:rPr>
          <w:rFonts w:asciiTheme="minorBidi" w:hAnsiTheme="minorBidi"/>
          <w:sz w:val="28"/>
          <w:szCs w:val="28"/>
          <w:rtl/>
        </w:rPr>
        <w:t>أما بعـــد</w:t>
      </w:r>
      <w:r w:rsidR="00595969" w:rsidRPr="00AD18D2">
        <w:rPr>
          <w:rFonts w:asciiTheme="minorBidi" w:hAnsiTheme="minorBidi"/>
          <w:sz w:val="28"/>
          <w:szCs w:val="28"/>
          <w:rtl/>
        </w:rPr>
        <w:t xml:space="preserve"> </w:t>
      </w:r>
      <w:r w:rsidRPr="00AD18D2">
        <w:rPr>
          <w:rFonts w:asciiTheme="minorBidi" w:hAnsiTheme="minorBidi"/>
          <w:sz w:val="28"/>
          <w:szCs w:val="28"/>
          <w:rtl/>
        </w:rPr>
        <w:t>:</w:t>
      </w:r>
    </w:p>
    <w:p w:rsidR="00182B78" w:rsidRPr="00AD18D2" w:rsidRDefault="00182B78" w:rsidP="004A12C4">
      <w:pPr>
        <w:bidi/>
        <w:ind w:left="360"/>
        <w:rPr>
          <w:rFonts w:asciiTheme="minorBidi" w:hAnsiTheme="minorBidi"/>
          <w:sz w:val="28"/>
          <w:szCs w:val="28"/>
          <w:rtl/>
        </w:rPr>
      </w:pPr>
      <w:r w:rsidRPr="00AD18D2">
        <w:rPr>
          <w:rFonts w:asciiTheme="minorBidi" w:hAnsiTheme="minorBidi"/>
          <w:sz w:val="28"/>
          <w:szCs w:val="28"/>
          <w:rtl/>
        </w:rPr>
        <w:t xml:space="preserve">فان </w:t>
      </w:r>
      <w:r w:rsidR="0010428C" w:rsidRPr="00AD18D2">
        <w:rPr>
          <w:rFonts w:asciiTheme="minorBidi" w:hAnsiTheme="minorBidi"/>
          <w:sz w:val="28"/>
          <w:szCs w:val="28"/>
          <w:rtl/>
        </w:rPr>
        <w:t xml:space="preserve">المآل في الاخرة اما </w:t>
      </w:r>
      <w:r w:rsidR="000D6670" w:rsidRPr="00AD18D2">
        <w:rPr>
          <w:rFonts w:asciiTheme="minorBidi" w:hAnsiTheme="minorBidi"/>
          <w:sz w:val="28"/>
          <w:szCs w:val="28"/>
          <w:rtl/>
        </w:rPr>
        <w:t>الى ا</w:t>
      </w:r>
      <w:r w:rsidR="0010428C" w:rsidRPr="00AD18D2">
        <w:rPr>
          <w:rFonts w:asciiTheme="minorBidi" w:hAnsiTheme="minorBidi"/>
          <w:sz w:val="28"/>
          <w:szCs w:val="28"/>
          <w:rtl/>
        </w:rPr>
        <w:t xml:space="preserve">لجنة او </w:t>
      </w:r>
      <w:r w:rsidR="000D6670" w:rsidRPr="00AD18D2">
        <w:rPr>
          <w:rFonts w:asciiTheme="minorBidi" w:hAnsiTheme="minorBidi"/>
          <w:sz w:val="28"/>
          <w:szCs w:val="28"/>
          <w:rtl/>
        </w:rPr>
        <w:t>الى ا</w:t>
      </w:r>
      <w:r w:rsidR="0010428C" w:rsidRPr="00AD18D2">
        <w:rPr>
          <w:rFonts w:asciiTheme="minorBidi" w:hAnsiTheme="minorBidi"/>
          <w:sz w:val="28"/>
          <w:szCs w:val="28"/>
          <w:rtl/>
        </w:rPr>
        <w:t>لنار</w:t>
      </w:r>
      <w:r w:rsidR="00247EBE" w:rsidRPr="00AD18D2">
        <w:rPr>
          <w:rFonts w:asciiTheme="minorBidi" w:hAnsiTheme="minorBidi"/>
          <w:sz w:val="28"/>
          <w:szCs w:val="28"/>
          <w:rtl/>
        </w:rPr>
        <w:t xml:space="preserve"> قال الله تعالى:</w:t>
      </w:r>
    </w:p>
    <w:p w:rsidR="007B4906" w:rsidRPr="00AD18D2" w:rsidRDefault="00D92DD3" w:rsidP="004A12C4">
      <w:pPr>
        <w:bidi/>
        <w:rPr>
          <w:rFonts w:asciiTheme="minorBidi" w:eastAsia="Times New Roman" w:hAnsiTheme="minorBidi"/>
          <w:color w:val="000000"/>
          <w:sz w:val="28"/>
          <w:szCs w:val="28"/>
          <w:shd w:val="clear" w:color="auto" w:fill="D9EDF7"/>
          <w:rtl/>
        </w:rPr>
      </w:pPr>
      <w:r w:rsidRPr="00AD18D2">
        <w:rPr>
          <w:rFonts w:asciiTheme="minorBidi" w:eastAsia="Times New Roman" w:hAnsiTheme="minorBidi"/>
          <w:color w:val="000000"/>
          <w:sz w:val="28"/>
          <w:szCs w:val="28"/>
          <w:shd w:val="clear" w:color="auto" w:fill="D9EDF7"/>
          <w:rtl/>
        </w:rPr>
        <w:t>وَكَذَٰلِكَ أَوْحَيْنَا إِلَيْكَ قُرْآنًا عَرَبِيًّا لِّتُنذِرَ أُمَّ الْقُرَىٰ وَمَنْ حَوْلَهَا وَتُنذِرَ يَوْمَ الْجَمْعِ لَا رَيْبَ فِيهِ ۚ فَرِيقٌ فِي الْجَنَّةِ وَفَرِيقٌ فِي السَّعِيرِ (7)</w:t>
      </w:r>
      <w:r w:rsidR="007B4906" w:rsidRPr="00AD18D2">
        <w:rPr>
          <w:rFonts w:asciiTheme="minorBidi" w:eastAsia="Times New Roman" w:hAnsiTheme="minorBidi"/>
          <w:color w:val="000000"/>
          <w:sz w:val="28"/>
          <w:szCs w:val="28"/>
          <w:shd w:val="clear" w:color="auto" w:fill="D9EDF7"/>
          <w:rtl/>
        </w:rPr>
        <w:t xml:space="preserve"> الشورى</w:t>
      </w:r>
    </w:p>
    <w:p w:rsidR="007B2CC1" w:rsidRPr="00AD18D2" w:rsidRDefault="003B1705" w:rsidP="004A12C4">
      <w:pPr>
        <w:bidi/>
        <w:rPr>
          <w:rFonts w:asciiTheme="minorBidi" w:hAnsiTheme="minorBidi"/>
          <w:sz w:val="28"/>
          <w:szCs w:val="28"/>
          <w:rtl/>
        </w:rPr>
      </w:pPr>
      <w:r w:rsidRPr="00AD18D2">
        <w:rPr>
          <w:rFonts w:asciiTheme="minorBidi" w:hAnsiTheme="minorBidi"/>
          <w:sz w:val="28"/>
          <w:szCs w:val="28"/>
          <w:rtl/>
        </w:rPr>
        <w:t xml:space="preserve">ايها </w:t>
      </w:r>
      <w:r w:rsidR="003167AD" w:rsidRPr="00AD18D2">
        <w:rPr>
          <w:rFonts w:asciiTheme="minorBidi" w:hAnsiTheme="minorBidi"/>
          <w:sz w:val="28"/>
          <w:szCs w:val="28"/>
          <w:rtl/>
        </w:rPr>
        <w:t>المؤمنون</w:t>
      </w:r>
      <w:r w:rsidR="000F7841" w:rsidRPr="00AD18D2">
        <w:rPr>
          <w:rFonts w:asciiTheme="minorBidi" w:hAnsiTheme="minorBidi"/>
          <w:sz w:val="28"/>
          <w:szCs w:val="28"/>
          <w:rtl/>
        </w:rPr>
        <w:t>:</w:t>
      </w:r>
    </w:p>
    <w:p w:rsidR="00845EBD" w:rsidRDefault="003B2B44" w:rsidP="00C9027A">
      <w:pPr>
        <w:bidi/>
        <w:rPr>
          <w:rFonts w:asciiTheme="minorBidi" w:hAnsiTheme="minorBidi" w:cs="Arial"/>
          <w:sz w:val="28"/>
          <w:szCs w:val="28"/>
          <w:rtl/>
        </w:rPr>
      </w:pPr>
      <w:r w:rsidRPr="003B2B44">
        <w:rPr>
          <w:rFonts w:asciiTheme="minorBidi" w:hAnsiTheme="minorBidi" w:cs="Arial" w:hint="eastAsia"/>
          <w:sz w:val="28"/>
          <w:szCs w:val="28"/>
          <w:rtl/>
        </w:rPr>
        <w:t>ان</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التاجر</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الناجح</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يغتنم</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الفرص</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المتاحة</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ليعظ</w:t>
      </w:r>
      <w:r w:rsidR="00800237">
        <w:rPr>
          <w:rFonts w:asciiTheme="minorBidi" w:hAnsiTheme="minorBidi" w:cs="Arial" w:hint="cs"/>
          <w:sz w:val="28"/>
          <w:szCs w:val="28"/>
          <w:rtl/>
        </w:rPr>
        <w:t>ّ</w:t>
      </w:r>
      <w:r w:rsidRPr="003B2B44">
        <w:rPr>
          <w:rFonts w:asciiTheme="minorBidi" w:hAnsiTheme="minorBidi" w:cs="Arial" w:hint="eastAsia"/>
          <w:sz w:val="28"/>
          <w:szCs w:val="28"/>
          <w:rtl/>
        </w:rPr>
        <w:t>م</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ارباح</w:t>
      </w:r>
      <w:r w:rsidR="00725470">
        <w:rPr>
          <w:rFonts w:asciiTheme="minorBidi" w:hAnsiTheme="minorBidi" w:cs="Arial" w:hint="cs"/>
          <w:sz w:val="28"/>
          <w:szCs w:val="28"/>
          <w:rtl/>
        </w:rPr>
        <w:t>َ</w:t>
      </w:r>
      <w:r w:rsidRPr="003B2B44">
        <w:rPr>
          <w:rFonts w:asciiTheme="minorBidi" w:hAnsiTheme="minorBidi" w:cs="Arial" w:hint="eastAsia"/>
          <w:sz w:val="28"/>
          <w:szCs w:val="28"/>
          <w:rtl/>
        </w:rPr>
        <w:t>ه</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و</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يضاعفها</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ضعفا</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او</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ضعفين</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او</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بجزء</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من</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الضعف</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و</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ان</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ليلة</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القدر</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فرصة</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عظيمة</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تتضاعف</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فيها</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الحسنات</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و</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الاعمال</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بنسبة</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تزيد</w:t>
      </w:r>
      <w:r w:rsidRPr="003B2B44">
        <w:rPr>
          <w:rFonts w:asciiTheme="minorBidi" w:hAnsiTheme="minorBidi" w:cs="Arial"/>
          <w:sz w:val="28"/>
          <w:szCs w:val="28"/>
          <w:rtl/>
        </w:rPr>
        <w:t xml:space="preserve"> </w:t>
      </w:r>
      <w:r w:rsidRPr="003B2B44">
        <w:rPr>
          <w:rFonts w:asciiTheme="minorBidi" w:hAnsiTheme="minorBidi" w:cs="Arial" w:hint="eastAsia"/>
          <w:sz w:val="28"/>
          <w:szCs w:val="28"/>
          <w:rtl/>
        </w:rPr>
        <w:t>عن</w:t>
      </w:r>
      <w:r w:rsidRPr="003B2B44">
        <w:rPr>
          <w:rFonts w:asciiTheme="minorBidi" w:hAnsiTheme="minorBidi" w:cs="Arial"/>
          <w:sz w:val="28"/>
          <w:szCs w:val="28"/>
          <w:rtl/>
        </w:rPr>
        <w:t xml:space="preserve"> 300</w:t>
      </w:r>
      <w:r w:rsidR="005E30FD">
        <w:rPr>
          <w:rFonts w:asciiTheme="minorBidi" w:hAnsiTheme="minorBidi" w:cs="Arial" w:hint="cs"/>
          <w:sz w:val="28"/>
          <w:szCs w:val="28"/>
          <w:rtl/>
        </w:rPr>
        <w:t>0</w:t>
      </w:r>
      <w:r w:rsidRPr="003B2B44">
        <w:rPr>
          <w:rFonts w:asciiTheme="minorBidi" w:hAnsiTheme="minorBidi" w:cs="Arial"/>
          <w:sz w:val="28"/>
          <w:szCs w:val="28"/>
          <w:rtl/>
        </w:rPr>
        <w:t xml:space="preserve">0 %  </w:t>
      </w:r>
      <w:r w:rsidRPr="003B2B44">
        <w:rPr>
          <w:rFonts w:asciiTheme="minorBidi" w:hAnsiTheme="minorBidi" w:cs="Arial" w:hint="eastAsia"/>
          <w:sz w:val="28"/>
          <w:szCs w:val="28"/>
          <w:rtl/>
        </w:rPr>
        <w:t>و</w:t>
      </w:r>
      <w:r w:rsidR="009C160E">
        <w:rPr>
          <w:rFonts w:asciiTheme="minorBidi" w:hAnsiTheme="minorBidi" w:cs="Arial" w:hint="cs"/>
          <w:sz w:val="28"/>
          <w:szCs w:val="28"/>
          <w:rtl/>
        </w:rPr>
        <w:t xml:space="preserve"> </w:t>
      </w:r>
      <w:r w:rsidR="00796AEB">
        <w:rPr>
          <w:rFonts w:asciiTheme="minorBidi" w:hAnsiTheme="minorBidi" w:cs="Arial" w:hint="cs"/>
          <w:sz w:val="28"/>
          <w:szCs w:val="28"/>
          <w:rtl/>
        </w:rPr>
        <w:t xml:space="preserve">هناك تحري نتيجته 100 % </w:t>
      </w:r>
      <w:r w:rsidR="008864A8">
        <w:rPr>
          <w:rFonts w:asciiTheme="minorBidi" w:hAnsiTheme="minorBidi" w:cs="Arial" w:hint="cs"/>
          <w:sz w:val="28"/>
          <w:szCs w:val="28"/>
          <w:rtl/>
        </w:rPr>
        <w:t xml:space="preserve">باذن الله </w:t>
      </w:r>
      <w:r w:rsidR="00F01F4C">
        <w:rPr>
          <w:rFonts w:asciiTheme="minorBidi" w:hAnsiTheme="minorBidi" w:cs="Arial" w:hint="cs"/>
          <w:sz w:val="28"/>
          <w:szCs w:val="28"/>
          <w:rtl/>
        </w:rPr>
        <w:t xml:space="preserve">و هو الاجتهاد في العشر كلها </w:t>
      </w:r>
      <w:r w:rsidR="008864A8">
        <w:rPr>
          <w:rFonts w:asciiTheme="minorBidi" w:hAnsiTheme="minorBidi" w:cs="Arial" w:hint="cs"/>
          <w:sz w:val="28"/>
          <w:szCs w:val="28"/>
          <w:rtl/>
        </w:rPr>
        <w:t xml:space="preserve">و هناك تحري نتيجته </w:t>
      </w:r>
      <w:r w:rsidR="00C9027A">
        <w:rPr>
          <w:rFonts w:asciiTheme="minorBidi" w:hAnsiTheme="minorBidi" w:cs="Arial" w:hint="cs"/>
          <w:sz w:val="28"/>
          <w:szCs w:val="28"/>
          <w:rtl/>
        </w:rPr>
        <w:t xml:space="preserve">50% </w:t>
      </w:r>
      <w:r w:rsidR="008A517C">
        <w:rPr>
          <w:rFonts w:asciiTheme="minorBidi" w:hAnsiTheme="minorBidi" w:cs="Arial" w:hint="cs"/>
          <w:sz w:val="28"/>
          <w:szCs w:val="28"/>
          <w:rtl/>
        </w:rPr>
        <w:t>ويحدث عند الاجتهاد في</w:t>
      </w:r>
      <w:r w:rsidR="002A2285">
        <w:rPr>
          <w:rFonts w:asciiTheme="minorBidi" w:hAnsiTheme="minorBidi" w:cs="Arial" w:hint="cs"/>
          <w:sz w:val="28"/>
          <w:szCs w:val="28"/>
          <w:rtl/>
        </w:rPr>
        <w:t xml:space="preserve"> ليال</w:t>
      </w:r>
      <w:r w:rsidR="008A517C">
        <w:rPr>
          <w:rFonts w:asciiTheme="minorBidi" w:hAnsiTheme="minorBidi" w:cs="Arial" w:hint="cs"/>
          <w:sz w:val="28"/>
          <w:szCs w:val="28"/>
          <w:rtl/>
        </w:rPr>
        <w:t xml:space="preserve"> الوتر </w:t>
      </w:r>
      <w:r w:rsidR="00C9027A">
        <w:rPr>
          <w:rFonts w:asciiTheme="minorBidi" w:hAnsiTheme="minorBidi" w:cs="Arial" w:hint="cs"/>
          <w:sz w:val="28"/>
          <w:szCs w:val="28"/>
          <w:rtl/>
        </w:rPr>
        <w:t>وهناك تحري نتيجته فقط 10%</w:t>
      </w:r>
      <w:r w:rsidR="002A2285">
        <w:rPr>
          <w:rFonts w:asciiTheme="minorBidi" w:hAnsiTheme="minorBidi" w:cs="Arial" w:hint="cs"/>
          <w:sz w:val="28"/>
          <w:szCs w:val="28"/>
          <w:rtl/>
        </w:rPr>
        <w:t xml:space="preserve"> و يحدث عند الاجتهاد في ليلة واحدة </w:t>
      </w:r>
      <w:r w:rsidR="00845EBD">
        <w:rPr>
          <w:rFonts w:asciiTheme="minorBidi" w:hAnsiTheme="minorBidi" w:cs="Arial" w:hint="cs"/>
          <w:sz w:val="28"/>
          <w:szCs w:val="28"/>
          <w:rtl/>
        </w:rPr>
        <w:t>.</w:t>
      </w:r>
    </w:p>
    <w:p w:rsidR="00B77669" w:rsidRPr="00C9027A" w:rsidRDefault="008864A8" w:rsidP="00845EBD">
      <w:pPr>
        <w:bidi/>
        <w:rPr>
          <w:rFonts w:asciiTheme="minorBidi" w:hAnsiTheme="minorBidi" w:cs="Arial"/>
          <w:sz w:val="28"/>
          <w:szCs w:val="28"/>
          <w:rtl/>
        </w:rPr>
      </w:pPr>
      <w:r>
        <w:rPr>
          <w:rFonts w:asciiTheme="minorBidi" w:hAnsiTheme="minorBidi" w:cs="Arial" w:hint="cs"/>
          <w:sz w:val="28"/>
          <w:szCs w:val="28"/>
          <w:rtl/>
        </w:rPr>
        <w:t xml:space="preserve"> </w:t>
      </w:r>
      <w:r w:rsidR="003B2B44" w:rsidRPr="003B2B44">
        <w:rPr>
          <w:rFonts w:asciiTheme="minorBidi" w:hAnsiTheme="minorBidi" w:cs="Arial" w:hint="eastAsia"/>
          <w:sz w:val="28"/>
          <w:szCs w:val="28"/>
          <w:rtl/>
        </w:rPr>
        <w:t>يجدر</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بالمؤمن</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ان</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يغتنمها</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اذا</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بلغه</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الله</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اياها</w:t>
      </w:r>
      <w:r w:rsidR="00083BDA">
        <w:rPr>
          <w:rFonts w:asciiTheme="minorBidi" w:hAnsiTheme="minorBidi" w:cs="Arial" w:hint="cs"/>
          <w:sz w:val="28"/>
          <w:szCs w:val="28"/>
          <w:rtl/>
        </w:rPr>
        <w:t xml:space="preserve"> ليضاعف </w:t>
      </w:r>
      <w:r w:rsidR="00D57A9C">
        <w:rPr>
          <w:rFonts w:asciiTheme="minorBidi" w:hAnsiTheme="minorBidi" w:cs="Arial" w:hint="cs"/>
          <w:sz w:val="28"/>
          <w:szCs w:val="28"/>
          <w:rtl/>
        </w:rPr>
        <w:t>حسناتِ</w:t>
      </w:r>
      <w:r w:rsidR="00083BDA">
        <w:rPr>
          <w:rFonts w:asciiTheme="minorBidi" w:hAnsiTheme="minorBidi" w:cs="Arial" w:hint="cs"/>
          <w:sz w:val="28"/>
          <w:szCs w:val="28"/>
          <w:rtl/>
        </w:rPr>
        <w:t>ه</w:t>
      </w:r>
      <w:r w:rsidR="003B2B44" w:rsidRPr="003B2B44">
        <w:rPr>
          <w:rFonts w:asciiTheme="minorBidi" w:hAnsiTheme="minorBidi" w:cs="Arial"/>
          <w:sz w:val="28"/>
          <w:szCs w:val="28"/>
          <w:rtl/>
        </w:rPr>
        <w:t xml:space="preserve"> </w:t>
      </w:r>
      <w:r w:rsidR="00083BDA">
        <w:rPr>
          <w:rFonts w:asciiTheme="minorBidi" w:hAnsiTheme="minorBidi" w:cs="Arial" w:hint="cs"/>
          <w:sz w:val="28"/>
          <w:szCs w:val="28"/>
          <w:rtl/>
        </w:rPr>
        <w:t>،</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فقد</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لا</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تعود</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هذه</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الفرصة</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مرة</w:t>
      </w:r>
      <w:r w:rsidR="003B2B44" w:rsidRPr="003B2B44">
        <w:rPr>
          <w:rFonts w:asciiTheme="minorBidi" w:hAnsiTheme="minorBidi" w:cs="Arial"/>
          <w:sz w:val="28"/>
          <w:szCs w:val="28"/>
          <w:rtl/>
        </w:rPr>
        <w:t xml:space="preserve"> </w:t>
      </w:r>
      <w:r w:rsidR="003B2B44" w:rsidRPr="003B2B44">
        <w:rPr>
          <w:rFonts w:asciiTheme="minorBidi" w:hAnsiTheme="minorBidi" w:cs="Arial" w:hint="eastAsia"/>
          <w:sz w:val="28"/>
          <w:szCs w:val="28"/>
          <w:rtl/>
        </w:rPr>
        <w:t>أخرى</w:t>
      </w:r>
      <w:r w:rsidR="00800237">
        <w:rPr>
          <w:rFonts w:asciiTheme="minorBidi" w:hAnsiTheme="minorBidi" w:cs="Arial" w:hint="cs"/>
          <w:sz w:val="28"/>
          <w:szCs w:val="28"/>
          <w:rtl/>
        </w:rPr>
        <w:t xml:space="preserve"> ،</w:t>
      </w:r>
      <w:r w:rsidR="006864D8" w:rsidRPr="00AD18D2">
        <w:rPr>
          <w:rFonts w:asciiTheme="minorBidi" w:hAnsiTheme="minorBidi"/>
          <w:sz w:val="28"/>
          <w:szCs w:val="28"/>
          <w:rtl/>
        </w:rPr>
        <w:t xml:space="preserve"> </w:t>
      </w:r>
      <w:r w:rsidR="00800237">
        <w:rPr>
          <w:rFonts w:asciiTheme="minorBidi" w:hAnsiTheme="minorBidi" w:hint="cs"/>
          <w:sz w:val="28"/>
          <w:szCs w:val="28"/>
          <w:rtl/>
        </w:rPr>
        <w:t xml:space="preserve">و </w:t>
      </w:r>
      <w:r w:rsidR="006864D8" w:rsidRPr="00AD18D2">
        <w:rPr>
          <w:rFonts w:asciiTheme="minorBidi" w:hAnsiTheme="minorBidi"/>
          <w:sz w:val="28"/>
          <w:szCs w:val="28"/>
          <w:rtl/>
        </w:rPr>
        <w:t xml:space="preserve">لعلي اسلط الضوء على الخطوات العملية لتحري ليلة القدر والتماسها </w:t>
      </w:r>
      <w:r w:rsidR="00E512F3" w:rsidRPr="00AD18D2">
        <w:rPr>
          <w:rFonts w:asciiTheme="minorBidi" w:hAnsiTheme="minorBidi"/>
          <w:sz w:val="28"/>
          <w:szCs w:val="28"/>
          <w:rtl/>
        </w:rPr>
        <w:t xml:space="preserve">و اهم الاعمال التي </w:t>
      </w:r>
      <w:r w:rsidR="00FE1F7A" w:rsidRPr="00AD18D2">
        <w:rPr>
          <w:rFonts w:asciiTheme="minorBidi" w:hAnsiTheme="minorBidi"/>
          <w:sz w:val="28"/>
          <w:szCs w:val="28"/>
          <w:rtl/>
        </w:rPr>
        <w:t xml:space="preserve">نحرص على أدائها في ليلة القدر </w:t>
      </w:r>
      <w:r w:rsidR="00B34F9B" w:rsidRPr="00AD18D2">
        <w:rPr>
          <w:rFonts w:asciiTheme="minorBidi" w:hAnsiTheme="minorBidi"/>
          <w:sz w:val="28"/>
          <w:szCs w:val="28"/>
          <w:rtl/>
        </w:rPr>
        <w:t>في ضوء ما ورد عن النبي محمد ﷺ</w:t>
      </w:r>
      <w:r w:rsidR="009B10D0" w:rsidRPr="00AD18D2">
        <w:rPr>
          <w:rFonts w:asciiTheme="minorBidi" w:hAnsiTheme="minorBidi"/>
          <w:sz w:val="28"/>
          <w:szCs w:val="28"/>
          <w:rtl/>
        </w:rPr>
        <w:t xml:space="preserve"> </w:t>
      </w:r>
      <w:r w:rsidR="0052278A" w:rsidRPr="00AD18D2">
        <w:rPr>
          <w:rFonts w:asciiTheme="minorBidi" w:hAnsiTheme="minorBidi"/>
          <w:sz w:val="28"/>
          <w:szCs w:val="28"/>
          <w:rtl/>
        </w:rPr>
        <w:t xml:space="preserve">وعن الصحابة رضي الله عنهم </w:t>
      </w:r>
      <w:r w:rsidR="005F7F27" w:rsidRPr="00AD18D2">
        <w:rPr>
          <w:rFonts w:asciiTheme="minorBidi" w:hAnsiTheme="minorBidi"/>
          <w:sz w:val="28"/>
          <w:szCs w:val="28"/>
          <w:rtl/>
        </w:rPr>
        <w:t xml:space="preserve">و سلفنا الصالح </w:t>
      </w:r>
      <w:r w:rsidR="0001315E" w:rsidRPr="00AD18D2">
        <w:rPr>
          <w:rFonts w:asciiTheme="minorBidi" w:hAnsiTheme="minorBidi"/>
          <w:sz w:val="28"/>
          <w:szCs w:val="28"/>
          <w:rtl/>
        </w:rPr>
        <w:t>ومن ذلك :</w:t>
      </w:r>
    </w:p>
    <w:p w:rsidR="00FB4E77" w:rsidRPr="00AD18D2" w:rsidRDefault="00E7572D" w:rsidP="004A12C4">
      <w:pPr>
        <w:pStyle w:val="ListParagraph"/>
        <w:numPr>
          <w:ilvl w:val="0"/>
          <w:numId w:val="40"/>
        </w:numPr>
        <w:bidi/>
        <w:rPr>
          <w:rFonts w:asciiTheme="minorBidi" w:hAnsiTheme="minorBidi"/>
          <w:sz w:val="28"/>
          <w:szCs w:val="28"/>
        </w:rPr>
      </w:pPr>
      <w:r w:rsidRPr="00AD18D2">
        <w:rPr>
          <w:rFonts w:asciiTheme="minorBidi" w:hAnsiTheme="minorBidi"/>
          <w:sz w:val="28"/>
          <w:szCs w:val="28"/>
          <w:rtl/>
        </w:rPr>
        <w:t>اعزم من الان على استثمار هذه الليال</w:t>
      </w:r>
      <w:r w:rsidR="004E538F" w:rsidRPr="00AD18D2">
        <w:rPr>
          <w:rFonts w:asciiTheme="minorBidi" w:hAnsiTheme="minorBidi"/>
          <w:sz w:val="28"/>
          <w:szCs w:val="28"/>
          <w:rtl/>
        </w:rPr>
        <w:t xml:space="preserve"> العشر</w:t>
      </w:r>
      <w:r w:rsidRPr="00AD18D2">
        <w:rPr>
          <w:rFonts w:asciiTheme="minorBidi" w:hAnsiTheme="minorBidi"/>
          <w:sz w:val="28"/>
          <w:szCs w:val="28"/>
          <w:rtl/>
        </w:rPr>
        <w:t xml:space="preserve"> الفاضلة</w:t>
      </w:r>
      <w:r w:rsidR="004E538F" w:rsidRPr="00AD18D2">
        <w:rPr>
          <w:rFonts w:asciiTheme="minorBidi" w:hAnsiTheme="minorBidi"/>
          <w:sz w:val="28"/>
          <w:szCs w:val="28"/>
          <w:rtl/>
        </w:rPr>
        <w:t xml:space="preserve"> </w:t>
      </w:r>
      <w:r w:rsidR="003F6372" w:rsidRPr="00AD18D2">
        <w:rPr>
          <w:rFonts w:asciiTheme="minorBidi" w:hAnsiTheme="minorBidi"/>
          <w:sz w:val="28"/>
          <w:szCs w:val="28"/>
          <w:rtl/>
        </w:rPr>
        <w:t xml:space="preserve">كاملة لضمان ادراك ليلة القدر. </w:t>
      </w:r>
    </w:p>
    <w:p w:rsidR="0001315E" w:rsidRPr="00AD18D2" w:rsidRDefault="00DE7292" w:rsidP="004A12C4">
      <w:pPr>
        <w:pStyle w:val="ListParagraph"/>
        <w:numPr>
          <w:ilvl w:val="0"/>
          <w:numId w:val="40"/>
        </w:numPr>
        <w:bidi/>
        <w:rPr>
          <w:rFonts w:asciiTheme="minorBidi" w:hAnsiTheme="minorBidi"/>
          <w:sz w:val="28"/>
          <w:szCs w:val="28"/>
        </w:rPr>
      </w:pPr>
      <w:r w:rsidRPr="00AD18D2">
        <w:rPr>
          <w:rFonts w:asciiTheme="minorBidi" w:hAnsiTheme="minorBidi"/>
          <w:sz w:val="28"/>
          <w:szCs w:val="28"/>
          <w:rtl/>
        </w:rPr>
        <w:t xml:space="preserve">عدل جدولك </w:t>
      </w:r>
      <w:r w:rsidR="00FB4E77" w:rsidRPr="00AD18D2">
        <w:rPr>
          <w:rFonts w:asciiTheme="minorBidi" w:hAnsiTheme="minorBidi"/>
          <w:sz w:val="28"/>
          <w:szCs w:val="28"/>
          <w:rtl/>
        </w:rPr>
        <w:t>اليومي</w:t>
      </w:r>
      <w:r w:rsidR="006128DC" w:rsidRPr="00AD18D2">
        <w:rPr>
          <w:rFonts w:asciiTheme="minorBidi" w:hAnsiTheme="minorBidi"/>
          <w:sz w:val="28"/>
          <w:szCs w:val="28"/>
          <w:rtl/>
        </w:rPr>
        <w:t xml:space="preserve"> </w:t>
      </w:r>
      <w:r w:rsidR="00D65A74" w:rsidRPr="00AD18D2">
        <w:rPr>
          <w:rFonts w:asciiTheme="minorBidi" w:hAnsiTheme="minorBidi"/>
          <w:sz w:val="28"/>
          <w:szCs w:val="28"/>
          <w:rtl/>
        </w:rPr>
        <w:t>من مغرب يوم الاثنين القادم الى نهاية الشهر</w:t>
      </w:r>
      <w:r w:rsidR="00653C48" w:rsidRPr="00AD18D2">
        <w:rPr>
          <w:rFonts w:asciiTheme="minorBidi" w:hAnsiTheme="minorBidi"/>
          <w:sz w:val="28"/>
          <w:szCs w:val="28"/>
          <w:rtl/>
        </w:rPr>
        <w:t xml:space="preserve"> </w:t>
      </w:r>
      <w:r w:rsidR="00D65A74" w:rsidRPr="00AD18D2">
        <w:rPr>
          <w:rFonts w:asciiTheme="minorBidi" w:hAnsiTheme="minorBidi"/>
          <w:sz w:val="28"/>
          <w:szCs w:val="28"/>
          <w:rtl/>
        </w:rPr>
        <w:t xml:space="preserve"> </w:t>
      </w:r>
    </w:p>
    <w:p w:rsidR="00D65A74" w:rsidRPr="00AD18D2" w:rsidRDefault="008E013E" w:rsidP="004A12C4">
      <w:pPr>
        <w:pStyle w:val="ListParagraph"/>
        <w:numPr>
          <w:ilvl w:val="0"/>
          <w:numId w:val="40"/>
        </w:numPr>
        <w:bidi/>
        <w:rPr>
          <w:rFonts w:asciiTheme="minorBidi" w:hAnsiTheme="minorBidi"/>
          <w:sz w:val="28"/>
          <w:szCs w:val="28"/>
        </w:rPr>
      </w:pPr>
      <w:r w:rsidRPr="00AD18D2">
        <w:rPr>
          <w:rFonts w:asciiTheme="minorBidi" w:hAnsiTheme="minorBidi"/>
          <w:sz w:val="28"/>
          <w:szCs w:val="28"/>
          <w:rtl/>
        </w:rPr>
        <w:t xml:space="preserve">حدد الاهداف التي </w:t>
      </w:r>
      <w:r w:rsidR="00873EC1" w:rsidRPr="00AD18D2">
        <w:rPr>
          <w:rFonts w:asciiTheme="minorBidi" w:hAnsiTheme="minorBidi"/>
          <w:sz w:val="28"/>
          <w:szCs w:val="28"/>
          <w:rtl/>
        </w:rPr>
        <w:t xml:space="preserve">تريد تحقيقها في </w:t>
      </w:r>
      <w:r w:rsidR="00A41B8F" w:rsidRPr="00AD18D2">
        <w:rPr>
          <w:rFonts w:asciiTheme="minorBidi" w:hAnsiTheme="minorBidi"/>
          <w:sz w:val="28"/>
          <w:szCs w:val="28"/>
          <w:rtl/>
        </w:rPr>
        <w:t xml:space="preserve">الليال العشر و من ذلك </w:t>
      </w:r>
    </w:p>
    <w:p w:rsidR="00A41B8F" w:rsidRPr="00AD18D2" w:rsidRDefault="00180EAB"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 xml:space="preserve">شهود الصلوات المفروضة مع الجماعة </w:t>
      </w:r>
      <w:r w:rsidR="00883C2E" w:rsidRPr="00AD18D2">
        <w:rPr>
          <w:rFonts w:asciiTheme="minorBidi" w:hAnsiTheme="minorBidi"/>
          <w:sz w:val="28"/>
          <w:szCs w:val="28"/>
          <w:rtl/>
        </w:rPr>
        <w:t>و أداء النوافل كاملة.</w:t>
      </w:r>
    </w:p>
    <w:p w:rsidR="008B538B" w:rsidRPr="00AD18D2" w:rsidRDefault="008B538B"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 xml:space="preserve">تلاوة القرآن الكريم </w:t>
      </w:r>
      <w:r w:rsidR="00FC646D" w:rsidRPr="00AD18D2">
        <w:rPr>
          <w:rFonts w:asciiTheme="minorBidi" w:hAnsiTheme="minorBidi"/>
          <w:sz w:val="28"/>
          <w:szCs w:val="28"/>
          <w:rtl/>
        </w:rPr>
        <w:t>وا</w:t>
      </w:r>
      <w:r w:rsidR="00C00567">
        <w:rPr>
          <w:rFonts w:asciiTheme="minorBidi" w:hAnsiTheme="minorBidi" w:hint="cs"/>
          <w:sz w:val="28"/>
          <w:szCs w:val="28"/>
          <w:rtl/>
        </w:rPr>
        <w:t>ل</w:t>
      </w:r>
      <w:r w:rsidR="00FC646D" w:rsidRPr="00AD18D2">
        <w:rPr>
          <w:rFonts w:asciiTheme="minorBidi" w:hAnsiTheme="minorBidi"/>
          <w:sz w:val="28"/>
          <w:szCs w:val="28"/>
          <w:rtl/>
        </w:rPr>
        <w:t xml:space="preserve">حرص  على </w:t>
      </w:r>
      <w:r w:rsidR="00FA5AEE">
        <w:rPr>
          <w:rFonts w:asciiTheme="minorBidi" w:hAnsiTheme="minorBidi" w:hint="cs"/>
          <w:sz w:val="28"/>
          <w:szCs w:val="28"/>
          <w:rtl/>
        </w:rPr>
        <w:t xml:space="preserve">ختم القرآن على </w:t>
      </w:r>
      <w:r w:rsidR="00FC646D" w:rsidRPr="00AD18D2">
        <w:rPr>
          <w:rFonts w:asciiTheme="minorBidi" w:hAnsiTheme="minorBidi"/>
          <w:sz w:val="28"/>
          <w:szCs w:val="28"/>
          <w:rtl/>
        </w:rPr>
        <w:t xml:space="preserve">الاقل ختمة واحدة </w:t>
      </w:r>
    </w:p>
    <w:p w:rsidR="003244F9" w:rsidRPr="00AD18D2" w:rsidRDefault="00271438"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 xml:space="preserve">القيام </w:t>
      </w:r>
      <w:r w:rsidR="00901D0B">
        <w:rPr>
          <w:rFonts w:asciiTheme="minorBidi" w:hAnsiTheme="minorBidi" w:hint="cs"/>
          <w:sz w:val="28"/>
          <w:szCs w:val="28"/>
          <w:rtl/>
        </w:rPr>
        <w:t xml:space="preserve">ايمانا واحتسابا </w:t>
      </w:r>
      <w:r w:rsidRPr="00AD18D2">
        <w:rPr>
          <w:rFonts w:asciiTheme="minorBidi" w:hAnsiTheme="minorBidi"/>
          <w:sz w:val="28"/>
          <w:szCs w:val="28"/>
          <w:rtl/>
        </w:rPr>
        <w:t>مع الإمام حتى ينصرف</w:t>
      </w:r>
      <w:r w:rsidR="00901D0B">
        <w:rPr>
          <w:rFonts w:asciiTheme="minorBidi" w:hAnsiTheme="minorBidi" w:hint="cs"/>
          <w:sz w:val="28"/>
          <w:szCs w:val="28"/>
          <w:rtl/>
        </w:rPr>
        <w:t xml:space="preserve">. </w:t>
      </w:r>
    </w:p>
    <w:p w:rsidR="00271438" w:rsidRPr="00AD18D2" w:rsidRDefault="00666562"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 xml:space="preserve">التسبيح والتحميد والتكبير والتهليل والحوقلة و الصلاة والسلام على النبي محمد صلى </w:t>
      </w:r>
      <w:r w:rsidR="003C0A64" w:rsidRPr="00AD18D2">
        <w:rPr>
          <w:rFonts w:asciiTheme="minorBidi" w:hAnsiTheme="minorBidi"/>
          <w:sz w:val="28"/>
          <w:szCs w:val="28"/>
          <w:rtl/>
        </w:rPr>
        <w:t xml:space="preserve">و كثرة </w:t>
      </w:r>
      <w:r w:rsidR="00FC39B2" w:rsidRPr="00AD18D2">
        <w:rPr>
          <w:rFonts w:asciiTheme="minorBidi" w:hAnsiTheme="minorBidi"/>
          <w:sz w:val="28"/>
          <w:szCs w:val="28"/>
          <w:rtl/>
        </w:rPr>
        <w:t>الاستغفار و خاصة في الاسحار.</w:t>
      </w:r>
    </w:p>
    <w:p w:rsidR="00966F5F" w:rsidRPr="00AD18D2" w:rsidRDefault="00966F5F"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 xml:space="preserve">الدعاء الدعاء الدعاء لنفسك ولوالديك ولاولادك </w:t>
      </w:r>
      <w:r w:rsidR="00FF176D" w:rsidRPr="00AD18D2">
        <w:rPr>
          <w:rFonts w:asciiTheme="minorBidi" w:hAnsiTheme="minorBidi"/>
          <w:sz w:val="28"/>
          <w:szCs w:val="28"/>
          <w:rtl/>
        </w:rPr>
        <w:t xml:space="preserve">ولمن تحب وللحكام وللوطن وللجنود ولجميع المسلمين و للبشر كافة </w:t>
      </w:r>
    </w:p>
    <w:p w:rsidR="00FF176D" w:rsidRPr="00AD18D2" w:rsidRDefault="009D6CFD"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الصدقة</w:t>
      </w:r>
      <w:r w:rsidR="002922D1" w:rsidRPr="00AD18D2">
        <w:rPr>
          <w:rFonts w:asciiTheme="minorBidi" w:hAnsiTheme="minorBidi"/>
          <w:sz w:val="28"/>
          <w:szCs w:val="28"/>
          <w:rtl/>
        </w:rPr>
        <w:t xml:space="preserve"> الصدقة الصدقة </w:t>
      </w:r>
      <w:r w:rsidRPr="00AD18D2">
        <w:rPr>
          <w:rFonts w:asciiTheme="minorBidi" w:hAnsiTheme="minorBidi"/>
          <w:sz w:val="28"/>
          <w:szCs w:val="28"/>
          <w:rtl/>
        </w:rPr>
        <w:t xml:space="preserve">و اخراج الزكاة </w:t>
      </w:r>
      <w:r w:rsidR="002922D1" w:rsidRPr="00AD18D2">
        <w:rPr>
          <w:rFonts w:asciiTheme="minorBidi" w:hAnsiTheme="minorBidi"/>
          <w:sz w:val="28"/>
          <w:szCs w:val="28"/>
          <w:rtl/>
        </w:rPr>
        <w:t>المفروضة .</w:t>
      </w:r>
    </w:p>
    <w:p w:rsidR="00320BF8" w:rsidRPr="00AD18D2" w:rsidRDefault="00320BF8"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 xml:space="preserve">العزم على التوبة من جميع الذنوب والمنكرات والمعاصي </w:t>
      </w:r>
    </w:p>
    <w:p w:rsidR="002922D1" w:rsidRPr="00AD18D2" w:rsidRDefault="00070FA9"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العفو عن جميع الناس</w:t>
      </w:r>
      <w:r w:rsidR="00CC04D1" w:rsidRPr="00AD18D2">
        <w:rPr>
          <w:rFonts w:asciiTheme="minorBidi" w:hAnsiTheme="minorBidi"/>
          <w:sz w:val="28"/>
          <w:szCs w:val="28"/>
          <w:rtl/>
        </w:rPr>
        <w:t xml:space="preserve"> </w:t>
      </w:r>
    </w:p>
    <w:p w:rsidR="00790EBD" w:rsidRDefault="00790EBD"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اعطاء الناس حقوقهم</w:t>
      </w:r>
      <w:r w:rsidR="00E9789C">
        <w:rPr>
          <w:rFonts w:asciiTheme="minorBidi" w:hAnsiTheme="minorBidi" w:hint="cs"/>
          <w:sz w:val="28"/>
          <w:szCs w:val="28"/>
          <w:rtl/>
        </w:rPr>
        <w:t xml:space="preserve"> </w:t>
      </w:r>
    </w:p>
    <w:p w:rsidR="00E9789C" w:rsidRPr="00AD18D2" w:rsidRDefault="00E9789C" w:rsidP="00E9789C">
      <w:pPr>
        <w:pStyle w:val="ListParagraph"/>
        <w:numPr>
          <w:ilvl w:val="0"/>
          <w:numId w:val="41"/>
        </w:numPr>
        <w:bidi/>
        <w:rPr>
          <w:rFonts w:asciiTheme="minorBidi" w:hAnsiTheme="minorBidi"/>
          <w:sz w:val="28"/>
          <w:szCs w:val="28"/>
        </w:rPr>
      </w:pPr>
      <w:r>
        <w:rPr>
          <w:rFonts w:asciiTheme="minorBidi" w:hAnsiTheme="minorBidi" w:hint="cs"/>
          <w:sz w:val="28"/>
          <w:szCs w:val="28"/>
          <w:rtl/>
        </w:rPr>
        <w:t xml:space="preserve">التخلص من </w:t>
      </w:r>
      <w:r w:rsidR="006F5FAB">
        <w:rPr>
          <w:rFonts w:asciiTheme="minorBidi" w:hAnsiTheme="minorBidi" w:hint="cs"/>
          <w:sz w:val="28"/>
          <w:szCs w:val="28"/>
          <w:rtl/>
        </w:rPr>
        <w:t>كل مال حرام.</w:t>
      </w:r>
    </w:p>
    <w:p w:rsidR="00070FA9" w:rsidRPr="00AD18D2" w:rsidRDefault="00092613"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الغاء جدول الترفيه تماما.</w:t>
      </w:r>
    </w:p>
    <w:p w:rsidR="00092613" w:rsidRPr="00AD18D2" w:rsidRDefault="00210D6B"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النوم على الاقل ٣ ساعات</w:t>
      </w:r>
      <w:r w:rsidR="00357DAD" w:rsidRPr="00AD18D2">
        <w:rPr>
          <w:rFonts w:asciiTheme="minorBidi" w:hAnsiTheme="minorBidi"/>
          <w:sz w:val="28"/>
          <w:szCs w:val="28"/>
          <w:rtl/>
        </w:rPr>
        <w:t xml:space="preserve"> بالليل و التقوي بالنوم من بعد </w:t>
      </w:r>
      <w:r w:rsidR="00782297" w:rsidRPr="00AD18D2">
        <w:rPr>
          <w:rFonts w:asciiTheme="minorBidi" w:hAnsiTheme="minorBidi"/>
          <w:sz w:val="28"/>
          <w:szCs w:val="28"/>
          <w:rtl/>
        </w:rPr>
        <w:t>صلاة</w:t>
      </w:r>
      <w:r w:rsidR="00357DAD" w:rsidRPr="00AD18D2">
        <w:rPr>
          <w:rFonts w:asciiTheme="minorBidi" w:hAnsiTheme="minorBidi"/>
          <w:sz w:val="28"/>
          <w:szCs w:val="28"/>
          <w:rtl/>
        </w:rPr>
        <w:t xml:space="preserve"> الاشراق</w:t>
      </w:r>
      <w:r w:rsidR="00782297" w:rsidRPr="00AD18D2">
        <w:rPr>
          <w:rFonts w:asciiTheme="minorBidi" w:hAnsiTheme="minorBidi"/>
          <w:sz w:val="28"/>
          <w:szCs w:val="28"/>
          <w:rtl/>
        </w:rPr>
        <w:t xml:space="preserve"> الى العاشرة صباحا</w:t>
      </w:r>
    </w:p>
    <w:p w:rsidR="00782297" w:rsidRPr="00AD18D2" w:rsidRDefault="006503E5"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الجلوس</w:t>
      </w:r>
      <w:r w:rsidR="00086E4F">
        <w:rPr>
          <w:rFonts w:asciiTheme="minorBidi" w:hAnsiTheme="minorBidi" w:hint="cs"/>
          <w:sz w:val="28"/>
          <w:szCs w:val="28"/>
          <w:rtl/>
        </w:rPr>
        <w:t xml:space="preserve"> في المصلى</w:t>
      </w:r>
      <w:r w:rsidRPr="00AD18D2">
        <w:rPr>
          <w:rFonts w:asciiTheme="minorBidi" w:hAnsiTheme="minorBidi"/>
          <w:sz w:val="28"/>
          <w:szCs w:val="28"/>
          <w:rtl/>
        </w:rPr>
        <w:t xml:space="preserve"> بعد صلاة الفجر حتى تشرق الشمس</w:t>
      </w:r>
      <w:r w:rsidR="0003196D" w:rsidRPr="00AD18D2">
        <w:rPr>
          <w:rFonts w:asciiTheme="minorBidi" w:hAnsiTheme="minorBidi"/>
          <w:sz w:val="28"/>
          <w:szCs w:val="28"/>
          <w:rtl/>
        </w:rPr>
        <w:t>.</w:t>
      </w:r>
    </w:p>
    <w:p w:rsidR="008500FC" w:rsidRPr="00AD18D2" w:rsidRDefault="008500FC" w:rsidP="004A12C4">
      <w:pPr>
        <w:pStyle w:val="ListParagraph"/>
        <w:numPr>
          <w:ilvl w:val="0"/>
          <w:numId w:val="41"/>
        </w:numPr>
        <w:bidi/>
        <w:rPr>
          <w:rFonts w:asciiTheme="minorBidi" w:hAnsiTheme="minorBidi"/>
          <w:sz w:val="28"/>
          <w:szCs w:val="28"/>
        </w:rPr>
      </w:pPr>
      <w:r w:rsidRPr="00AD18D2">
        <w:rPr>
          <w:rFonts w:asciiTheme="minorBidi" w:hAnsiTheme="minorBidi"/>
          <w:sz w:val="28"/>
          <w:szCs w:val="28"/>
          <w:rtl/>
        </w:rPr>
        <w:t>اخر</w:t>
      </w:r>
      <w:r w:rsidR="006F5FAB">
        <w:rPr>
          <w:rFonts w:asciiTheme="minorBidi" w:hAnsiTheme="minorBidi" w:hint="cs"/>
          <w:sz w:val="28"/>
          <w:szCs w:val="28"/>
          <w:rtl/>
        </w:rPr>
        <w:t>ا</w:t>
      </w:r>
      <w:r w:rsidRPr="00AD18D2">
        <w:rPr>
          <w:rFonts w:asciiTheme="minorBidi" w:hAnsiTheme="minorBidi"/>
          <w:sz w:val="28"/>
          <w:szCs w:val="28"/>
          <w:rtl/>
        </w:rPr>
        <w:t xml:space="preserve">ج زكاة الفطر </w:t>
      </w:r>
      <w:r w:rsidR="00C47C4C" w:rsidRPr="00AD18D2">
        <w:rPr>
          <w:rFonts w:asciiTheme="minorBidi" w:hAnsiTheme="minorBidi"/>
          <w:sz w:val="28"/>
          <w:szCs w:val="28"/>
          <w:rtl/>
        </w:rPr>
        <w:t xml:space="preserve">قبل يوم او يومين من </w:t>
      </w:r>
      <w:r w:rsidR="003C0E15" w:rsidRPr="00AD18D2">
        <w:rPr>
          <w:rFonts w:asciiTheme="minorBidi" w:hAnsiTheme="minorBidi"/>
          <w:sz w:val="28"/>
          <w:szCs w:val="28"/>
          <w:rtl/>
        </w:rPr>
        <w:t>يوم العيد.</w:t>
      </w:r>
    </w:p>
    <w:p w:rsidR="001F665E" w:rsidRPr="000F19FB" w:rsidRDefault="00C47C4C" w:rsidP="000F19FB">
      <w:pPr>
        <w:pStyle w:val="ListParagraph"/>
        <w:numPr>
          <w:ilvl w:val="0"/>
          <w:numId w:val="41"/>
        </w:numPr>
        <w:bidi/>
        <w:rPr>
          <w:rFonts w:asciiTheme="minorBidi" w:hAnsiTheme="minorBidi"/>
          <w:sz w:val="28"/>
          <w:szCs w:val="28"/>
        </w:rPr>
      </w:pPr>
      <w:r w:rsidRPr="00AD18D2">
        <w:rPr>
          <w:rFonts w:asciiTheme="minorBidi" w:hAnsiTheme="minorBidi"/>
          <w:sz w:val="28"/>
          <w:szCs w:val="28"/>
          <w:rtl/>
        </w:rPr>
        <w:t>شهود</w:t>
      </w:r>
      <w:r w:rsidR="001F665E" w:rsidRPr="00AD18D2">
        <w:rPr>
          <w:rFonts w:asciiTheme="minorBidi" w:hAnsiTheme="minorBidi"/>
          <w:sz w:val="28"/>
          <w:szCs w:val="28"/>
          <w:rtl/>
        </w:rPr>
        <w:t xml:space="preserve"> صلاة </w:t>
      </w:r>
      <w:r w:rsidR="00FC1518" w:rsidRPr="00AD18D2">
        <w:rPr>
          <w:rFonts w:asciiTheme="minorBidi" w:hAnsiTheme="minorBidi"/>
          <w:sz w:val="28"/>
          <w:szCs w:val="28"/>
          <w:rtl/>
        </w:rPr>
        <w:t>العيد مع المسلمين</w:t>
      </w:r>
      <w:r w:rsidRPr="00AD18D2">
        <w:rPr>
          <w:rFonts w:asciiTheme="minorBidi" w:hAnsiTheme="minorBidi"/>
          <w:sz w:val="28"/>
          <w:szCs w:val="28"/>
          <w:rtl/>
        </w:rPr>
        <w:t>.</w:t>
      </w:r>
    </w:p>
    <w:p w:rsidR="0003196D" w:rsidRPr="00AD18D2" w:rsidRDefault="00162FA0" w:rsidP="004A12C4">
      <w:pPr>
        <w:bidi/>
        <w:rPr>
          <w:rFonts w:asciiTheme="minorBidi" w:hAnsiTheme="minorBidi"/>
          <w:sz w:val="28"/>
          <w:szCs w:val="28"/>
          <w:rtl/>
        </w:rPr>
      </w:pPr>
      <w:r>
        <w:rPr>
          <w:rFonts w:asciiTheme="minorBidi" w:hAnsiTheme="minorBidi" w:hint="cs"/>
          <w:sz w:val="28"/>
          <w:szCs w:val="28"/>
          <w:rtl/>
        </w:rPr>
        <w:t xml:space="preserve">و من </w:t>
      </w:r>
      <w:r w:rsidR="00DE0124">
        <w:rPr>
          <w:rFonts w:asciiTheme="minorBidi" w:hAnsiTheme="minorBidi" w:hint="cs"/>
          <w:sz w:val="28"/>
          <w:szCs w:val="28"/>
          <w:rtl/>
        </w:rPr>
        <w:t xml:space="preserve">الخطوات العملية المعينة على </w:t>
      </w:r>
      <w:r w:rsidR="009D477F">
        <w:rPr>
          <w:rFonts w:asciiTheme="minorBidi" w:hAnsiTheme="minorBidi" w:hint="cs"/>
          <w:sz w:val="28"/>
          <w:szCs w:val="28"/>
          <w:rtl/>
        </w:rPr>
        <w:t>التماس ليلة القدر:</w:t>
      </w:r>
    </w:p>
    <w:p w:rsidR="00920DC0" w:rsidRDefault="00FE1865" w:rsidP="004A12C4">
      <w:pPr>
        <w:pStyle w:val="ListParagraph"/>
        <w:numPr>
          <w:ilvl w:val="0"/>
          <w:numId w:val="42"/>
        </w:numPr>
        <w:bidi/>
        <w:rPr>
          <w:rStyle w:val="css-901oao"/>
          <w:rFonts w:asciiTheme="minorBidi" w:hAnsiTheme="minorBidi"/>
          <w:sz w:val="28"/>
          <w:szCs w:val="28"/>
        </w:rPr>
      </w:pPr>
      <w:r w:rsidRPr="00AD18D2">
        <w:rPr>
          <w:rStyle w:val="css-901oao"/>
          <w:rFonts w:asciiTheme="minorBidi" w:hAnsiTheme="minorBidi"/>
          <w:sz w:val="28"/>
          <w:szCs w:val="28"/>
          <w:rtl/>
        </w:rPr>
        <w:t xml:space="preserve"> </w:t>
      </w:r>
      <w:r w:rsidR="0020490E" w:rsidRPr="00AD18D2">
        <w:rPr>
          <w:rStyle w:val="css-901oao"/>
          <w:rFonts w:asciiTheme="minorBidi" w:hAnsiTheme="minorBidi"/>
          <w:sz w:val="28"/>
          <w:szCs w:val="28"/>
          <w:rtl/>
        </w:rPr>
        <w:t xml:space="preserve">حجم الارتباطات الاجتماعية الى الصفر قدر </w:t>
      </w:r>
      <w:r w:rsidR="007E694B" w:rsidRPr="00AD18D2">
        <w:rPr>
          <w:rStyle w:val="css-901oao"/>
          <w:rFonts w:asciiTheme="minorBidi" w:hAnsiTheme="minorBidi"/>
          <w:sz w:val="28"/>
          <w:szCs w:val="28"/>
          <w:rtl/>
        </w:rPr>
        <w:t>الامكان</w:t>
      </w:r>
      <w:r w:rsidR="00C0026F">
        <w:rPr>
          <w:rStyle w:val="css-901oao"/>
          <w:rFonts w:asciiTheme="minorBidi" w:hAnsiTheme="minorBidi" w:hint="cs"/>
          <w:sz w:val="28"/>
          <w:szCs w:val="28"/>
          <w:rtl/>
        </w:rPr>
        <w:t xml:space="preserve"> . </w:t>
      </w:r>
    </w:p>
    <w:p w:rsidR="00AC2DA3" w:rsidRPr="00AD18D2" w:rsidRDefault="0079706E" w:rsidP="00AC2DA3">
      <w:pPr>
        <w:pStyle w:val="ListParagraph"/>
        <w:numPr>
          <w:ilvl w:val="0"/>
          <w:numId w:val="42"/>
        </w:numPr>
        <w:bidi/>
        <w:rPr>
          <w:rStyle w:val="css-901oao"/>
          <w:rFonts w:asciiTheme="minorBidi" w:hAnsiTheme="minorBidi"/>
          <w:sz w:val="28"/>
          <w:szCs w:val="28"/>
        </w:rPr>
      </w:pPr>
      <w:r>
        <w:rPr>
          <w:rStyle w:val="css-901oao"/>
          <w:rFonts w:asciiTheme="minorBidi" w:hAnsiTheme="minorBidi" w:hint="cs"/>
          <w:sz w:val="28"/>
          <w:szCs w:val="28"/>
          <w:rtl/>
        </w:rPr>
        <w:t>اجعل</w:t>
      </w:r>
      <w:r w:rsidR="00AC2DA3">
        <w:rPr>
          <w:rStyle w:val="css-901oao"/>
          <w:rFonts w:asciiTheme="minorBidi" w:hAnsiTheme="minorBidi" w:hint="cs"/>
          <w:sz w:val="28"/>
          <w:szCs w:val="28"/>
          <w:rtl/>
        </w:rPr>
        <w:t xml:space="preserve"> استخدام التقنية</w:t>
      </w:r>
      <w:r>
        <w:rPr>
          <w:rStyle w:val="css-901oao"/>
          <w:rFonts w:asciiTheme="minorBidi" w:hAnsiTheme="minorBidi" w:hint="cs"/>
          <w:sz w:val="28"/>
          <w:szCs w:val="28"/>
          <w:rtl/>
        </w:rPr>
        <w:t xml:space="preserve"> ساعة واحدة خلال النهار فقط و </w:t>
      </w:r>
      <w:r w:rsidR="005F1F5A">
        <w:rPr>
          <w:rStyle w:val="css-901oao"/>
          <w:rFonts w:asciiTheme="minorBidi" w:hAnsiTheme="minorBidi" w:hint="cs"/>
          <w:sz w:val="28"/>
          <w:szCs w:val="28"/>
          <w:rtl/>
        </w:rPr>
        <w:t xml:space="preserve">استثمرها في نشر العلم و الحكمة و التجارب و القيم و ما ينفعك و ينفع </w:t>
      </w:r>
      <w:r w:rsidR="00D865F3">
        <w:rPr>
          <w:rStyle w:val="css-901oao"/>
          <w:rFonts w:asciiTheme="minorBidi" w:hAnsiTheme="minorBidi" w:hint="cs"/>
          <w:sz w:val="28"/>
          <w:szCs w:val="28"/>
          <w:rtl/>
        </w:rPr>
        <w:t xml:space="preserve">غيرك في الدنيا والآخرة. </w:t>
      </w:r>
    </w:p>
    <w:p w:rsidR="007E694B" w:rsidRPr="00AD18D2" w:rsidRDefault="007E694B" w:rsidP="004A12C4">
      <w:pPr>
        <w:pStyle w:val="ListParagraph"/>
        <w:numPr>
          <w:ilvl w:val="0"/>
          <w:numId w:val="42"/>
        </w:numPr>
        <w:bidi/>
        <w:rPr>
          <w:rStyle w:val="css-901oao"/>
          <w:rFonts w:asciiTheme="minorBidi" w:hAnsiTheme="minorBidi"/>
          <w:sz w:val="28"/>
          <w:szCs w:val="28"/>
        </w:rPr>
      </w:pPr>
      <w:r w:rsidRPr="00AD18D2">
        <w:rPr>
          <w:rStyle w:val="css-901oao"/>
          <w:rFonts w:asciiTheme="minorBidi" w:hAnsiTheme="minorBidi"/>
          <w:sz w:val="28"/>
          <w:szCs w:val="28"/>
          <w:rtl/>
        </w:rPr>
        <w:t xml:space="preserve">اغتسل يوميا </w:t>
      </w:r>
      <w:r w:rsidR="000F19FB">
        <w:rPr>
          <w:rStyle w:val="css-901oao"/>
          <w:rFonts w:asciiTheme="minorBidi" w:hAnsiTheme="minorBidi" w:hint="cs"/>
          <w:sz w:val="28"/>
          <w:szCs w:val="28"/>
          <w:rtl/>
        </w:rPr>
        <w:t xml:space="preserve">قبل المغرب </w:t>
      </w:r>
      <w:r w:rsidRPr="00AD18D2">
        <w:rPr>
          <w:rStyle w:val="css-901oao"/>
          <w:rFonts w:asciiTheme="minorBidi" w:hAnsiTheme="minorBidi"/>
          <w:sz w:val="28"/>
          <w:szCs w:val="28"/>
          <w:rtl/>
        </w:rPr>
        <w:t>و تطيب والبس افضل الملابس</w:t>
      </w:r>
      <w:r w:rsidR="00D865F3">
        <w:rPr>
          <w:rStyle w:val="css-901oao"/>
          <w:rFonts w:asciiTheme="minorBidi" w:hAnsiTheme="minorBidi" w:hint="cs"/>
          <w:sz w:val="28"/>
          <w:szCs w:val="28"/>
          <w:rtl/>
        </w:rPr>
        <w:t>.</w:t>
      </w:r>
      <w:r w:rsidRPr="00AD18D2">
        <w:rPr>
          <w:rStyle w:val="css-901oao"/>
          <w:rFonts w:asciiTheme="minorBidi" w:hAnsiTheme="minorBidi"/>
          <w:sz w:val="28"/>
          <w:szCs w:val="28"/>
          <w:rtl/>
        </w:rPr>
        <w:t xml:space="preserve"> </w:t>
      </w:r>
    </w:p>
    <w:p w:rsidR="00F10BA6" w:rsidRPr="00AD18D2" w:rsidRDefault="00F10BA6" w:rsidP="004A12C4">
      <w:pPr>
        <w:pStyle w:val="ListParagraph"/>
        <w:numPr>
          <w:ilvl w:val="0"/>
          <w:numId w:val="42"/>
        </w:numPr>
        <w:bidi/>
        <w:rPr>
          <w:rStyle w:val="css-901oao"/>
          <w:rFonts w:asciiTheme="minorBidi" w:hAnsiTheme="minorBidi"/>
          <w:sz w:val="28"/>
          <w:szCs w:val="28"/>
        </w:rPr>
      </w:pPr>
      <w:r w:rsidRPr="00AD18D2">
        <w:rPr>
          <w:rStyle w:val="css-901oao"/>
          <w:rFonts w:asciiTheme="minorBidi" w:hAnsiTheme="minorBidi"/>
          <w:sz w:val="28"/>
          <w:szCs w:val="28"/>
          <w:rtl/>
        </w:rPr>
        <w:t xml:space="preserve">خفف </w:t>
      </w:r>
      <w:r w:rsidR="00792610" w:rsidRPr="00AD18D2">
        <w:rPr>
          <w:rStyle w:val="css-901oao"/>
          <w:rFonts w:asciiTheme="minorBidi" w:hAnsiTheme="minorBidi"/>
          <w:sz w:val="28"/>
          <w:szCs w:val="28"/>
          <w:rtl/>
        </w:rPr>
        <w:t>من تناول الاطعمة الثقيلة و اكتف بما يقيم صلبك</w:t>
      </w:r>
      <w:r w:rsidR="00D865F3">
        <w:rPr>
          <w:rStyle w:val="css-901oao"/>
          <w:rFonts w:asciiTheme="minorBidi" w:hAnsiTheme="minorBidi" w:hint="cs"/>
          <w:sz w:val="28"/>
          <w:szCs w:val="28"/>
          <w:rtl/>
        </w:rPr>
        <w:t>.</w:t>
      </w:r>
    </w:p>
    <w:p w:rsidR="00792610" w:rsidRPr="00AD18D2" w:rsidRDefault="00356C5B" w:rsidP="004A12C4">
      <w:pPr>
        <w:pStyle w:val="ListParagraph"/>
        <w:numPr>
          <w:ilvl w:val="0"/>
          <w:numId w:val="42"/>
        </w:numPr>
        <w:bidi/>
        <w:rPr>
          <w:rStyle w:val="css-901oao"/>
          <w:rFonts w:asciiTheme="minorBidi" w:hAnsiTheme="minorBidi"/>
          <w:sz w:val="28"/>
          <w:szCs w:val="28"/>
        </w:rPr>
      </w:pPr>
      <w:r w:rsidRPr="00AD18D2">
        <w:rPr>
          <w:rStyle w:val="css-901oao"/>
          <w:rFonts w:asciiTheme="minorBidi" w:hAnsiTheme="minorBidi"/>
          <w:sz w:val="28"/>
          <w:szCs w:val="28"/>
          <w:rtl/>
        </w:rPr>
        <w:t>حفز اهلك و أولادك و من حولك على الاجتهاد فان في ذلك تثبيت لك</w:t>
      </w:r>
      <w:r w:rsidR="003C78F7" w:rsidRPr="00AD18D2">
        <w:rPr>
          <w:rStyle w:val="css-901oao"/>
          <w:rFonts w:asciiTheme="minorBidi" w:hAnsiTheme="minorBidi"/>
          <w:sz w:val="28"/>
          <w:szCs w:val="28"/>
          <w:rtl/>
        </w:rPr>
        <w:t xml:space="preserve"> واجر .</w:t>
      </w:r>
    </w:p>
    <w:p w:rsidR="00A06366" w:rsidRPr="00AD18D2" w:rsidRDefault="00A06366" w:rsidP="004A12C4">
      <w:pPr>
        <w:pStyle w:val="ListParagraph"/>
        <w:numPr>
          <w:ilvl w:val="0"/>
          <w:numId w:val="42"/>
        </w:numPr>
        <w:bidi/>
        <w:rPr>
          <w:rStyle w:val="css-901oao"/>
          <w:rFonts w:asciiTheme="minorBidi" w:hAnsiTheme="minorBidi"/>
          <w:sz w:val="28"/>
          <w:szCs w:val="28"/>
        </w:rPr>
      </w:pPr>
      <w:r w:rsidRPr="00AD18D2">
        <w:rPr>
          <w:rStyle w:val="css-901oao"/>
          <w:rFonts w:asciiTheme="minorBidi" w:hAnsiTheme="minorBidi"/>
          <w:sz w:val="28"/>
          <w:szCs w:val="28"/>
          <w:rtl/>
        </w:rPr>
        <w:t xml:space="preserve"> </w:t>
      </w:r>
      <w:r w:rsidR="00F10BA6" w:rsidRPr="00AD18D2">
        <w:rPr>
          <w:rStyle w:val="css-901oao"/>
          <w:rFonts w:asciiTheme="minorBidi" w:hAnsiTheme="minorBidi"/>
          <w:sz w:val="28"/>
          <w:szCs w:val="28"/>
          <w:rtl/>
        </w:rPr>
        <w:t>نفذ الاهداف بكل حزم</w:t>
      </w:r>
      <w:r w:rsidR="00206A72" w:rsidRPr="00AD18D2">
        <w:rPr>
          <w:rStyle w:val="css-901oao"/>
          <w:rFonts w:asciiTheme="minorBidi" w:hAnsiTheme="minorBidi"/>
          <w:sz w:val="28"/>
          <w:szCs w:val="28"/>
          <w:rtl/>
        </w:rPr>
        <w:t xml:space="preserve"> </w:t>
      </w:r>
      <w:r w:rsidR="00863F36" w:rsidRPr="00AD18D2">
        <w:rPr>
          <w:rStyle w:val="css-901oao"/>
          <w:rFonts w:asciiTheme="minorBidi" w:hAnsiTheme="minorBidi"/>
          <w:sz w:val="28"/>
          <w:szCs w:val="28"/>
          <w:rtl/>
        </w:rPr>
        <w:t>واطلب العون من الله</w:t>
      </w:r>
      <w:r w:rsidR="00781248">
        <w:rPr>
          <w:rStyle w:val="css-901oao"/>
          <w:rFonts w:asciiTheme="minorBidi" w:hAnsiTheme="minorBidi" w:hint="cs"/>
          <w:sz w:val="28"/>
          <w:szCs w:val="28"/>
          <w:rtl/>
        </w:rPr>
        <w:t>.</w:t>
      </w:r>
      <w:r w:rsidR="00863F36" w:rsidRPr="00AD18D2">
        <w:rPr>
          <w:rStyle w:val="css-901oao"/>
          <w:rFonts w:asciiTheme="minorBidi" w:hAnsiTheme="minorBidi"/>
          <w:sz w:val="28"/>
          <w:szCs w:val="28"/>
          <w:rtl/>
        </w:rPr>
        <w:t xml:space="preserve"> </w:t>
      </w:r>
    </w:p>
    <w:p w:rsidR="00863F36" w:rsidRPr="00AD18D2" w:rsidRDefault="00863F36" w:rsidP="00752874">
      <w:pPr>
        <w:pStyle w:val="ListParagraph"/>
        <w:bidi/>
        <w:rPr>
          <w:rStyle w:val="css-901oao"/>
          <w:rFonts w:asciiTheme="minorBidi" w:hAnsiTheme="minorBidi"/>
          <w:sz w:val="28"/>
          <w:szCs w:val="28"/>
          <w:rtl/>
        </w:rPr>
      </w:pPr>
    </w:p>
    <w:p w:rsidR="00C473A6" w:rsidRPr="00AD18D2" w:rsidRDefault="00954F2C" w:rsidP="004A12C4">
      <w:pPr>
        <w:bidi/>
        <w:rPr>
          <w:rFonts w:asciiTheme="minorBidi" w:hAnsiTheme="minorBidi"/>
          <w:sz w:val="28"/>
          <w:szCs w:val="28"/>
          <w:rtl/>
        </w:rPr>
      </w:pPr>
      <w:r w:rsidRPr="00AD18D2">
        <w:rPr>
          <w:rFonts w:asciiTheme="minorBidi" w:hAnsiTheme="minorBidi"/>
          <w:sz w:val="28"/>
          <w:szCs w:val="28"/>
          <w:rtl/>
        </w:rPr>
        <w:t>عباد الله:</w:t>
      </w:r>
    </w:p>
    <w:p w:rsidR="004F503B" w:rsidRPr="00AD18D2" w:rsidRDefault="004F503B" w:rsidP="004A12C4">
      <w:pPr>
        <w:bidi/>
        <w:ind w:left="360"/>
        <w:rPr>
          <w:rFonts w:asciiTheme="minorBidi" w:hAnsiTheme="minorBidi"/>
          <w:sz w:val="28"/>
          <w:szCs w:val="28"/>
          <w:rtl/>
        </w:rPr>
      </w:pPr>
      <w:r w:rsidRPr="00AD18D2">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AD18D2" w:rsidRDefault="004F503B" w:rsidP="004A12C4">
      <w:pPr>
        <w:bidi/>
        <w:rPr>
          <w:rFonts w:asciiTheme="minorBidi" w:hAnsiTheme="minorBidi"/>
          <w:sz w:val="28"/>
          <w:szCs w:val="28"/>
          <w:rtl/>
        </w:rPr>
      </w:pP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AD18D2" w:rsidRDefault="004F503B" w:rsidP="004A12C4">
      <w:pPr>
        <w:bidi/>
        <w:rPr>
          <w:rFonts w:asciiTheme="minorBidi" w:hAnsiTheme="minorBidi"/>
          <w:color w:val="C45911" w:themeColor="accent2" w:themeShade="BF"/>
          <w:sz w:val="28"/>
          <w:szCs w:val="28"/>
          <w:rtl/>
        </w:rPr>
      </w:pP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السلام عليك ايها النبي و رحمة الله و بركاته </w:t>
      </w:r>
    </w:p>
    <w:p w:rsidR="004F503B" w:rsidRPr="00AD18D2" w:rsidRDefault="004F503B" w:rsidP="004A12C4">
      <w:pPr>
        <w:bidi/>
        <w:rPr>
          <w:rFonts w:asciiTheme="minorBidi" w:hAnsiTheme="minorBidi"/>
          <w:color w:val="C45911" w:themeColor="accent2" w:themeShade="BF"/>
          <w:sz w:val="28"/>
          <w:szCs w:val="28"/>
          <w:rtl/>
        </w:rPr>
      </w:pP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عباد الله:</w:t>
      </w: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واني داع فأمنوا تقبل الله منا ومنكم </w:t>
      </w:r>
      <w:r w:rsidR="00FC5ECB" w:rsidRPr="00AD18D2">
        <w:rPr>
          <w:rFonts w:asciiTheme="minorBidi" w:hAnsiTheme="minorBidi"/>
          <w:color w:val="C45911" w:themeColor="accent2" w:themeShade="BF"/>
          <w:sz w:val="28"/>
          <w:szCs w:val="28"/>
          <w:rtl/>
        </w:rPr>
        <w:t xml:space="preserve">فلعلها تكون </w:t>
      </w:r>
      <w:r w:rsidR="006C1E52" w:rsidRPr="00AD18D2">
        <w:rPr>
          <w:rFonts w:asciiTheme="minorBidi" w:hAnsiTheme="minorBidi"/>
          <w:color w:val="C45911" w:themeColor="accent2" w:themeShade="BF"/>
          <w:sz w:val="28"/>
          <w:szCs w:val="28"/>
          <w:rtl/>
        </w:rPr>
        <w:t>ساعة استجابة.</w:t>
      </w:r>
      <w:r w:rsidR="00FC5ECB" w:rsidRPr="00AD18D2">
        <w:rPr>
          <w:rFonts w:asciiTheme="minorBidi" w:hAnsiTheme="minorBidi"/>
          <w:color w:val="C45911" w:themeColor="accent2" w:themeShade="BF"/>
          <w:sz w:val="28"/>
          <w:szCs w:val="28"/>
          <w:rtl/>
        </w:rPr>
        <w:t xml:space="preserve"> </w:t>
      </w:r>
    </w:p>
    <w:p w:rsidR="004F503B" w:rsidRPr="00AD18D2" w:rsidRDefault="004F503B" w:rsidP="004A12C4">
      <w:pPr>
        <w:bidi/>
        <w:rPr>
          <w:rFonts w:asciiTheme="minorBidi" w:hAnsiTheme="minorBidi"/>
          <w:color w:val="C45911" w:themeColor="accent2" w:themeShade="BF"/>
          <w:sz w:val="28"/>
          <w:szCs w:val="28"/>
          <w:rtl/>
        </w:rPr>
      </w:pP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لا إله إلا الله وحده لا شريك له له الملك وله الحمد وهو على كل شيء قدير </w:t>
      </w: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 اللهم اغفرلنا و ارحمنا و اهدنا وارزقنا واشفنا واكفنا و عافنا واعف عنا </w:t>
      </w: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واصلح لنا ديننا و دنيانا وآخرتنا</w:t>
      </w: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اللهم احفظ بلادنا و</w:t>
      </w:r>
      <w:r w:rsidR="00B86997" w:rsidRPr="00AD18D2">
        <w:rPr>
          <w:rFonts w:asciiTheme="minorBidi" w:hAnsiTheme="minorBidi"/>
          <w:color w:val="C45911" w:themeColor="accent2" w:themeShade="BF"/>
          <w:sz w:val="28"/>
          <w:szCs w:val="28"/>
          <w:rtl/>
        </w:rPr>
        <w:t xml:space="preserve"> بلاد المسلمين </w:t>
      </w:r>
      <w:r w:rsidR="00EB5F7B" w:rsidRPr="00AD18D2">
        <w:rPr>
          <w:rFonts w:asciiTheme="minorBidi" w:hAnsiTheme="minorBidi"/>
          <w:color w:val="C45911" w:themeColor="accent2" w:themeShade="BF"/>
          <w:sz w:val="28"/>
          <w:szCs w:val="28"/>
          <w:rtl/>
        </w:rPr>
        <w:t xml:space="preserve">و احفظ </w:t>
      </w:r>
      <w:r w:rsidRPr="00AD18D2">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AD18D2">
        <w:rPr>
          <w:rFonts w:asciiTheme="minorBidi" w:hAnsiTheme="minorBidi"/>
          <w:color w:val="C45911" w:themeColor="accent2" w:themeShade="BF"/>
          <w:sz w:val="28"/>
          <w:szCs w:val="28"/>
          <w:rtl/>
        </w:rPr>
        <w:t xml:space="preserve"> </w:t>
      </w:r>
      <w:r w:rsidR="00EB5F7B" w:rsidRPr="00AD18D2">
        <w:rPr>
          <w:rFonts w:asciiTheme="minorBidi" w:hAnsiTheme="minorBidi"/>
          <w:color w:val="C45911" w:themeColor="accent2" w:themeShade="BF"/>
          <w:sz w:val="28"/>
          <w:szCs w:val="28"/>
          <w:rtl/>
        </w:rPr>
        <w:t xml:space="preserve">يا رب العالمين </w:t>
      </w:r>
    </w:p>
    <w:p w:rsidR="008A4105" w:rsidRPr="00AD18D2" w:rsidRDefault="008A4105" w:rsidP="004A12C4">
      <w:pPr>
        <w:bidi/>
        <w:ind w:left="360"/>
        <w:rPr>
          <w:rFonts w:asciiTheme="minorBidi" w:hAnsiTheme="minorBidi"/>
          <w:color w:val="C45911" w:themeColor="accent2" w:themeShade="BF"/>
          <w:sz w:val="28"/>
          <w:szCs w:val="28"/>
          <w:rtl/>
        </w:rPr>
      </w:pPr>
    </w:p>
    <w:p w:rsidR="00EB5F7B" w:rsidRPr="00AD18D2" w:rsidRDefault="00EB5F7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اللهم اهدنا </w:t>
      </w:r>
      <w:r w:rsidR="00084D6B" w:rsidRPr="00AD18D2">
        <w:rPr>
          <w:rFonts w:asciiTheme="minorBidi" w:hAnsiTheme="minorBidi"/>
          <w:color w:val="C45911" w:themeColor="accent2" w:themeShade="BF"/>
          <w:sz w:val="28"/>
          <w:szCs w:val="28"/>
          <w:rtl/>
        </w:rPr>
        <w:t xml:space="preserve">في من هديت </w:t>
      </w:r>
      <w:r w:rsidR="007E0655" w:rsidRPr="00AD18D2">
        <w:rPr>
          <w:rFonts w:asciiTheme="minorBidi" w:hAnsiTheme="minorBidi"/>
          <w:color w:val="C45911" w:themeColor="accent2" w:themeShade="BF"/>
          <w:sz w:val="28"/>
          <w:szCs w:val="28"/>
          <w:rtl/>
        </w:rPr>
        <w:t xml:space="preserve">وتولنا في من توليت </w:t>
      </w:r>
      <w:r w:rsidR="00084D6B" w:rsidRPr="00AD18D2">
        <w:rPr>
          <w:rFonts w:asciiTheme="minorBidi" w:hAnsiTheme="minorBidi"/>
          <w:color w:val="C45911" w:themeColor="accent2" w:themeShade="BF"/>
          <w:sz w:val="28"/>
          <w:szCs w:val="28"/>
          <w:rtl/>
        </w:rPr>
        <w:t xml:space="preserve">وعافنا في من عافيت وبارك لنا في ما </w:t>
      </w:r>
      <w:r w:rsidR="007E0655" w:rsidRPr="00AD18D2">
        <w:rPr>
          <w:rFonts w:asciiTheme="minorBidi" w:hAnsiTheme="minorBidi"/>
          <w:color w:val="C45911" w:themeColor="accent2" w:themeShade="BF"/>
          <w:sz w:val="28"/>
          <w:szCs w:val="28"/>
          <w:rtl/>
        </w:rPr>
        <w:t>اعطيت واصرف عنا برحمتك شر ما قضيت</w:t>
      </w:r>
    </w:p>
    <w:p w:rsidR="004F503B"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 xml:space="preserve">اللهم اجعل لنا </w:t>
      </w:r>
      <w:r w:rsidR="00044EB8" w:rsidRPr="00AD18D2">
        <w:rPr>
          <w:rFonts w:asciiTheme="minorBidi" w:hAnsiTheme="minorBidi"/>
          <w:color w:val="C45911" w:themeColor="accent2" w:themeShade="BF"/>
          <w:sz w:val="28"/>
          <w:szCs w:val="28"/>
          <w:rtl/>
        </w:rPr>
        <w:t xml:space="preserve">نورا </w:t>
      </w:r>
      <w:r w:rsidRPr="00AD18D2">
        <w:rPr>
          <w:rFonts w:asciiTheme="minorBidi" w:hAnsiTheme="minorBidi"/>
          <w:color w:val="C45911" w:themeColor="accent2" w:themeShade="BF"/>
          <w:sz w:val="28"/>
          <w:szCs w:val="28"/>
          <w:rtl/>
        </w:rPr>
        <w:t xml:space="preserve">في قلوبنا </w:t>
      </w:r>
      <w:r w:rsidR="00044EB8" w:rsidRPr="00AD18D2">
        <w:rPr>
          <w:rFonts w:asciiTheme="minorBidi" w:hAnsiTheme="minorBidi"/>
          <w:color w:val="C45911" w:themeColor="accent2" w:themeShade="BF"/>
          <w:sz w:val="28"/>
          <w:szCs w:val="28"/>
          <w:rtl/>
        </w:rPr>
        <w:t>و</w:t>
      </w:r>
      <w:r w:rsidRPr="00AD18D2">
        <w:rPr>
          <w:rFonts w:asciiTheme="minorBidi" w:hAnsiTheme="minorBidi"/>
          <w:color w:val="C45911" w:themeColor="accent2" w:themeShade="BF"/>
          <w:sz w:val="28"/>
          <w:szCs w:val="28"/>
          <w:rtl/>
        </w:rPr>
        <w:t xml:space="preserve"> ابصارنا </w:t>
      </w:r>
      <w:r w:rsidR="00044EB8" w:rsidRPr="00AD18D2">
        <w:rPr>
          <w:rFonts w:asciiTheme="minorBidi" w:hAnsiTheme="minorBidi"/>
          <w:color w:val="C45911" w:themeColor="accent2" w:themeShade="BF"/>
          <w:sz w:val="28"/>
          <w:szCs w:val="28"/>
          <w:rtl/>
        </w:rPr>
        <w:t>و</w:t>
      </w:r>
      <w:r w:rsidRPr="00AD18D2">
        <w:rPr>
          <w:rFonts w:asciiTheme="minorBidi" w:hAnsiTheme="minorBidi"/>
          <w:color w:val="C45911" w:themeColor="accent2" w:themeShade="BF"/>
          <w:sz w:val="28"/>
          <w:szCs w:val="28"/>
          <w:rtl/>
        </w:rPr>
        <w:t xml:space="preserve">اسماعنا </w:t>
      </w:r>
      <w:r w:rsidR="00E179AD" w:rsidRPr="00AD18D2">
        <w:rPr>
          <w:rFonts w:asciiTheme="minorBidi" w:hAnsiTheme="minorBidi"/>
          <w:color w:val="C45911" w:themeColor="accent2" w:themeShade="BF"/>
          <w:sz w:val="28"/>
          <w:szCs w:val="28"/>
          <w:rtl/>
        </w:rPr>
        <w:t>و</w:t>
      </w:r>
      <w:r w:rsidRPr="00AD18D2">
        <w:rPr>
          <w:rFonts w:asciiTheme="minorBidi" w:hAnsiTheme="minorBidi"/>
          <w:color w:val="C45911" w:themeColor="accent2" w:themeShade="BF"/>
          <w:sz w:val="28"/>
          <w:szCs w:val="28"/>
          <w:rtl/>
        </w:rPr>
        <w:t xml:space="preserve">وجوهنا </w:t>
      </w:r>
      <w:r w:rsidR="00E179AD" w:rsidRPr="00AD18D2">
        <w:rPr>
          <w:rFonts w:asciiTheme="minorBidi" w:hAnsiTheme="minorBidi"/>
          <w:color w:val="C45911" w:themeColor="accent2" w:themeShade="BF"/>
          <w:sz w:val="28"/>
          <w:szCs w:val="28"/>
          <w:rtl/>
        </w:rPr>
        <w:t>و</w:t>
      </w:r>
      <w:r w:rsidRPr="00AD18D2">
        <w:rPr>
          <w:rFonts w:asciiTheme="minorBidi" w:hAnsiTheme="minorBidi"/>
          <w:color w:val="C45911" w:themeColor="accent2" w:themeShade="BF"/>
          <w:sz w:val="28"/>
          <w:szCs w:val="28"/>
          <w:rtl/>
        </w:rPr>
        <w:t xml:space="preserve"> السنتنا </w:t>
      </w:r>
      <w:r w:rsidR="00E179AD" w:rsidRPr="00AD18D2">
        <w:rPr>
          <w:rFonts w:asciiTheme="minorBidi" w:hAnsiTheme="minorBidi"/>
          <w:color w:val="C45911" w:themeColor="accent2" w:themeShade="BF"/>
          <w:sz w:val="28"/>
          <w:szCs w:val="28"/>
          <w:rtl/>
        </w:rPr>
        <w:t>و</w:t>
      </w:r>
      <w:r w:rsidRPr="00AD18D2">
        <w:rPr>
          <w:rFonts w:asciiTheme="minorBidi" w:hAnsiTheme="minorBidi"/>
          <w:color w:val="C45911" w:themeColor="accent2" w:themeShade="BF"/>
          <w:sz w:val="28"/>
          <w:szCs w:val="28"/>
          <w:rtl/>
        </w:rPr>
        <w:t xml:space="preserve"> اقلامنا </w:t>
      </w:r>
      <w:r w:rsidR="00E179AD" w:rsidRPr="00AD18D2">
        <w:rPr>
          <w:rFonts w:asciiTheme="minorBidi" w:hAnsiTheme="minorBidi"/>
          <w:color w:val="C45911" w:themeColor="accent2" w:themeShade="BF"/>
          <w:sz w:val="28"/>
          <w:szCs w:val="28"/>
          <w:rtl/>
        </w:rPr>
        <w:t xml:space="preserve">واجعل </w:t>
      </w:r>
      <w:r w:rsidR="006B6860" w:rsidRPr="00AD18D2">
        <w:rPr>
          <w:rFonts w:asciiTheme="minorBidi" w:hAnsiTheme="minorBidi"/>
          <w:color w:val="C45911" w:themeColor="accent2" w:themeShade="BF"/>
          <w:sz w:val="28"/>
          <w:szCs w:val="28"/>
          <w:rtl/>
        </w:rPr>
        <w:t xml:space="preserve">لنا </w:t>
      </w:r>
      <w:r w:rsidRPr="00AD18D2">
        <w:rPr>
          <w:rFonts w:asciiTheme="minorBidi" w:hAnsiTheme="minorBidi"/>
          <w:color w:val="C45911" w:themeColor="accent2" w:themeShade="BF"/>
          <w:sz w:val="28"/>
          <w:szCs w:val="28"/>
          <w:rtl/>
        </w:rPr>
        <w:t xml:space="preserve">نورا حياتنا </w:t>
      </w:r>
      <w:r w:rsidR="006B6860" w:rsidRPr="00AD18D2">
        <w:rPr>
          <w:rFonts w:asciiTheme="minorBidi" w:hAnsiTheme="minorBidi"/>
          <w:color w:val="C45911" w:themeColor="accent2" w:themeShade="BF"/>
          <w:sz w:val="28"/>
          <w:szCs w:val="28"/>
          <w:rtl/>
        </w:rPr>
        <w:t>و</w:t>
      </w:r>
      <w:r w:rsidRPr="00AD18D2">
        <w:rPr>
          <w:rFonts w:asciiTheme="minorBidi" w:hAnsiTheme="minorBidi"/>
          <w:color w:val="C45911" w:themeColor="accent2" w:themeShade="BF"/>
          <w:sz w:val="28"/>
          <w:szCs w:val="28"/>
          <w:rtl/>
        </w:rPr>
        <w:t xml:space="preserve">قبورنا  و يوم </w:t>
      </w:r>
      <w:r w:rsidR="005A006C" w:rsidRPr="00AD18D2">
        <w:rPr>
          <w:rFonts w:asciiTheme="minorBidi" w:hAnsiTheme="minorBidi"/>
          <w:color w:val="C45911" w:themeColor="accent2" w:themeShade="BF"/>
          <w:sz w:val="28"/>
          <w:szCs w:val="28"/>
          <w:rtl/>
        </w:rPr>
        <w:t>حشرنا</w:t>
      </w:r>
      <w:r w:rsidRPr="00AD18D2">
        <w:rPr>
          <w:rFonts w:asciiTheme="minorBidi" w:hAnsiTheme="minorBidi"/>
          <w:color w:val="C45911" w:themeColor="accent2" w:themeShade="BF"/>
          <w:sz w:val="28"/>
          <w:szCs w:val="28"/>
          <w:rtl/>
        </w:rPr>
        <w:t xml:space="preserve"> و </w:t>
      </w:r>
      <w:r w:rsidR="00BC1029" w:rsidRPr="00AD18D2">
        <w:rPr>
          <w:rFonts w:asciiTheme="minorBidi" w:hAnsiTheme="minorBidi"/>
          <w:color w:val="C45911" w:themeColor="accent2" w:themeShade="BF"/>
          <w:sz w:val="28"/>
          <w:szCs w:val="28"/>
          <w:rtl/>
        </w:rPr>
        <w:t xml:space="preserve">عبورنا </w:t>
      </w:r>
      <w:r w:rsidRPr="00AD18D2">
        <w:rPr>
          <w:rFonts w:asciiTheme="minorBidi" w:hAnsiTheme="minorBidi"/>
          <w:color w:val="C45911" w:themeColor="accent2" w:themeShade="BF"/>
          <w:sz w:val="28"/>
          <w:szCs w:val="28"/>
          <w:rtl/>
        </w:rPr>
        <w:t xml:space="preserve">على السراط نورا و يوم </w:t>
      </w:r>
      <w:r w:rsidR="00C4027B" w:rsidRPr="00AD18D2">
        <w:rPr>
          <w:rFonts w:asciiTheme="minorBidi" w:hAnsiTheme="minorBidi"/>
          <w:color w:val="C45911" w:themeColor="accent2" w:themeShade="BF"/>
          <w:sz w:val="28"/>
          <w:szCs w:val="28"/>
          <w:rtl/>
        </w:rPr>
        <w:t>تدخلنا</w:t>
      </w:r>
      <w:r w:rsidRPr="00AD18D2">
        <w:rPr>
          <w:rFonts w:asciiTheme="minorBidi" w:hAnsiTheme="minorBidi"/>
          <w:color w:val="C45911" w:themeColor="accent2" w:themeShade="BF"/>
          <w:sz w:val="28"/>
          <w:szCs w:val="28"/>
          <w:rtl/>
        </w:rPr>
        <w:t xml:space="preserve"> الجنة </w:t>
      </w:r>
      <w:r w:rsidR="00C4027B" w:rsidRPr="00AD18D2">
        <w:rPr>
          <w:rFonts w:asciiTheme="minorBidi" w:hAnsiTheme="minorBidi"/>
          <w:color w:val="C45911" w:themeColor="accent2" w:themeShade="BF"/>
          <w:sz w:val="28"/>
          <w:szCs w:val="28"/>
          <w:rtl/>
        </w:rPr>
        <w:t xml:space="preserve">انت </w:t>
      </w:r>
      <w:r w:rsidR="00170EE8" w:rsidRPr="00AD18D2">
        <w:rPr>
          <w:rFonts w:asciiTheme="minorBidi" w:hAnsiTheme="minorBidi"/>
          <w:color w:val="C45911" w:themeColor="accent2" w:themeShade="BF"/>
          <w:sz w:val="28"/>
          <w:szCs w:val="28"/>
          <w:rtl/>
        </w:rPr>
        <w:t>نور السماوات والأرض سبحانك.</w:t>
      </w:r>
    </w:p>
    <w:p w:rsidR="00170EE8" w:rsidRPr="00AD18D2" w:rsidRDefault="00170EE8" w:rsidP="004A12C4">
      <w:pPr>
        <w:bidi/>
        <w:ind w:left="360"/>
        <w:rPr>
          <w:rFonts w:asciiTheme="minorBidi" w:hAnsiTheme="minorBidi"/>
          <w:color w:val="C45911" w:themeColor="accent2" w:themeShade="BF"/>
          <w:sz w:val="28"/>
          <w:szCs w:val="28"/>
          <w:rtl/>
        </w:rPr>
      </w:pPr>
    </w:p>
    <w:p w:rsidR="004F503B"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AD18D2" w:rsidRDefault="00C4362C" w:rsidP="004A12C4">
      <w:pPr>
        <w:bidi/>
        <w:ind w:left="360"/>
        <w:rPr>
          <w:rFonts w:asciiTheme="minorBidi" w:hAnsiTheme="minorBidi"/>
          <w:color w:val="C45911" w:themeColor="accent2" w:themeShade="BF"/>
          <w:sz w:val="28"/>
          <w:szCs w:val="28"/>
          <w:rtl/>
        </w:rPr>
      </w:pPr>
    </w:p>
    <w:p w:rsidR="004F503B"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اللهم ارحم موتانا و موتي المسلمين اللهم اغفرلهم وا</w:t>
      </w:r>
      <w:r w:rsidR="00E77A8D" w:rsidRPr="00AD18D2">
        <w:rPr>
          <w:rFonts w:asciiTheme="minorBidi" w:hAnsiTheme="minorBidi"/>
          <w:color w:val="C45911" w:themeColor="accent2" w:themeShade="BF"/>
          <w:sz w:val="28"/>
          <w:szCs w:val="28"/>
          <w:rtl/>
        </w:rPr>
        <w:t>ر</w:t>
      </w:r>
      <w:r w:rsidRPr="00AD18D2">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AD18D2">
        <w:rPr>
          <w:rFonts w:asciiTheme="minorBidi" w:hAnsiTheme="minorBidi"/>
          <w:color w:val="C45911" w:themeColor="accent2" w:themeShade="BF"/>
          <w:sz w:val="28"/>
          <w:szCs w:val="28"/>
          <w:rtl/>
        </w:rPr>
        <w:t xml:space="preserve"> </w:t>
      </w:r>
      <w:r w:rsidR="00431BEB" w:rsidRPr="00AD18D2">
        <w:rPr>
          <w:rFonts w:asciiTheme="minorBidi" w:hAnsiTheme="minorBidi"/>
          <w:color w:val="C45911" w:themeColor="accent2" w:themeShade="BF"/>
          <w:sz w:val="28"/>
          <w:szCs w:val="28"/>
          <w:rtl/>
        </w:rPr>
        <w:t>اللهم</w:t>
      </w:r>
      <w:r w:rsidRPr="00AD18D2">
        <w:rPr>
          <w:rFonts w:asciiTheme="minorBidi" w:hAnsiTheme="minorBidi"/>
          <w:color w:val="C45911" w:themeColor="accent2" w:themeShade="BF"/>
          <w:sz w:val="28"/>
          <w:szCs w:val="28"/>
          <w:rtl/>
        </w:rPr>
        <w:t xml:space="preserve"> </w:t>
      </w:r>
      <w:r w:rsidR="00431BEB" w:rsidRPr="00AD18D2">
        <w:rPr>
          <w:rFonts w:asciiTheme="minorBidi" w:hAnsiTheme="minorBidi"/>
          <w:color w:val="C45911" w:themeColor="accent2" w:themeShade="BF"/>
          <w:sz w:val="28"/>
          <w:szCs w:val="28"/>
          <w:rtl/>
        </w:rPr>
        <w:t xml:space="preserve">ابدلهم دارا خيرا من دارهم </w:t>
      </w:r>
      <w:r w:rsidR="003C5D4C" w:rsidRPr="00AD18D2">
        <w:rPr>
          <w:rFonts w:asciiTheme="minorBidi" w:hAnsiTheme="minorBidi"/>
          <w:color w:val="C45911" w:themeColor="accent2" w:themeShade="BF"/>
          <w:sz w:val="28"/>
          <w:szCs w:val="28"/>
          <w:rtl/>
        </w:rPr>
        <w:t xml:space="preserve">واهلا خيرا من اهلهم اللهم اجعل قبورهم </w:t>
      </w:r>
      <w:r w:rsidR="009220BA" w:rsidRPr="00AD18D2">
        <w:rPr>
          <w:rFonts w:asciiTheme="minorBidi" w:hAnsiTheme="minorBidi"/>
          <w:color w:val="C45911" w:themeColor="accent2" w:themeShade="BF"/>
          <w:sz w:val="28"/>
          <w:szCs w:val="28"/>
          <w:rtl/>
        </w:rPr>
        <w:t xml:space="preserve">روضات من رياض الجنة. </w:t>
      </w:r>
    </w:p>
    <w:p w:rsidR="00C4362C" w:rsidRPr="00AD18D2" w:rsidRDefault="00C4362C" w:rsidP="004A12C4">
      <w:pPr>
        <w:bidi/>
        <w:ind w:left="360"/>
        <w:rPr>
          <w:rFonts w:asciiTheme="minorBidi" w:hAnsiTheme="minorBidi"/>
          <w:color w:val="C45911" w:themeColor="accent2" w:themeShade="BF"/>
          <w:sz w:val="28"/>
          <w:szCs w:val="28"/>
          <w:rtl/>
        </w:rPr>
      </w:pPr>
    </w:p>
    <w:p w:rsidR="004F503B" w:rsidRPr="00AD18D2" w:rsidRDefault="004F503B"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اللهم أعنا على شكرك و ذكرك و حسن عبادتك</w:t>
      </w:r>
    </w:p>
    <w:p w:rsidR="00437BFA" w:rsidRPr="00AD18D2" w:rsidRDefault="00437BFA" w:rsidP="004A12C4">
      <w:pPr>
        <w:bidi/>
        <w:ind w:left="360"/>
        <w:rPr>
          <w:rFonts w:asciiTheme="minorBidi" w:hAnsiTheme="minorBidi"/>
          <w:color w:val="C45911" w:themeColor="accent2" w:themeShade="BF"/>
          <w:sz w:val="28"/>
          <w:szCs w:val="28"/>
        </w:rPr>
      </w:pPr>
    </w:p>
    <w:p w:rsidR="00E128CE" w:rsidRPr="00AD18D2" w:rsidRDefault="00E128CE"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 xml:space="preserve">اللهم ادفع عنا الوباء والربا </w:t>
      </w:r>
      <w:r w:rsidR="00C17559" w:rsidRPr="00AD18D2">
        <w:rPr>
          <w:rFonts w:asciiTheme="minorBidi" w:hAnsiTheme="minorBidi"/>
          <w:color w:val="C45911" w:themeColor="accent2" w:themeShade="BF"/>
          <w:sz w:val="28"/>
          <w:szCs w:val="28"/>
          <w:rtl/>
        </w:rPr>
        <w:t xml:space="preserve">والغلاء </w:t>
      </w:r>
      <w:r w:rsidRPr="00AD18D2">
        <w:rPr>
          <w:rFonts w:asciiTheme="minorBidi" w:hAnsiTheme="minorBidi"/>
          <w:color w:val="C45911" w:themeColor="accent2" w:themeShade="BF"/>
          <w:sz w:val="28"/>
          <w:szCs w:val="28"/>
          <w:rtl/>
        </w:rPr>
        <w:t xml:space="preserve">و الزنا والزلازل والقلاقل و الفتن ما ظهر منها وما بطن </w:t>
      </w:r>
    </w:p>
    <w:p w:rsidR="00E128CE" w:rsidRPr="00AD18D2" w:rsidRDefault="00E128CE" w:rsidP="004A12C4">
      <w:pPr>
        <w:bidi/>
        <w:ind w:left="360"/>
        <w:rPr>
          <w:rFonts w:asciiTheme="minorBidi" w:hAnsiTheme="minorBidi"/>
          <w:color w:val="C45911" w:themeColor="accent2" w:themeShade="BF"/>
          <w:sz w:val="28"/>
          <w:szCs w:val="28"/>
        </w:rPr>
      </w:pPr>
    </w:p>
    <w:p w:rsidR="00EB3B97" w:rsidRPr="00AD18D2" w:rsidRDefault="00EB3B97"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 xml:space="preserve">ربنا هب لنا من ازواجنا </w:t>
      </w:r>
      <w:r w:rsidR="007B3C6D" w:rsidRPr="00AD18D2">
        <w:rPr>
          <w:rFonts w:asciiTheme="minorBidi" w:hAnsiTheme="minorBidi"/>
          <w:color w:val="C45911" w:themeColor="accent2" w:themeShade="BF"/>
          <w:sz w:val="28"/>
          <w:szCs w:val="28"/>
          <w:rtl/>
        </w:rPr>
        <w:t>وذرياتنا قرة اعين واجعلنا للمتقين اماما</w:t>
      </w:r>
    </w:p>
    <w:p w:rsidR="007B3C6D" w:rsidRPr="00AD18D2" w:rsidRDefault="007B3C6D"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 xml:space="preserve">رب اجعل هذا البلد آمنا و سائر بلاد المسلمين </w:t>
      </w:r>
    </w:p>
    <w:p w:rsidR="007B3C6D" w:rsidRPr="00AD18D2" w:rsidRDefault="007B3C6D" w:rsidP="004A12C4">
      <w:pPr>
        <w:bidi/>
        <w:ind w:left="360"/>
        <w:rPr>
          <w:rFonts w:asciiTheme="minorBidi" w:hAnsiTheme="minorBidi"/>
          <w:color w:val="C45911" w:themeColor="accent2" w:themeShade="BF"/>
          <w:sz w:val="28"/>
          <w:szCs w:val="28"/>
        </w:rPr>
      </w:pPr>
    </w:p>
    <w:p w:rsidR="00437BFA" w:rsidRPr="00AD18D2" w:rsidRDefault="00437BFA"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AD18D2" w:rsidRDefault="00CB50DF"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اللهم</w:t>
      </w:r>
      <w:r w:rsidR="00F42BC2" w:rsidRPr="00AD18D2">
        <w:rPr>
          <w:rFonts w:asciiTheme="minorBidi" w:hAnsiTheme="minorBidi"/>
          <w:color w:val="C45911" w:themeColor="accent2" w:themeShade="BF"/>
          <w:sz w:val="28"/>
          <w:szCs w:val="28"/>
          <w:rtl/>
        </w:rPr>
        <w:t xml:space="preserve"> انصر من نصر ال</w:t>
      </w:r>
      <w:r w:rsidR="00AB769E" w:rsidRPr="00AD18D2">
        <w:rPr>
          <w:rFonts w:asciiTheme="minorBidi" w:hAnsiTheme="minorBidi"/>
          <w:color w:val="C45911" w:themeColor="accent2" w:themeShade="BF"/>
          <w:sz w:val="28"/>
          <w:szCs w:val="28"/>
          <w:rtl/>
        </w:rPr>
        <w:t>مسلم</w:t>
      </w:r>
      <w:r w:rsidR="00F42BC2" w:rsidRPr="00AD18D2">
        <w:rPr>
          <w:rFonts w:asciiTheme="minorBidi" w:hAnsiTheme="minorBidi"/>
          <w:color w:val="C45911" w:themeColor="accent2" w:themeShade="BF"/>
          <w:sz w:val="28"/>
          <w:szCs w:val="28"/>
          <w:rtl/>
        </w:rPr>
        <w:t xml:space="preserve">ين </w:t>
      </w:r>
      <w:r w:rsidR="004D72B3" w:rsidRPr="00AD18D2">
        <w:rPr>
          <w:rFonts w:asciiTheme="minorBidi" w:hAnsiTheme="minorBidi"/>
          <w:color w:val="C45911" w:themeColor="accent2" w:themeShade="BF"/>
          <w:sz w:val="28"/>
          <w:szCs w:val="28"/>
          <w:rtl/>
        </w:rPr>
        <w:t xml:space="preserve">واخذل </w:t>
      </w:r>
      <w:r w:rsidR="00AB769E" w:rsidRPr="00AD18D2">
        <w:rPr>
          <w:rFonts w:asciiTheme="minorBidi" w:hAnsiTheme="minorBidi"/>
          <w:color w:val="C45911" w:themeColor="accent2" w:themeShade="BF"/>
          <w:sz w:val="28"/>
          <w:szCs w:val="28"/>
          <w:rtl/>
        </w:rPr>
        <w:t xml:space="preserve">من </w:t>
      </w:r>
      <w:r w:rsidR="009E5D8A" w:rsidRPr="00AD18D2">
        <w:rPr>
          <w:rFonts w:asciiTheme="minorBidi" w:hAnsiTheme="minorBidi"/>
          <w:color w:val="C45911" w:themeColor="accent2" w:themeShade="BF"/>
          <w:sz w:val="28"/>
          <w:szCs w:val="28"/>
          <w:rtl/>
        </w:rPr>
        <w:t xml:space="preserve">خذلهم </w:t>
      </w:r>
    </w:p>
    <w:p w:rsidR="00C81CE6" w:rsidRPr="00AD18D2" w:rsidRDefault="00E443D0"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 xml:space="preserve">اللهم اعز الاسلام والمسلمين واذل </w:t>
      </w:r>
      <w:r w:rsidR="001063FD" w:rsidRPr="00AD18D2">
        <w:rPr>
          <w:rFonts w:asciiTheme="minorBidi" w:hAnsiTheme="minorBidi"/>
          <w:color w:val="C45911" w:themeColor="accent2" w:themeShade="BF"/>
          <w:sz w:val="28"/>
          <w:szCs w:val="28"/>
          <w:rtl/>
        </w:rPr>
        <w:t xml:space="preserve">اهل الكفر والنفاق </w:t>
      </w:r>
      <w:r w:rsidR="007A3099" w:rsidRPr="00AD18D2">
        <w:rPr>
          <w:rFonts w:asciiTheme="minorBidi" w:hAnsiTheme="minorBidi"/>
          <w:color w:val="C45911" w:themeColor="accent2" w:themeShade="BF"/>
          <w:sz w:val="28"/>
          <w:szCs w:val="28"/>
          <w:rtl/>
        </w:rPr>
        <w:t>والفاسقين</w:t>
      </w:r>
    </w:p>
    <w:p w:rsidR="00FB152B" w:rsidRPr="00AD18D2" w:rsidRDefault="00FB152B" w:rsidP="004A12C4">
      <w:pPr>
        <w:bidi/>
        <w:ind w:left="360"/>
        <w:rPr>
          <w:rFonts w:asciiTheme="minorBidi" w:hAnsiTheme="minorBidi"/>
          <w:color w:val="C45911" w:themeColor="accent2" w:themeShade="BF"/>
          <w:sz w:val="28"/>
          <w:szCs w:val="28"/>
          <w:rtl/>
        </w:rPr>
      </w:pPr>
    </w:p>
    <w:p w:rsidR="009740EB" w:rsidRPr="00AD18D2" w:rsidRDefault="009740EB" w:rsidP="004A12C4">
      <w:pPr>
        <w:bidi/>
        <w:ind w:left="360"/>
        <w:rPr>
          <w:rFonts w:asciiTheme="minorBidi" w:eastAsia="Times New Roman" w:hAnsiTheme="minorBidi"/>
          <w:color w:val="363636"/>
          <w:sz w:val="28"/>
          <w:szCs w:val="28"/>
          <w:shd w:val="clear" w:color="auto" w:fill="FAFAFA"/>
          <w:rtl/>
        </w:rPr>
      </w:pPr>
      <w:r w:rsidRPr="00AD18D2">
        <w:rPr>
          <w:rFonts w:asciiTheme="minorBidi" w:eastAsia="Times New Roman" w:hAnsiTheme="minorBidi"/>
          <w:color w:val="363636"/>
          <w:sz w:val="28"/>
          <w:szCs w:val="28"/>
          <w:shd w:val="clear" w:color="auto" w:fill="FAFAFA"/>
          <w:rtl/>
        </w:rPr>
        <w:t xml:space="preserve">اللهم بلغنا </w:t>
      </w:r>
      <w:r w:rsidR="00A31023" w:rsidRPr="00AD18D2">
        <w:rPr>
          <w:rFonts w:asciiTheme="minorBidi" w:eastAsia="Times New Roman" w:hAnsiTheme="minorBidi"/>
          <w:color w:val="363636"/>
          <w:sz w:val="28"/>
          <w:szCs w:val="28"/>
          <w:shd w:val="clear" w:color="auto" w:fill="FAFAFA"/>
          <w:rtl/>
        </w:rPr>
        <w:t xml:space="preserve">ليلة </w:t>
      </w:r>
      <w:r w:rsidR="00A51DD7" w:rsidRPr="00AD18D2">
        <w:rPr>
          <w:rFonts w:asciiTheme="minorBidi" w:eastAsia="Times New Roman" w:hAnsiTheme="minorBidi"/>
          <w:color w:val="363636"/>
          <w:sz w:val="28"/>
          <w:szCs w:val="28"/>
          <w:shd w:val="clear" w:color="auto" w:fill="FAFAFA"/>
          <w:rtl/>
        </w:rPr>
        <w:t>القدر</w:t>
      </w:r>
      <w:r w:rsidRPr="00AD18D2">
        <w:rPr>
          <w:rFonts w:asciiTheme="minorBidi" w:eastAsia="Times New Roman" w:hAnsiTheme="minorBidi"/>
          <w:color w:val="363636"/>
          <w:sz w:val="28"/>
          <w:szCs w:val="28"/>
          <w:shd w:val="clear" w:color="auto" w:fill="FAFAFA"/>
          <w:rtl/>
        </w:rPr>
        <w:t xml:space="preserve"> </w:t>
      </w:r>
    </w:p>
    <w:p w:rsidR="009740EB" w:rsidRPr="00AD18D2" w:rsidRDefault="009740EB" w:rsidP="004A12C4">
      <w:pPr>
        <w:bidi/>
        <w:ind w:left="360"/>
        <w:rPr>
          <w:rFonts w:asciiTheme="minorBidi" w:eastAsia="Times New Roman" w:hAnsiTheme="minorBidi"/>
          <w:color w:val="363636"/>
          <w:sz w:val="28"/>
          <w:szCs w:val="28"/>
          <w:shd w:val="clear" w:color="auto" w:fill="FAFAFA"/>
          <w:rtl/>
        </w:rPr>
      </w:pPr>
      <w:r w:rsidRPr="00AD18D2">
        <w:rPr>
          <w:rFonts w:asciiTheme="minorBidi" w:eastAsia="Times New Roman" w:hAnsiTheme="minorBidi"/>
          <w:color w:val="363636"/>
          <w:sz w:val="28"/>
          <w:szCs w:val="28"/>
          <w:shd w:val="clear" w:color="auto" w:fill="FAFAFA"/>
          <w:rtl/>
        </w:rPr>
        <w:t xml:space="preserve">اللهم بلغنا </w:t>
      </w:r>
      <w:r w:rsidR="00A51DD7" w:rsidRPr="00AD18D2">
        <w:rPr>
          <w:rFonts w:asciiTheme="minorBidi" w:eastAsia="Times New Roman" w:hAnsiTheme="minorBidi"/>
          <w:color w:val="363636"/>
          <w:sz w:val="28"/>
          <w:szCs w:val="28"/>
          <w:shd w:val="clear" w:color="auto" w:fill="FAFAFA"/>
          <w:rtl/>
        </w:rPr>
        <w:t>ليلة القدر</w:t>
      </w:r>
      <w:r w:rsidRPr="00AD18D2">
        <w:rPr>
          <w:rFonts w:asciiTheme="minorBidi" w:eastAsia="Times New Roman" w:hAnsiTheme="minorBidi"/>
          <w:color w:val="363636"/>
          <w:sz w:val="28"/>
          <w:szCs w:val="28"/>
          <w:shd w:val="clear" w:color="auto" w:fill="FAFAFA"/>
          <w:rtl/>
        </w:rPr>
        <w:t xml:space="preserve"> </w:t>
      </w:r>
    </w:p>
    <w:p w:rsidR="009740EB" w:rsidRPr="00AD18D2" w:rsidRDefault="009740EB" w:rsidP="004A12C4">
      <w:pPr>
        <w:bidi/>
        <w:ind w:left="360"/>
        <w:rPr>
          <w:rFonts w:asciiTheme="minorBidi" w:eastAsia="Times New Roman" w:hAnsiTheme="minorBidi"/>
          <w:color w:val="363636"/>
          <w:sz w:val="28"/>
          <w:szCs w:val="28"/>
          <w:shd w:val="clear" w:color="auto" w:fill="FAFAFA"/>
          <w:rtl/>
        </w:rPr>
      </w:pPr>
      <w:r w:rsidRPr="00AD18D2">
        <w:rPr>
          <w:rFonts w:asciiTheme="minorBidi" w:eastAsia="Times New Roman" w:hAnsiTheme="minorBidi"/>
          <w:color w:val="363636"/>
          <w:sz w:val="28"/>
          <w:szCs w:val="28"/>
          <w:shd w:val="clear" w:color="auto" w:fill="FAFAFA"/>
          <w:rtl/>
        </w:rPr>
        <w:t xml:space="preserve">اللهم بلغنا </w:t>
      </w:r>
      <w:r w:rsidR="00A51DD7" w:rsidRPr="00AD18D2">
        <w:rPr>
          <w:rFonts w:asciiTheme="minorBidi" w:eastAsia="Times New Roman" w:hAnsiTheme="minorBidi"/>
          <w:color w:val="363636"/>
          <w:sz w:val="28"/>
          <w:szCs w:val="28"/>
          <w:shd w:val="clear" w:color="auto" w:fill="FAFAFA"/>
          <w:rtl/>
        </w:rPr>
        <w:t>ليلة القدر</w:t>
      </w:r>
    </w:p>
    <w:p w:rsidR="009740EB" w:rsidRPr="00AD18D2" w:rsidRDefault="009740EB" w:rsidP="004A12C4">
      <w:pPr>
        <w:bidi/>
        <w:ind w:left="360"/>
        <w:rPr>
          <w:rFonts w:asciiTheme="minorBidi" w:eastAsia="Times New Roman" w:hAnsiTheme="minorBidi"/>
          <w:color w:val="363636"/>
          <w:sz w:val="28"/>
          <w:szCs w:val="28"/>
          <w:shd w:val="clear" w:color="auto" w:fill="FAFAFA"/>
          <w:rtl/>
        </w:rPr>
      </w:pPr>
      <w:r w:rsidRPr="00AD18D2">
        <w:rPr>
          <w:rFonts w:asciiTheme="minorBidi" w:eastAsia="Times New Roman" w:hAnsiTheme="minorBidi"/>
          <w:color w:val="363636"/>
          <w:sz w:val="28"/>
          <w:szCs w:val="28"/>
          <w:shd w:val="clear" w:color="auto" w:fill="FAFAFA"/>
          <w:rtl/>
        </w:rPr>
        <w:t xml:space="preserve">ونحن في امن وأمان وسلامة واسلام و </w:t>
      </w:r>
      <w:r w:rsidR="00A0777C" w:rsidRPr="00AD18D2">
        <w:rPr>
          <w:rFonts w:asciiTheme="minorBidi" w:eastAsia="Times New Roman" w:hAnsiTheme="minorBidi"/>
          <w:color w:val="363636"/>
          <w:sz w:val="28"/>
          <w:szCs w:val="28"/>
          <w:shd w:val="clear" w:color="auto" w:fill="FAFAFA"/>
          <w:rtl/>
        </w:rPr>
        <w:t xml:space="preserve">خير وعافية واطمئنان </w:t>
      </w:r>
    </w:p>
    <w:p w:rsidR="00CA0098" w:rsidRPr="00AD18D2" w:rsidRDefault="00CA0098" w:rsidP="004A12C4">
      <w:pPr>
        <w:bidi/>
        <w:ind w:left="360"/>
        <w:rPr>
          <w:rFonts w:asciiTheme="minorBidi" w:eastAsia="Times New Roman" w:hAnsiTheme="minorBidi"/>
          <w:color w:val="363636"/>
          <w:sz w:val="28"/>
          <w:szCs w:val="28"/>
          <w:shd w:val="clear" w:color="auto" w:fill="FAFAFA"/>
          <w:rtl/>
        </w:rPr>
      </w:pPr>
      <w:r w:rsidRPr="00AD18D2">
        <w:rPr>
          <w:rFonts w:asciiTheme="minorBidi" w:eastAsia="Times New Roman" w:hAnsiTheme="minorBidi"/>
          <w:color w:val="363636"/>
          <w:sz w:val="28"/>
          <w:szCs w:val="28"/>
          <w:shd w:val="clear" w:color="auto" w:fill="FAFAFA"/>
          <w:rtl/>
        </w:rPr>
        <w:t xml:space="preserve">يا رحيم يا رحمن </w:t>
      </w:r>
    </w:p>
    <w:p w:rsidR="00CA0098" w:rsidRPr="00AD18D2" w:rsidRDefault="00CA0098" w:rsidP="004A12C4">
      <w:pPr>
        <w:bidi/>
        <w:ind w:left="360"/>
        <w:rPr>
          <w:rFonts w:asciiTheme="minorBidi" w:eastAsia="Times New Roman" w:hAnsiTheme="minorBidi"/>
          <w:color w:val="363636"/>
          <w:sz w:val="28"/>
          <w:szCs w:val="28"/>
          <w:shd w:val="clear" w:color="auto" w:fill="FAFAFA"/>
          <w:rtl/>
        </w:rPr>
      </w:pP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ربنا تقبل منا إنك أنت السميع العليم .</w:t>
      </w:r>
    </w:p>
    <w:p w:rsidR="00B63DFF" w:rsidRPr="00AD18D2" w:rsidRDefault="00B63DFF" w:rsidP="004A12C4">
      <w:pPr>
        <w:bidi/>
        <w:ind w:left="360"/>
        <w:rPr>
          <w:rFonts w:asciiTheme="minorBidi" w:hAnsiTheme="minorBidi"/>
          <w:color w:val="C45911" w:themeColor="accent2" w:themeShade="BF"/>
          <w:sz w:val="28"/>
          <w:szCs w:val="28"/>
        </w:rPr>
      </w:pPr>
    </w:p>
    <w:p w:rsidR="00507444" w:rsidRPr="00AD18D2" w:rsidRDefault="00507444"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 xml:space="preserve">واغفر لنا انك انت الغفور الرحيم </w:t>
      </w:r>
    </w:p>
    <w:p w:rsidR="00507444" w:rsidRPr="00AD18D2" w:rsidRDefault="009A08A3" w:rsidP="004A12C4">
      <w:pPr>
        <w:bidi/>
        <w:ind w:left="360"/>
        <w:rPr>
          <w:rFonts w:asciiTheme="minorBidi" w:hAnsiTheme="minorBidi"/>
          <w:color w:val="C45911" w:themeColor="accent2" w:themeShade="BF"/>
          <w:sz w:val="28"/>
          <w:szCs w:val="28"/>
        </w:rPr>
      </w:pPr>
      <w:r w:rsidRPr="00AD18D2">
        <w:rPr>
          <w:rFonts w:asciiTheme="minorBidi" w:hAnsiTheme="minorBidi"/>
          <w:color w:val="C45911" w:themeColor="accent2" w:themeShade="BF"/>
          <w:sz w:val="28"/>
          <w:szCs w:val="28"/>
          <w:rtl/>
        </w:rPr>
        <w:t>و تب علينا انك انت التواب الرحيم</w:t>
      </w:r>
    </w:p>
    <w:p w:rsidR="009A08A3" w:rsidRPr="00AD18D2" w:rsidRDefault="009A08A3" w:rsidP="004A12C4">
      <w:pPr>
        <w:bidi/>
        <w:ind w:left="360"/>
        <w:rPr>
          <w:rFonts w:asciiTheme="minorBidi" w:hAnsiTheme="minorBidi"/>
          <w:color w:val="C45911" w:themeColor="accent2" w:themeShade="BF"/>
          <w:sz w:val="28"/>
          <w:szCs w:val="28"/>
        </w:rPr>
      </w:pPr>
    </w:p>
    <w:p w:rsidR="004F503B" w:rsidRPr="00AD18D2" w:rsidRDefault="004F503B" w:rsidP="004A12C4">
      <w:pPr>
        <w:bidi/>
        <w:ind w:left="360"/>
        <w:rPr>
          <w:rFonts w:asciiTheme="minorBidi" w:hAnsiTheme="minorBidi"/>
          <w:color w:val="C45911" w:themeColor="accent2" w:themeShade="BF"/>
          <w:sz w:val="28"/>
          <w:szCs w:val="28"/>
          <w:rtl/>
        </w:rPr>
      </w:pPr>
      <w:r w:rsidRPr="00AD18D2">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AD18D2" w:rsidRDefault="004F503B" w:rsidP="004A12C4">
      <w:pPr>
        <w:bidi/>
        <w:rPr>
          <w:rFonts w:asciiTheme="minorBidi" w:hAnsiTheme="minorBidi"/>
          <w:color w:val="C45911" w:themeColor="accent2" w:themeShade="BF"/>
          <w:sz w:val="28"/>
          <w:szCs w:val="28"/>
          <w:rtl/>
        </w:rPr>
      </w:pPr>
    </w:p>
    <w:p w:rsidR="004F503B" w:rsidRPr="00AD18D2" w:rsidRDefault="004F503B" w:rsidP="004A12C4">
      <w:pPr>
        <w:bidi/>
        <w:rPr>
          <w:rFonts w:asciiTheme="minorBidi" w:hAnsiTheme="minorBidi"/>
          <w:sz w:val="28"/>
          <w:szCs w:val="28"/>
          <w:rtl/>
        </w:rPr>
      </w:pPr>
      <w:r w:rsidRPr="00AD18D2">
        <w:rPr>
          <w:rFonts w:asciiTheme="minorBidi" w:hAnsiTheme="minorBidi"/>
          <w:sz w:val="28"/>
          <w:szCs w:val="28"/>
          <w:rtl/>
        </w:rPr>
        <w:t>كتبها لكم محبكم العود</w:t>
      </w:r>
    </w:p>
    <w:p w:rsidR="004F503B" w:rsidRPr="00AD18D2" w:rsidRDefault="004F503B" w:rsidP="004A12C4">
      <w:pPr>
        <w:bidi/>
        <w:rPr>
          <w:rFonts w:asciiTheme="minorBidi" w:hAnsiTheme="minorBidi"/>
          <w:sz w:val="28"/>
          <w:szCs w:val="28"/>
          <w:rtl/>
        </w:rPr>
      </w:pPr>
      <w:r w:rsidRPr="00AD18D2">
        <w:rPr>
          <w:rFonts w:asciiTheme="minorBidi" w:hAnsiTheme="minorBidi"/>
          <w:sz w:val="28"/>
          <w:szCs w:val="28"/>
          <w:rtl/>
        </w:rPr>
        <w:t>لاحق محمد أحمد لاحق</w:t>
      </w:r>
    </w:p>
    <w:p w:rsidR="004F503B" w:rsidRPr="00AD18D2" w:rsidRDefault="004F503B" w:rsidP="004A12C4">
      <w:pPr>
        <w:bidi/>
        <w:rPr>
          <w:rFonts w:asciiTheme="minorBidi" w:hAnsiTheme="minorBidi"/>
          <w:sz w:val="28"/>
          <w:szCs w:val="28"/>
          <w:rtl/>
        </w:rPr>
      </w:pPr>
      <w:r w:rsidRPr="00AD18D2">
        <w:rPr>
          <w:rFonts w:asciiTheme="minorBidi" w:hAnsiTheme="minorBidi"/>
          <w:sz w:val="28"/>
          <w:szCs w:val="28"/>
          <w:rtl/>
        </w:rPr>
        <w:t>من حي الضباب بمدينة أَبْهَا البَهِيَّه</w:t>
      </w:r>
    </w:p>
    <w:p w:rsidR="004F503B" w:rsidRPr="00AD18D2" w:rsidRDefault="004F503B" w:rsidP="004A12C4">
      <w:pPr>
        <w:bidi/>
        <w:rPr>
          <w:rFonts w:asciiTheme="minorBidi" w:hAnsiTheme="minorBidi"/>
          <w:sz w:val="28"/>
          <w:szCs w:val="28"/>
          <w:rtl/>
        </w:rPr>
      </w:pPr>
      <w:r w:rsidRPr="00AD18D2">
        <w:rPr>
          <w:rFonts w:asciiTheme="minorBidi" w:hAnsiTheme="minorBidi"/>
          <w:sz w:val="28"/>
          <w:szCs w:val="28"/>
          <w:rtl/>
        </w:rPr>
        <w:t xml:space="preserve">مسجد حمزة بن عبدالمطلب رضي الله عنه </w:t>
      </w:r>
    </w:p>
    <w:p w:rsidR="002C4549" w:rsidRPr="00AD18D2" w:rsidRDefault="004F503B" w:rsidP="004A12C4">
      <w:pPr>
        <w:bidi/>
        <w:ind w:left="360"/>
        <w:rPr>
          <w:rFonts w:asciiTheme="minorBidi" w:hAnsiTheme="minorBidi"/>
          <w:sz w:val="28"/>
          <w:szCs w:val="28"/>
        </w:rPr>
      </w:pPr>
      <w:r w:rsidRPr="00AD18D2">
        <w:rPr>
          <w:rFonts w:asciiTheme="minorBidi" w:hAnsiTheme="minorBidi"/>
          <w:sz w:val="28"/>
          <w:szCs w:val="28"/>
          <w:rtl/>
        </w:rPr>
        <w:t>في</w:t>
      </w:r>
      <w:r w:rsidR="00D52DB6" w:rsidRPr="00AD18D2">
        <w:rPr>
          <w:rFonts w:asciiTheme="minorBidi" w:hAnsiTheme="minorBidi"/>
          <w:sz w:val="28"/>
          <w:szCs w:val="28"/>
          <w:rtl/>
        </w:rPr>
        <w:t xml:space="preserve"> </w:t>
      </w:r>
      <w:r w:rsidR="00F72769" w:rsidRPr="00AD18D2">
        <w:rPr>
          <w:rFonts w:asciiTheme="minorBidi" w:hAnsiTheme="minorBidi"/>
          <w:sz w:val="28"/>
          <w:szCs w:val="28"/>
          <w:rtl/>
        </w:rPr>
        <w:t>١٨</w:t>
      </w:r>
      <w:r w:rsidR="00927CBF" w:rsidRPr="00AD18D2">
        <w:rPr>
          <w:rFonts w:asciiTheme="minorBidi" w:hAnsiTheme="minorBidi"/>
          <w:sz w:val="28"/>
          <w:szCs w:val="28"/>
          <w:rtl/>
        </w:rPr>
        <w:t xml:space="preserve"> </w:t>
      </w:r>
      <w:r w:rsidR="0007127F" w:rsidRPr="00AD18D2">
        <w:rPr>
          <w:rFonts w:asciiTheme="minorBidi" w:hAnsiTheme="minorBidi"/>
          <w:sz w:val="28"/>
          <w:szCs w:val="28"/>
          <w:rtl/>
        </w:rPr>
        <w:t>رمضان</w:t>
      </w:r>
      <w:r w:rsidR="007B21B4" w:rsidRPr="00AD18D2">
        <w:rPr>
          <w:rFonts w:asciiTheme="minorBidi" w:hAnsiTheme="minorBidi"/>
          <w:sz w:val="28"/>
          <w:szCs w:val="28"/>
          <w:rtl/>
        </w:rPr>
        <w:t xml:space="preserve"> </w:t>
      </w:r>
      <w:r w:rsidRPr="00AD18D2">
        <w:rPr>
          <w:rFonts w:asciiTheme="minorBidi" w:hAnsiTheme="minorBidi"/>
          <w:sz w:val="28"/>
          <w:szCs w:val="28"/>
          <w:rtl/>
        </w:rPr>
        <w:t xml:space="preserve">١٤٤٢ </w:t>
      </w:r>
    </w:p>
    <w:sectPr w:rsidR="002C4549" w:rsidRPr="00AD18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8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220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76830"/>
    <w:multiLevelType w:val="hybridMultilevel"/>
    <w:tmpl w:val="832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164BB"/>
    <w:multiLevelType w:val="hybridMultilevel"/>
    <w:tmpl w:val="27DED73C"/>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7" w15:restartNumberingAfterBreak="0">
    <w:nsid w:val="234A777D"/>
    <w:multiLevelType w:val="hybridMultilevel"/>
    <w:tmpl w:val="8C86779E"/>
    <w:lvl w:ilvl="0" w:tplc="FFFFFFFF">
      <w:start w:val="1"/>
      <w:numFmt w:val="decimalFullWidth"/>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8664FB"/>
    <w:multiLevelType w:val="hybridMultilevel"/>
    <w:tmpl w:val="F09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47005"/>
    <w:multiLevelType w:val="hybridMultilevel"/>
    <w:tmpl w:val="7572311C"/>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0" w15:restartNumberingAfterBreak="0">
    <w:nsid w:val="3003137C"/>
    <w:multiLevelType w:val="hybridMultilevel"/>
    <w:tmpl w:val="7FB231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289796D"/>
    <w:multiLevelType w:val="hybridMultilevel"/>
    <w:tmpl w:val="4A1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759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324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611ED"/>
    <w:multiLevelType w:val="multilevel"/>
    <w:tmpl w:val="D7AC7F8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start w:val="1"/>
      <w:numFmt w:val="decimalFullWidt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E45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8929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9060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3E1133"/>
    <w:multiLevelType w:val="hybridMultilevel"/>
    <w:tmpl w:val="FBF22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A036AEC"/>
    <w:multiLevelType w:val="hybridMultilevel"/>
    <w:tmpl w:val="549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50D5D"/>
    <w:multiLevelType w:val="hybridMultilevel"/>
    <w:tmpl w:val="5B846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7405B8"/>
    <w:multiLevelType w:val="hybridMultilevel"/>
    <w:tmpl w:val="23E0CFF6"/>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2D7638"/>
    <w:multiLevelType w:val="hybridMultilevel"/>
    <w:tmpl w:val="2B62D0E6"/>
    <w:lvl w:ilvl="0" w:tplc="FFFFFFFF">
      <w:start w:val="1"/>
      <w:numFmt w:val="decimalFullWidth"/>
      <w:lvlText w:val="%1."/>
      <w:lvlJc w:val="left"/>
      <w:pPr>
        <w:ind w:left="581" w:hanging="360"/>
      </w:pPr>
      <w:rPr>
        <w:rFonts w:hint="default"/>
      </w:r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33" w15:restartNumberingAfterBreak="0">
    <w:nsid w:val="66621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A27E7"/>
    <w:multiLevelType w:val="hybridMultilevel"/>
    <w:tmpl w:val="2BF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C1B3F"/>
    <w:multiLevelType w:val="hybridMultilevel"/>
    <w:tmpl w:val="37B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352A9"/>
    <w:multiLevelType w:val="hybridMultilevel"/>
    <w:tmpl w:val="C77C5D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F12491"/>
    <w:multiLevelType w:val="hybridMultilevel"/>
    <w:tmpl w:val="33E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E6F3B"/>
    <w:multiLevelType w:val="hybridMultilevel"/>
    <w:tmpl w:val="1308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53A67"/>
    <w:multiLevelType w:val="hybridMultilevel"/>
    <w:tmpl w:val="88EEA2B0"/>
    <w:lvl w:ilvl="0" w:tplc="FFFFFFFF">
      <w:start w:val="1"/>
      <w:numFmt w:val="decimalFullWidth"/>
      <w:lvlText w:val="%1."/>
      <w:lvlJc w:val="left"/>
      <w:pPr>
        <w:ind w:left="1313" w:hanging="360"/>
      </w:pPr>
      <w:rPr>
        <w:rFonts w:hint="default"/>
      </w:r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num w:numId="1">
    <w:abstractNumId w:val="24"/>
  </w:num>
  <w:num w:numId="2">
    <w:abstractNumId w:val="16"/>
  </w:num>
  <w:num w:numId="3">
    <w:abstractNumId w:val="18"/>
  </w:num>
  <w:num w:numId="4">
    <w:abstractNumId w:val="31"/>
  </w:num>
  <w:num w:numId="5">
    <w:abstractNumId w:val="12"/>
  </w:num>
  <w:num w:numId="6">
    <w:abstractNumId w:val="19"/>
  </w:num>
  <w:num w:numId="7">
    <w:abstractNumId w:val="28"/>
  </w:num>
  <w:num w:numId="8">
    <w:abstractNumId w:val="22"/>
  </w:num>
  <w:num w:numId="9">
    <w:abstractNumId w:val="5"/>
  </w:num>
  <w:num w:numId="10">
    <w:abstractNumId w:val="15"/>
  </w:num>
  <w:num w:numId="11">
    <w:abstractNumId w:val="2"/>
  </w:num>
  <w:num w:numId="12">
    <w:abstractNumId w:val="39"/>
  </w:num>
  <w:num w:numId="13">
    <w:abstractNumId w:val="38"/>
  </w:num>
  <w:num w:numId="14">
    <w:abstractNumId w:val="17"/>
  </w:num>
  <w:num w:numId="15">
    <w:abstractNumId w:val="11"/>
  </w:num>
  <w:num w:numId="16">
    <w:abstractNumId w:val="0"/>
  </w:num>
  <w:num w:numId="17">
    <w:abstractNumId w:val="33"/>
  </w:num>
  <w:num w:numId="18">
    <w:abstractNumId w:val="20"/>
  </w:num>
  <w:num w:numId="19">
    <w:abstractNumId w:val="7"/>
  </w:num>
  <w:num w:numId="20">
    <w:abstractNumId w:val="26"/>
  </w:num>
  <w:num w:numId="21">
    <w:abstractNumId w:val="32"/>
  </w:num>
  <w:num w:numId="22">
    <w:abstractNumId w:val="9"/>
  </w:num>
  <w:num w:numId="23">
    <w:abstractNumId w:val="8"/>
  </w:num>
  <w:num w:numId="24">
    <w:abstractNumId w:val="34"/>
  </w:num>
  <w:num w:numId="25">
    <w:abstractNumId w:val="4"/>
  </w:num>
  <w:num w:numId="26">
    <w:abstractNumId w:val="1"/>
  </w:num>
  <w:num w:numId="27">
    <w:abstractNumId w:val="29"/>
  </w:num>
  <w:num w:numId="28">
    <w:abstractNumId w:val="30"/>
  </w:num>
  <w:num w:numId="29">
    <w:abstractNumId w:val="10"/>
  </w:num>
  <w:num w:numId="30">
    <w:abstractNumId w:val="35"/>
  </w:num>
  <w:num w:numId="31">
    <w:abstractNumId w:val="40"/>
  </w:num>
  <w:num w:numId="32">
    <w:abstractNumId w:val="3"/>
  </w:num>
  <w:num w:numId="33">
    <w:abstractNumId w:val="14"/>
  </w:num>
  <w:num w:numId="34">
    <w:abstractNumId w:val="21"/>
  </w:num>
  <w:num w:numId="35">
    <w:abstractNumId w:val="23"/>
  </w:num>
  <w:num w:numId="36">
    <w:abstractNumId w:val="13"/>
  </w:num>
  <w:num w:numId="37">
    <w:abstractNumId w:val="36"/>
  </w:num>
  <w:num w:numId="38">
    <w:abstractNumId w:val="25"/>
  </w:num>
  <w:num w:numId="39">
    <w:abstractNumId w:val="27"/>
  </w:num>
  <w:num w:numId="40">
    <w:abstractNumId w:val="6"/>
  </w:num>
  <w:num w:numId="41">
    <w:abstractNumId w:val="4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1E95"/>
    <w:rsid w:val="0001315E"/>
    <w:rsid w:val="000143C3"/>
    <w:rsid w:val="00014DA1"/>
    <w:rsid w:val="00014F02"/>
    <w:rsid w:val="000163EB"/>
    <w:rsid w:val="000166C2"/>
    <w:rsid w:val="0001686A"/>
    <w:rsid w:val="00017CDC"/>
    <w:rsid w:val="000200A2"/>
    <w:rsid w:val="00023846"/>
    <w:rsid w:val="00024C02"/>
    <w:rsid w:val="00024F48"/>
    <w:rsid w:val="000254EE"/>
    <w:rsid w:val="00026568"/>
    <w:rsid w:val="00026C11"/>
    <w:rsid w:val="00027352"/>
    <w:rsid w:val="00027368"/>
    <w:rsid w:val="00027608"/>
    <w:rsid w:val="00027DB7"/>
    <w:rsid w:val="00027F0A"/>
    <w:rsid w:val="0003196D"/>
    <w:rsid w:val="00032918"/>
    <w:rsid w:val="00033BC7"/>
    <w:rsid w:val="000372F7"/>
    <w:rsid w:val="00037310"/>
    <w:rsid w:val="00037410"/>
    <w:rsid w:val="00041789"/>
    <w:rsid w:val="0004202B"/>
    <w:rsid w:val="00042282"/>
    <w:rsid w:val="000424A2"/>
    <w:rsid w:val="00042F62"/>
    <w:rsid w:val="00044EB8"/>
    <w:rsid w:val="00045A16"/>
    <w:rsid w:val="000471F9"/>
    <w:rsid w:val="00047726"/>
    <w:rsid w:val="00047FB7"/>
    <w:rsid w:val="00050E78"/>
    <w:rsid w:val="00051C21"/>
    <w:rsid w:val="00052DD1"/>
    <w:rsid w:val="00053430"/>
    <w:rsid w:val="00053A57"/>
    <w:rsid w:val="000549D4"/>
    <w:rsid w:val="00054C59"/>
    <w:rsid w:val="00057F11"/>
    <w:rsid w:val="0006156C"/>
    <w:rsid w:val="000635BF"/>
    <w:rsid w:val="000645E6"/>
    <w:rsid w:val="00064851"/>
    <w:rsid w:val="0006534E"/>
    <w:rsid w:val="000653A2"/>
    <w:rsid w:val="00065C8E"/>
    <w:rsid w:val="00066496"/>
    <w:rsid w:val="0006747E"/>
    <w:rsid w:val="0006767C"/>
    <w:rsid w:val="00067ED3"/>
    <w:rsid w:val="0007038A"/>
    <w:rsid w:val="00070592"/>
    <w:rsid w:val="00070FA9"/>
    <w:rsid w:val="0007127F"/>
    <w:rsid w:val="00071A44"/>
    <w:rsid w:val="00073115"/>
    <w:rsid w:val="00074714"/>
    <w:rsid w:val="00075A90"/>
    <w:rsid w:val="00076598"/>
    <w:rsid w:val="0007691E"/>
    <w:rsid w:val="00080C69"/>
    <w:rsid w:val="00081392"/>
    <w:rsid w:val="000815B3"/>
    <w:rsid w:val="00081E4F"/>
    <w:rsid w:val="00083BDA"/>
    <w:rsid w:val="00083FFB"/>
    <w:rsid w:val="00084D6B"/>
    <w:rsid w:val="000858F7"/>
    <w:rsid w:val="00086E4F"/>
    <w:rsid w:val="0008701C"/>
    <w:rsid w:val="00087A4C"/>
    <w:rsid w:val="00090482"/>
    <w:rsid w:val="00090F40"/>
    <w:rsid w:val="000922E4"/>
    <w:rsid w:val="0009250C"/>
    <w:rsid w:val="00092613"/>
    <w:rsid w:val="00092871"/>
    <w:rsid w:val="000928E3"/>
    <w:rsid w:val="00092B66"/>
    <w:rsid w:val="00094670"/>
    <w:rsid w:val="00096B79"/>
    <w:rsid w:val="000972D8"/>
    <w:rsid w:val="000A0D73"/>
    <w:rsid w:val="000A0EA4"/>
    <w:rsid w:val="000A127A"/>
    <w:rsid w:val="000A1700"/>
    <w:rsid w:val="000A1B7A"/>
    <w:rsid w:val="000A22A5"/>
    <w:rsid w:val="000A2911"/>
    <w:rsid w:val="000A2E53"/>
    <w:rsid w:val="000A4550"/>
    <w:rsid w:val="000A5B8F"/>
    <w:rsid w:val="000A74E8"/>
    <w:rsid w:val="000A77D4"/>
    <w:rsid w:val="000B04E2"/>
    <w:rsid w:val="000B056D"/>
    <w:rsid w:val="000B1130"/>
    <w:rsid w:val="000B125F"/>
    <w:rsid w:val="000B1CDF"/>
    <w:rsid w:val="000B2094"/>
    <w:rsid w:val="000B20EA"/>
    <w:rsid w:val="000B3242"/>
    <w:rsid w:val="000B332C"/>
    <w:rsid w:val="000B4E44"/>
    <w:rsid w:val="000B588A"/>
    <w:rsid w:val="000B6BEE"/>
    <w:rsid w:val="000B723B"/>
    <w:rsid w:val="000B72FC"/>
    <w:rsid w:val="000B7842"/>
    <w:rsid w:val="000C0420"/>
    <w:rsid w:val="000C1046"/>
    <w:rsid w:val="000C2150"/>
    <w:rsid w:val="000C4674"/>
    <w:rsid w:val="000C4ED4"/>
    <w:rsid w:val="000C5706"/>
    <w:rsid w:val="000C5997"/>
    <w:rsid w:val="000D1007"/>
    <w:rsid w:val="000D14DD"/>
    <w:rsid w:val="000D2030"/>
    <w:rsid w:val="000D320A"/>
    <w:rsid w:val="000D3B4B"/>
    <w:rsid w:val="000D4E6A"/>
    <w:rsid w:val="000D565D"/>
    <w:rsid w:val="000D5AA8"/>
    <w:rsid w:val="000D6670"/>
    <w:rsid w:val="000D6DA7"/>
    <w:rsid w:val="000D720A"/>
    <w:rsid w:val="000E0FB6"/>
    <w:rsid w:val="000E37DB"/>
    <w:rsid w:val="000E3F08"/>
    <w:rsid w:val="000E4340"/>
    <w:rsid w:val="000E531D"/>
    <w:rsid w:val="000E5493"/>
    <w:rsid w:val="000F0260"/>
    <w:rsid w:val="000F19FB"/>
    <w:rsid w:val="000F25EC"/>
    <w:rsid w:val="000F2E08"/>
    <w:rsid w:val="000F349A"/>
    <w:rsid w:val="000F43AF"/>
    <w:rsid w:val="000F4811"/>
    <w:rsid w:val="000F4C1D"/>
    <w:rsid w:val="000F4CDF"/>
    <w:rsid w:val="000F5363"/>
    <w:rsid w:val="000F5365"/>
    <w:rsid w:val="000F6212"/>
    <w:rsid w:val="000F6F86"/>
    <w:rsid w:val="000F7841"/>
    <w:rsid w:val="00101777"/>
    <w:rsid w:val="00102E90"/>
    <w:rsid w:val="0010428C"/>
    <w:rsid w:val="00105C0F"/>
    <w:rsid w:val="001063FD"/>
    <w:rsid w:val="001068E1"/>
    <w:rsid w:val="00110B56"/>
    <w:rsid w:val="001111D3"/>
    <w:rsid w:val="00111B32"/>
    <w:rsid w:val="001123B8"/>
    <w:rsid w:val="00114B30"/>
    <w:rsid w:val="00114F99"/>
    <w:rsid w:val="00116E61"/>
    <w:rsid w:val="0011702E"/>
    <w:rsid w:val="00117E84"/>
    <w:rsid w:val="00120358"/>
    <w:rsid w:val="00121B34"/>
    <w:rsid w:val="00122D9D"/>
    <w:rsid w:val="0012313A"/>
    <w:rsid w:val="0012350E"/>
    <w:rsid w:val="0012357E"/>
    <w:rsid w:val="00123E0B"/>
    <w:rsid w:val="00126050"/>
    <w:rsid w:val="00126288"/>
    <w:rsid w:val="00130AFE"/>
    <w:rsid w:val="00131CFD"/>
    <w:rsid w:val="00132A15"/>
    <w:rsid w:val="00133509"/>
    <w:rsid w:val="0013486D"/>
    <w:rsid w:val="0013533D"/>
    <w:rsid w:val="00135DC3"/>
    <w:rsid w:val="001364F6"/>
    <w:rsid w:val="00136AE1"/>
    <w:rsid w:val="00137375"/>
    <w:rsid w:val="00137927"/>
    <w:rsid w:val="00140DEA"/>
    <w:rsid w:val="0014107B"/>
    <w:rsid w:val="001433FE"/>
    <w:rsid w:val="00143816"/>
    <w:rsid w:val="001445CF"/>
    <w:rsid w:val="00144D07"/>
    <w:rsid w:val="001508A2"/>
    <w:rsid w:val="00151529"/>
    <w:rsid w:val="001515C4"/>
    <w:rsid w:val="00151E0D"/>
    <w:rsid w:val="001542A4"/>
    <w:rsid w:val="00155053"/>
    <w:rsid w:val="00155147"/>
    <w:rsid w:val="00160F87"/>
    <w:rsid w:val="00162240"/>
    <w:rsid w:val="001625AE"/>
    <w:rsid w:val="00162E10"/>
    <w:rsid w:val="00162FA0"/>
    <w:rsid w:val="001634B7"/>
    <w:rsid w:val="00163D7C"/>
    <w:rsid w:val="00164B9B"/>
    <w:rsid w:val="00164CBD"/>
    <w:rsid w:val="00165213"/>
    <w:rsid w:val="001657D6"/>
    <w:rsid w:val="001672EB"/>
    <w:rsid w:val="00167B44"/>
    <w:rsid w:val="00167E0F"/>
    <w:rsid w:val="00170A54"/>
    <w:rsid w:val="00170B8A"/>
    <w:rsid w:val="00170EE8"/>
    <w:rsid w:val="00171C8D"/>
    <w:rsid w:val="00172FDD"/>
    <w:rsid w:val="00173B46"/>
    <w:rsid w:val="00175878"/>
    <w:rsid w:val="00177F20"/>
    <w:rsid w:val="00180ACA"/>
    <w:rsid w:val="00180EAB"/>
    <w:rsid w:val="00181AC7"/>
    <w:rsid w:val="001828C0"/>
    <w:rsid w:val="00182B78"/>
    <w:rsid w:val="00182E6F"/>
    <w:rsid w:val="001837CF"/>
    <w:rsid w:val="001839C8"/>
    <w:rsid w:val="00183C7A"/>
    <w:rsid w:val="001846F7"/>
    <w:rsid w:val="00184A61"/>
    <w:rsid w:val="00184E52"/>
    <w:rsid w:val="0018543D"/>
    <w:rsid w:val="00186610"/>
    <w:rsid w:val="001915F3"/>
    <w:rsid w:val="0019183E"/>
    <w:rsid w:val="001922D3"/>
    <w:rsid w:val="001924C1"/>
    <w:rsid w:val="0019458B"/>
    <w:rsid w:val="00194946"/>
    <w:rsid w:val="00194AD7"/>
    <w:rsid w:val="00195E32"/>
    <w:rsid w:val="001966F4"/>
    <w:rsid w:val="001970CD"/>
    <w:rsid w:val="001A0050"/>
    <w:rsid w:val="001A0130"/>
    <w:rsid w:val="001A19FB"/>
    <w:rsid w:val="001A27C0"/>
    <w:rsid w:val="001A451C"/>
    <w:rsid w:val="001A4E88"/>
    <w:rsid w:val="001A5214"/>
    <w:rsid w:val="001A59EC"/>
    <w:rsid w:val="001A63B6"/>
    <w:rsid w:val="001A66D5"/>
    <w:rsid w:val="001A7B62"/>
    <w:rsid w:val="001B03EF"/>
    <w:rsid w:val="001B116C"/>
    <w:rsid w:val="001B2026"/>
    <w:rsid w:val="001B3DEC"/>
    <w:rsid w:val="001B3F26"/>
    <w:rsid w:val="001B4468"/>
    <w:rsid w:val="001B4D7A"/>
    <w:rsid w:val="001B4E2B"/>
    <w:rsid w:val="001B6B52"/>
    <w:rsid w:val="001B6BD2"/>
    <w:rsid w:val="001C063D"/>
    <w:rsid w:val="001C27B5"/>
    <w:rsid w:val="001C2E9B"/>
    <w:rsid w:val="001C4CF0"/>
    <w:rsid w:val="001C68BC"/>
    <w:rsid w:val="001D050B"/>
    <w:rsid w:val="001D07AB"/>
    <w:rsid w:val="001D2BF1"/>
    <w:rsid w:val="001D56EF"/>
    <w:rsid w:val="001D625F"/>
    <w:rsid w:val="001D6542"/>
    <w:rsid w:val="001D7132"/>
    <w:rsid w:val="001E24AE"/>
    <w:rsid w:val="001E3106"/>
    <w:rsid w:val="001E37F8"/>
    <w:rsid w:val="001E3A9F"/>
    <w:rsid w:val="001E3B15"/>
    <w:rsid w:val="001E3FA6"/>
    <w:rsid w:val="001E61F7"/>
    <w:rsid w:val="001F0537"/>
    <w:rsid w:val="001F0D17"/>
    <w:rsid w:val="001F147D"/>
    <w:rsid w:val="001F3703"/>
    <w:rsid w:val="001F4894"/>
    <w:rsid w:val="001F4C6B"/>
    <w:rsid w:val="001F4E8F"/>
    <w:rsid w:val="001F55CC"/>
    <w:rsid w:val="001F5DA0"/>
    <w:rsid w:val="001F665E"/>
    <w:rsid w:val="001F68C4"/>
    <w:rsid w:val="001F6D39"/>
    <w:rsid w:val="001F78EF"/>
    <w:rsid w:val="001F7921"/>
    <w:rsid w:val="0020085A"/>
    <w:rsid w:val="00202C6C"/>
    <w:rsid w:val="0020320A"/>
    <w:rsid w:val="0020351B"/>
    <w:rsid w:val="00203974"/>
    <w:rsid w:val="0020490E"/>
    <w:rsid w:val="00205CE5"/>
    <w:rsid w:val="00206A3C"/>
    <w:rsid w:val="00206A72"/>
    <w:rsid w:val="00207D32"/>
    <w:rsid w:val="00210D6B"/>
    <w:rsid w:val="002127F2"/>
    <w:rsid w:val="00212FA7"/>
    <w:rsid w:val="00213FB7"/>
    <w:rsid w:val="00214BDD"/>
    <w:rsid w:val="00216102"/>
    <w:rsid w:val="00217D9C"/>
    <w:rsid w:val="002212BF"/>
    <w:rsid w:val="00221B9E"/>
    <w:rsid w:val="002231BA"/>
    <w:rsid w:val="00230183"/>
    <w:rsid w:val="00231033"/>
    <w:rsid w:val="002317B1"/>
    <w:rsid w:val="00232C43"/>
    <w:rsid w:val="002330DC"/>
    <w:rsid w:val="00233106"/>
    <w:rsid w:val="00233245"/>
    <w:rsid w:val="00233888"/>
    <w:rsid w:val="0023392D"/>
    <w:rsid w:val="00233D31"/>
    <w:rsid w:val="00234182"/>
    <w:rsid w:val="002342F2"/>
    <w:rsid w:val="002346BE"/>
    <w:rsid w:val="00236878"/>
    <w:rsid w:val="0023693E"/>
    <w:rsid w:val="00237DC9"/>
    <w:rsid w:val="00240572"/>
    <w:rsid w:val="00240BDB"/>
    <w:rsid w:val="0024235A"/>
    <w:rsid w:val="00242B8B"/>
    <w:rsid w:val="0024361A"/>
    <w:rsid w:val="002438CE"/>
    <w:rsid w:val="00243C77"/>
    <w:rsid w:val="00244B2A"/>
    <w:rsid w:val="00245044"/>
    <w:rsid w:val="002462E1"/>
    <w:rsid w:val="002465D5"/>
    <w:rsid w:val="002467F9"/>
    <w:rsid w:val="00247EBE"/>
    <w:rsid w:val="00253F8F"/>
    <w:rsid w:val="00254139"/>
    <w:rsid w:val="002548E3"/>
    <w:rsid w:val="00254AA6"/>
    <w:rsid w:val="00255097"/>
    <w:rsid w:val="00256827"/>
    <w:rsid w:val="00260552"/>
    <w:rsid w:val="00260C02"/>
    <w:rsid w:val="00260DB3"/>
    <w:rsid w:val="00260F62"/>
    <w:rsid w:val="0026395B"/>
    <w:rsid w:val="002649E8"/>
    <w:rsid w:val="00264C94"/>
    <w:rsid w:val="00266C7F"/>
    <w:rsid w:val="002672A3"/>
    <w:rsid w:val="00270EC0"/>
    <w:rsid w:val="00271438"/>
    <w:rsid w:val="002724E0"/>
    <w:rsid w:val="00275F23"/>
    <w:rsid w:val="00277052"/>
    <w:rsid w:val="0027781A"/>
    <w:rsid w:val="00277BD2"/>
    <w:rsid w:val="00280EF5"/>
    <w:rsid w:val="0028194B"/>
    <w:rsid w:val="00281EAB"/>
    <w:rsid w:val="00282872"/>
    <w:rsid w:val="00284BB4"/>
    <w:rsid w:val="00287CF4"/>
    <w:rsid w:val="00290269"/>
    <w:rsid w:val="00291D86"/>
    <w:rsid w:val="002922D1"/>
    <w:rsid w:val="002926B7"/>
    <w:rsid w:val="002937A2"/>
    <w:rsid w:val="00293BE6"/>
    <w:rsid w:val="00295D57"/>
    <w:rsid w:val="0029606A"/>
    <w:rsid w:val="00297416"/>
    <w:rsid w:val="002A06EC"/>
    <w:rsid w:val="002A2285"/>
    <w:rsid w:val="002A2579"/>
    <w:rsid w:val="002A2BAC"/>
    <w:rsid w:val="002A30DC"/>
    <w:rsid w:val="002A3BD4"/>
    <w:rsid w:val="002A509F"/>
    <w:rsid w:val="002A6093"/>
    <w:rsid w:val="002A6767"/>
    <w:rsid w:val="002A7067"/>
    <w:rsid w:val="002A7359"/>
    <w:rsid w:val="002B1C59"/>
    <w:rsid w:val="002B1E72"/>
    <w:rsid w:val="002B2993"/>
    <w:rsid w:val="002B3338"/>
    <w:rsid w:val="002B394D"/>
    <w:rsid w:val="002B5201"/>
    <w:rsid w:val="002B5591"/>
    <w:rsid w:val="002B5752"/>
    <w:rsid w:val="002B59F1"/>
    <w:rsid w:val="002B5E59"/>
    <w:rsid w:val="002B5EFA"/>
    <w:rsid w:val="002C05CA"/>
    <w:rsid w:val="002C2812"/>
    <w:rsid w:val="002C2FC2"/>
    <w:rsid w:val="002C3AEA"/>
    <w:rsid w:val="002C3E04"/>
    <w:rsid w:val="002C4549"/>
    <w:rsid w:val="002C4C71"/>
    <w:rsid w:val="002C53B4"/>
    <w:rsid w:val="002C5DC4"/>
    <w:rsid w:val="002C61A0"/>
    <w:rsid w:val="002C6A78"/>
    <w:rsid w:val="002C6AEC"/>
    <w:rsid w:val="002C6CF2"/>
    <w:rsid w:val="002C7287"/>
    <w:rsid w:val="002C75AA"/>
    <w:rsid w:val="002D04C4"/>
    <w:rsid w:val="002D0627"/>
    <w:rsid w:val="002D10F7"/>
    <w:rsid w:val="002D1D8C"/>
    <w:rsid w:val="002D1E91"/>
    <w:rsid w:val="002D1EE1"/>
    <w:rsid w:val="002D2F50"/>
    <w:rsid w:val="002D30B0"/>
    <w:rsid w:val="002D3427"/>
    <w:rsid w:val="002D4566"/>
    <w:rsid w:val="002D5FA7"/>
    <w:rsid w:val="002D6AFC"/>
    <w:rsid w:val="002D6B0E"/>
    <w:rsid w:val="002D7E75"/>
    <w:rsid w:val="002E07BF"/>
    <w:rsid w:val="002E104F"/>
    <w:rsid w:val="002E39E6"/>
    <w:rsid w:val="002E6386"/>
    <w:rsid w:val="002E694B"/>
    <w:rsid w:val="002E75BF"/>
    <w:rsid w:val="002E7667"/>
    <w:rsid w:val="002F0A81"/>
    <w:rsid w:val="002F1114"/>
    <w:rsid w:val="002F1711"/>
    <w:rsid w:val="002F2E3F"/>
    <w:rsid w:val="002F37BF"/>
    <w:rsid w:val="002F4B02"/>
    <w:rsid w:val="002F4B81"/>
    <w:rsid w:val="002F6A6F"/>
    <w:rsid w:val="002F7388"/>
    <w:rsid w:val="002F7AB0"/>
    <w:rsid w:val="003011A5"/>
    <w:rsid w:val="0030147B"/>
    <w:rsid w:val="0030233B"/>
    <w:rsid w:val="00302CDB"/>
    <w:rsid w:val="00303021"/>
    <w:rsid w:val="00304D06"/>
    <w:rsid w:val="0030546D"/>
    <w:rsid w:val="00307AAE"/>
    <w:rsid w:val="00310C02"/>
    <w:rsid w:val="00311A68"/>
    <w:rsid w:val="00312F93"/>
    <w:rsid w:val="00313156"/>
    <w:rsid w:val="00313440"/>
    <w:rsid w:val="00313C2A"/>
    <w:rsid w:val="00314ACD"/>
    <w:rsid w:val="003167AD"/>
    <w:rsid w:val="003168C5"/>
    <w:rsid w:val="003201F4"/>
    <w:rsid w:val="00320BF8"/>
    <w:rsid w:val="00320E5C"/>
    <w:rsid w:val="00321690"/>
    <w:rsid w:val="00322B40"/>
    <w:rsid w:val="00323866"/>
    <w:rsid w:val="0032420A"/>
    <w:rsid w:val="003244F9"/>
    <w:rsid w:val="003254D6"/>
    <w:rsid w:val="00326691"/>
    <w:rsid w:val="00326836"/>
    <w:rsid w:val="00327A76"/>
    <w:rsid w:val="00331011"/>
    <w:rsid w:val="003321E0"/>
    <w:rsid w:val="003325AD"/>
    <w:rsid w:val="00333ACE"/>
    <w:rsid w:val="003346E6"/>
    <w:rsid w:val="003348C4"/>
    <w:rsid w:val="0033532D"/>
    <w:rsid w:val="00336DC3"/>
    <w:rsid w:val="00337237"/>
    <w:rsid w:val="00337E9C"/>
    <w:rsid w:val="00342144"/>
    <w:rsid w:val="003423FA"/>
    <w:rsid w:val="00342B0C"/>
    <w:rsid w:val="00343317"/>
    <w:rsid w:val="0034471C"/>
    <w:rsid w:val="00344BBE"/>
    <w:rsid w:val="00344F16"/>
    <w:rsid w:val="00345FBC"/>
    <w:rsid w:val="0035072F"/>
    <w:rsid w:val="00352A41"/>
    <w:rsid w:val="003543D8"/>
    <w:rsid w:val="003544F5"/>
    <w:rsid w:val="00355B0D"/>
    <w:rsid w:val="003561F7"/>
    <w:rsid w:val="003566F4"/>
    <w:rsid w:val="00356C5B"/>
    <w:rsid w:val="00357DAD"/>
    <w:rsid w:val="003607A2"/>
    <w:rsid w:val="00362786"/>
    <w:rsid w:val="00363105"/>
    <w:rsid w:val="0036502E"/>
    <w:rsid w:val="00370DAF"/>
    <w:rsid w:val="00371548"/>
    <w:rsid w:val="00371CF2"/>
    <w:rsid w:val="00371F47"/>
    <w:rsid w:val="0037349F"/>
    <w:rsid w:val="003756DA"/>
    <w:rsid w:val="003758BB"/>
    <w:rsid w:val="00376C3C"/>
    <w:rsid w:val="00376EDA"/>
    <w:rsid w:val="003779F9"/>
    <w:rsid w:val="00377C59"/>
    <w:rsid w:val="00380563"/>
    <w:rsid w:val="00380DF4"/>
    <w:rsid w:val="00381A27"/>
    <w:rsid w:val="00382523"/>
    <w:rsid w:val="00383B85"/>
    <w:rsid w:val="00384975"/>
    <w:rsid w:val="003860B1"/>
    <w:rsid w:val="0038619C"/>
    <w:rsid w:val="003874A6"/>
    <w:rsid w:val="0039007F"/>
    <w:rsid w:val="00390480"/>
    <w:rsid w:val="0039139C"/>
    <w:rsid w:val="00391CDD"/>
    <w:rsid w:val="00392FAE"/>
    <w:rsid w:val="003939E8"/>
    <w:rsid w:val="00394805"/>
    <w:rsid w:val="00395057"/>
    <w:rsid w:val="00395E83"/>
    <w:rsid w:val="0039618A"/>
    <w:rsid w:val="00396857"/>
    <w:rsid w:val="00396996"/>
    <w:rsid w:val="003973C6"/>
    <w:rsid w:val="00397EA9"/>
    <w:rsid w:val="00397FF8"/>
    <w:rsid w:val="003A06C6"/>
    <w:rsid w:val="003A10F7"/>
    <w:rsid w:val="003A1AEC"/>
    <w:rsid w:val="003A2595"/>
    <w:rsid w:val="003A3033"/>
    <w:rsid w:val="003A35A7"/>
    <w:rsid w:val="003A3D1B"/>
    <w:rsid w:val="003A55E6"/>
    <w:rsid w:val="003A5E2F"/>
    <w:rsid w:val="003A617F"/>
    <w:rsid w:val="003A6F02"/>
    <w:rsid w:val="003B0021"/>
    <w:rsid w:val="003B00D3"/>
    <w:rsid w:val="003B1705"/>
    <w:rsid w:val="003B194F"/>
    <w:rsid w:val="003B2B44"/>
    <w:rsid w:val="003B3B45"/>
    <w:rsid w:val="003B470C"/>
    <w:rsid w:val="003B48AC"/>
    <w:rsid w:val="003B4907"/>
    <w:rsid w:val="003B6FEB"/>
    <w:rsid w:val="003B7147"/>
    <w:rsid w:val="003C0219"/>
    <w:rsid w:val="003C0A64"/>
    <w:rsid w:val="003C0E15"/>
    <w:rsid w:val="003C11FB"/>
    <w:rsid w:val="003C325C"/>
    <w:rsid w:val="003C4388"/>
    <w:rsid w:val="003C5D4C"/>
    <w:rsid w:val="003C6AFC"/>
    <w:rsid w:val="003C6FFC"/>
    <w:rsid w:val="003C74F4"/>
    <w:rsid w:val="003C78F7"/>
    <w:rsid w:val="003C7C28"/>
    <w:rsid w:val="003C7C9C"/>
    <w:rsid w:val="003D03B9"/>
    <w:rsid w:val="003D0B64"/>
    <w:rsid w:val="003D1889"/>
    <w:rsid w:val="003D1B34"/>
    <w:rsid w:val="003D3D6F"/>
    <w:rsid w:val="003D4CF9"/>
    <w:rsid w:val="003D4EFB"/>
    <w:rsid w:val="003D5090"/>
    <w:rsid w:val="003D5DAC"/>
    <w:rsid w:val="003D7792"/>
    <w:rsid w:val="003E20EC"/>
    <w:rsid w:val="003E2EAB"/>
    <w:rsid w:val="003E33E5"/>
    <w:rsid w:val="003E37DB"/>
    <w:rsid w:val="003E3827"/>
    <w:rsid w:val="003E4833"/>
    <w:rsid w:val="003E4C3D"/>
    <w:rsid w:val="003E5B2C"/>
    <w:rsid w:val="003E6011"/>
    <w:rsid w:val="003E6920"/>
    <w:rsid w:val="003E7FA0"/>
    <w:rsid w:val="003F0B7B"/>
    <w:rsid w:val="003F15D9"/>
    <w:rsid w:val="003F18F2"/>
    <w:rsid w:val="003F22E3"/>
    <w:rsid w:val="003F393C"/>
    <w:rsid w:val="003F6372"/>
    <w:rsid w:val="003F6979"/>
    <w:rsid w:val="003F7516"/>
    <w:rsid w:val="004007DA"/>
    <w:rsid w:val="00401CD2"/>
    <w:rsid w:val="0040276E"/>
    <w:rsid w:val="004029C6"/>
    <w:rsid w:val="004033F1"/>
    <w:rsid w:val="004037B9"/>
    <w:rsid w:val="00403E2D"/>
    <w:rsid w:val="00404604"/>
    <w:rsid w:val="00404688"/>
    <w:rsid w:val="004052C4"/>
    <w:rsid w:val="00405E06"/>
    <w:rsid w:val="00406493"/>
    <w:rsid w:val="00411123"/>
    <w:rsid w:val="0041372E"/>
    <w:rsid w:val="0041373C"/>
    <w:rsid w:val="00413769"/>
    <w:rsid w:val="00413FC6"/>
    <w:rsid w:val="0041496F"/>
    <w:rsid w:val="0041609E"/>
    <w:rsid w:val="00416405"/>
    <w:rsid w:val="00416B8B"/>
    <w:rsid w:val="00417200"/>
    <w:rsid w:val="00420D46"/>
    <w:rsid w:val="0042344F"/>
    <w:rsid w:val="00423A92"/>
    <w:rsid w:val="004254BF"/>
    <w:rsid w:val="004257E8"/>
    <w:rsid w:val="00426245"/>
    <w:rsid w:val="00426610"/>
    <w:rsid w:val="00430BFD"/>
    <w:rsid w:val="00431388"/>
    <w:rsid w:val="00431AD0"/>
    <w:rsid w:val="00431BEB"/>
    <w:rsid w:val="004337E6"/>
    <w:rsid w:val="004338E0"/>
    <w:rsid w:val="004339A2"/>
    <w:rsid w:val="00433B99"/>
    <w:rsid w:val="0043530B"/>
    <w:rsid w:val="00437489"/>
    <w:rsid w:val="00437BFA"/>
    <w:rsid w:val="00440109"/>
    <w:rsid w:val="004406E1"/>
    <w:rsid w:val="00440AC5"/>
    <w:rsid w:val="00441222"/>
    <w:rsid w:val="00441378"/>
    <w:rsid w:val="004438B4"/>
    <w:rsid w:val="00444DD3"/>
    <w:rsid w:val="004451D1"/>
    <w:rsid w:val="00445F09"/>
    <w:rsid w:val="004467E6"/>
    <w:rsid w:val="00446FF6"/>
    <w:rsid w:val="004512FD"/>
    <w:rsid w:val="004533B0"/>
    <w:rsid w:val="00454E52"/>
    <w:rsid w:val="00456926"/>
    <w:rsid w:val="004573FE"/>
    <w:rsid w:val="0046034E"/>
    <w:rsid w:val="0046035C"/>
    <w:rsid w:val="0046062B"/>
    <w:rsid w:val="0046243B"/>
    <w:rsid w:val="0046256A"/>
    <w:rsid w:val="00462876"/>
    <w:rsid w:val="00463584"/>
    <w:rsid w:val="00463BC3"/>
    <w:rsid w:val="00464626"/>
    <w:rsid w:val="0046790C"/>
    <w:rsid w:val="00467C64"/>
    <w:rsid w:val="00470627"/>
    <w:rsid w:val="004710A1"/>
    <w:rsid w:val="004739C9"/>
    <w:rsid w:val="0047548C"/>
    <w:rsid w:val="00477ACC"/>
    <w:rsid w:val="00480AB4"/>
    <w:rsid w:val="004812E1"/>
    <w:rsid w:val="00481CF9"/>
    <w:rsid w:val="00481DCE"/>
    <w:rsid w:val="00481EE4"/>
    <w:rsid w:val="0048251B"/>
    <w:rsid w:val="00484109"/>
    <w:rsid w:val="00484C59"/>
    <w:rsid w:val="00485560"/>
    <w:rsid w:val="00485ECE"/>
    <w:rsid w:val="00486224"/>
    <w:rsid w:val="00486CA9"/>
    <w:rsid w:val="00486D6F"/>
    <w:rsid w:val="0048716D"/>
    <w:rsid w:val="00487ECA"/>
    <w:rsid w:val="00490048"/>
    <w:rsid w:val="00490CCF"/>
    <w:rsid w:val="00491535"/>
    <w:rsid w:val="00492186"/>
    <w:rsid w:val="00493A09"/>
    <w:rsid w:val="00493C1D"/>
    <w:rsid w:val="00494E83"/>
    <w:rsid w:val="004970D5"/>
    <w:rsid w:val="00497E0B"/>
    <w:rsid w:val="004A0C98"/>
    <w:rsid w:val="004A12C4"/>
    <w:rsid w:val="004A2A8B"/>
    <w:rsid w:val="004A3D2E"/>
    <w:rsid w:val="004A410E"/>
    <w:rsid w:val="004A4396"/>
    <w:rsid w:val="004A43F6"/>
    <w:rsid w:val="004A689C"/>
    <w:rsid w:val="004A796F"/>
    <w:rsid w:val="004A7EEA"/>
    <w:rsid w:val="004A7FC5"/>
    <w:rsid w:val="004B0367"/>
    <w:rsid w:val="004B0F1B"/>
    <w:rsid w:val="004B102D"/>
    <w:rsid w:val="004B16B3"/>
    <w:rsid w:val="004B191C"/>
    <w:rsid w:val="004B2643"/>
    <w:rsid w:val="004B4131"/>
    <w:rsid w:val="004B5A1B"/>
    <w:rsid w:val="004B5DAC"/>
    <w:rsid w:val="004C0BE3"/>
    <w:rsid w:val="004C1679"/>
    <w:rsid w:val="004C34C6"/>
    <w:rsid w:val="004C3768"/>
    <w:rsid w:val="004C5C72"/>
    <w:rsid w:val="004C61D9"/>
    <w:rsid w:val="004C76DE"/>
    <w:rsid w:val="004C7B56"/>
    <w:rsid w:val="004D0766"/>
    <w:rsid w:val="004D2DF4"/>
    <w:rsid w:val="004D3371"/>
    <w:rsid w:val="004D3429"/>
    <w:rsid w:val="004D35A9"/>
    <w:rsid w:val="004D41F2"/>
    <w:rsid w:val="004D4313"/>
    <w:rsid w:val="004D4957"/>
    <w:rsid w:val="004D49A0"/>
    <w:rsid w:val="004D72B3"/>
    <w:rsid w:val="004E0439"/>
    <w:rsid w:val="004E0E27"/>
    <w:rsid w:val="004E13AC"/>
    <w:rsid w:val="004E197C"/>
    <w:rsid w:val="004E2602"/>
    <w:rsid w:val="004E3AA4"/>
    <w:rsid w:val="004E47A1"/>
    <w:rsid w:val="004E48D9"/>
    <w:rsid w:val="004E523F"/>
    <w:rsid w:val="004E538F"/>
    <w:rsid w:val="004E59D7"/>
    <w:rsid w:val="004E5A40"/>
    <w:rsid w:val="004E5ACA"/>
    <w:rsid w:val="004E5EB8"/>
    <w:rsid w:val="004E6498"/>
    <w:rsid w:val="004E73FF"/>
    <w:rsid w:val="004F05F7"/>
    <w:rsid w:val="004F0D17"/>
    <w:rsid w:val="004F2497"/>
    <w:rsid w:val="004F503B"/>
    <w:rsid w:val="004F5BDC"/>
    <w:rsid w:val="004F61CD"/>
    <w:rsid w:val="004F6649"/>
    <w:rsid w:val="004F7130"/>
    <w:rsid w:val="0050000F"/>
    <w:rsid w:val="005027F4"/>
    <w:rsid w:val="00502B3E"/>
    <w:rsid w:val="0050332E"/>
    <w:rsid w:val="00503C54"/>
    <w:rsid w:val="0050447D"/>
    <w:rsid w:val="00506845"/>
    <w:rsid w:val="00507444"/>
    <w:rsid w:val="005105FA"/>
    <w:rsid w:val="00510B76"/>
    <w:rsid w:val="005123F5"/>
    <w:rsid w:val="005133DC"/>
    <w:rsid w:val="005146C9"/>
    <w:rsid w:val="0051517B"/>
    <w:rsid w:val="00517D35"/>
    <w:rsid w:val="00520927"/>
    <w:rsid w:val="00520C9A"/>
    <w:rsid w:val="0052205F"/>
    <w:rsid w:val="0052278A"/>
    <w:rsid w:val="005228A9"/>
    <w:rsid w:val="00522994"/>
    <w:rsid w:val="005230E3"/>
    <w:rsid w:val="005232FA"/>
    <w:rsid w:val="00524F0F"/>
    <w:rsid w:val="0052508B"/>
    <w:rsid w:val="0052537B"/>
    <w:rsid w:val="0052665B"/>
    <w:rsid w:val="00526684"/>
    <w:rsid w:val="005277C6"/>
    <w:rsid w:val="00527B55"/>
    <w:rsid w:val="00530524"/>
    <w:rsid w:val="0053074E"/>
    <w:rsid w:val="005319B1"/>
    <w:rsid w:val="00531A8C"/>
    <w:rsid w:val="00534F32"/>
    <w:rsid w:val="00536328"/>
    <w:rsid w:val="00537203"/>
    <w:rsid w:val="00541A19"/>
    <w:rsid w:val="00542599"/>
    <w:rsid w:val="005450C0"/>
    <w:rsid w:val="0054524F"/>
    <w:rsid w:val="00546652"/>
    <w:rsid w:val="005467E7"/>
    <w:rsid w:val="00547131"/>
    <w:rsid w:val="00547848"/>
    <w:rsid w:val="00550264"/>
    <w:rsid w:val="00550D48"/>
    <w:rsid w:val="00550ECC"/>
    <w:rsid w:val="0055120E"/>
    <w:rsid w:val="00551CF1"/>
    <w:rsid w:val="005528E7"/>
    <w:rsid w:val="00552B73"/>
    <w:rsid w:val="00554D18"/>
    <w:rsid w:val="00555AEE"/>
    <w:rsid w:val="00555BE6"/>
    <w:rsid w:val="0055602E"/>
    <w:rsid w:val="00556064"/>
    <w:rsid w:val="00556DA0"/>
    <w:rsid w:val="00557A81"/>
    <w:rsid w:val="0056073B"/>
    <w:rsid w:val="005612B1"/>
    <w:rsid w:val="00561546"/>
    <w:rsid w:val="00561BCD"/>
    <w:rsid w:val="0056269C"/>
    <w:rsid w:val="005638BD"/>
    <w:rsid w:val="00563BD0"/>
    <w:rsid w:val="0056570B"/>
    <w:rsid w:val="0056741A"/>
    <w:rsid w:val="00567A2B"/>
    <w:rsid w:val="00567D4D"/>
    <w:rsid w:val="00570291"/>
    <w:rsid w:val="005704D3"/>
    <w:rsid w:val="005749DC"/>
    <w:rsid w:val="00574D00"/>
    <w:rsid w:val="0057551D"/>
    <w:rsid w:val="00575987"/>
    <w:rsid w:val="00576F10"/>
    <w:rsid w:val="00577F21"/>
    <w:rsid w:val="00577FB2"/>
    <w:rsid w:val="0058054E"/>
    <w:rsid w:val="00583AE3"/>
    <w:rsid w:val="00584161"/>
    <w:rsid w:val="005848E6"/>
    <w:rsid w:val="00584F88"/>
    <w:rsid w:val="00587AF4"/>
    <w:rsid w:val="00590ADC"/>
    <w:rsid w:val="00591940"/>
    <w:rsid w:val="005921D0"/>
    <w:rsid w:val="0059241D"/>
    <w:rsid w:val="005932AB"/>
    <w:rsid w:val="00594A4B"/>
    <w:rsid w:val="00595853"/>
    <w:rsid w:val="00595969"/>
    <w:rsid w:val="00595EC2"/>
    <w:rsid w:val="005971B8"/>
    <w:rsid w:val="0059726C"/>
    <w:rsid w:val="00597DA5"/>
    <w:rsid w:val="005A006C"/>
    <w:rsid w:val="005A040E"/>
    <w:rsid w:val="005A42AE"/>
    <w:rsid w:val="005B0446"/>
    <w:rsid w:val="005B156E"/>
    <w:rsid w:val="005B23D0"/>
    <w:rsid w:val="005B2671"/>
    <w:rsid w:val="005B3678"/>
    <w:rsid w:val="005B3B12"/>
    <w:rsid w:val="005B3D8E"/>
    <w:rsid w:val="005B57DC"/>
    <w:rsid w:val="005B5D76"/>
    <w:rsid w:val="005B74E6"/>
    <w:rsid w:val="005C04C1"/>
    <w:rsid w:val="005C1831"/>
    <w:rsid w:val="005C2BB5"/>
    <w:rsid w:val="005C3BA3"/>
    <w:rsid w:val="005C523D"/>
    <w:rsid w:val="005C5A91"/>
    <w:rsid w:val="005C7673"/>
    <w:rsid w:val="005D3327"/>
    <w:rsid w:val="005D57B8"/>
    <w:rsid w:val="005D7222"/>
    <w:rsid w:val="005E04A2"/>
    <w:rsid w:val="005E17B1"/>
    <w:rsid w:val="005E1CDF"/>
    <w:rsid w:val="005E30FD"/>
    <w:rsid w:val="005E3A9C"/>
    <w:rsid w:val="005E4810"/>
    <w:rsid w:val="005E48B0"/>
    <w:rsid w:val="005E4E96"/>
    <w:rsid w:val="005E6171"/>
    <w:rsid w:val="005E6764"/>
    <w:rsid w:val="005E6BE0"/>
    <w:rsid w:val="005E703C"/>
    <w:rsid w:val="005E790E"/>
    <w:rsid w:val="005E7970"/>
    <w:rsid w:val="005F1F5A"/>
    <w:rsid w:val="005F3813"/>
    <w:rsid w:val="005F490A"/>
    <w:rsid w:val="005F5373"/>
    <w:rsid w:val="005F7900"/>
    <w:rsid w:val="005F7F27"/>
    <w:rsid w:val="005F7FA0"/>
    <w:rsid w:val="0060002D"/>
    <w:rsid w:val="00601002"/>
    <w:rsid w:val="0060137B"/>
    <w:rsid w:val="00601A85"/>
    <w:rsid w:val="006023B6"/>
    <w:rsid w:val="006071BA"/>
    <w:rsid w:val="00607C50"/>
    <w:rsid w:val="00611072"/>
    <w:rsid w:val="00611258"/>
    <w:rsid w:val="006112FA"/>
    <w:rsid w:val="006128DC"/>
    <w:rsid w:val="00614F53"/>
    <w:rsid w:val="00615593"/>
    <w:rsid w:val="006165C7"/>
    <w:rsid w:val="00620AB8"/>
    <w:rsid w:val="00620DC1"/>
    <w:rsid w:val="00621235"/>
    <w:rsid w:val="00622080"/>
    <w:rsid w:val="0062238C"/>
    <w:rsid w:val="006226DA"/>
    <w:rsid w:val="00622893"/>
    <w:rsid w:val="00624493"/>
    <w:rsid w:val="00624495"/>
    <w:rsid w:val="006264CB"/>
    <w:rsid w:val="00626E1C"/>
    <w:rsid w:val="0062738E"/>
    <w:rsid w:val="00627623"/>
    <w:rsid w:val="00627922"/>
    <w:rsid w:val="00630A04"/>
    <w:rsid w:val="00631004"/>
    <w:rsid w:val="006317AB"/>
    <w:rsid w:val="006326B8"/>
    <w:rsid w:val="00633C46"/>
    <w:rsid w:val="00633C98"/>
    <w:rsid w:val="00635122"/>
    <w:rsid w:val="0063552F"/>
    <w:rsid w:val="00636409"/>
    <w:rsid w:val="006366AA"/>
    <w:rsid w:val="00636B13"/>
    <w:rsid w:val="00636D0A"/>
    <w:rsid w:val="006370AF"/>
    <w:rsid w:val="00640182"/>
    <w:rsid w:val="00640E8B"/>
    <w:rsid w:val="006422B4"/>
    <w:rsid w:val="00642AFF"/>
    <w:rsid w:val="0064328D"/>
    <w:rsid w:val="00643545"/>
    <w:rsid w:val="00643F8B"/>
    <w:rsid w:val="00645B24"/>
    <w:rsid w:val="00645BB5"/>
    <w:rsid w:val="006477C7"/>
    <w:rsid w:val="0064783D"/>
    <w:rsid w:val="00650399"/>
    <w:rsid w:val="006503E5"/>
    <w:rsid w:val="0065189F"/>
    <w:rsid w:val="006520B6"/>
    <w:rsid w:val="00653884"/>
    <w:rsid w:val="00653C48"/>
    <w:rsid w:val="006553AE"/>
    <w:rsid w:val="00655C56"/>
    <w:rsid w:val="0065680B"/>
    <w:rsid w:val="006575DF"/>
    <w:rsid w:val="00660719"/>
    <w:rsid w:val="00662995"/>
    <w:rsid w:val="006654E0"/>
    <w:rsid w:val="00665B3C"/>
    <w:rsid w:val="00666404"/>
    <w:rsid w:val="00666562"/>
    <w:rsid w:val="0066706E"/>
    <w:rsid w:val="006671E2"/>
    <w:rsid w:val="00667B15"/>
    <w:rsid w:val="006703A0"/>
    <w:rsid w:val="00670439"/>
    <w:rsid w:val="00673AA2"/>
    <w:rsid w:val="00673B25"/>
    <w:rsid w:val="006741C6"/>
    <w:rsid w:val="0067483B"/>
    <w:rsid w:val="00675313"/>
    <w:rsid w:val="006835FE"/>
    <w:rsid w:val="00683837"/>
    <w:rsid w:val="00683E88"/>
    <w:rsid w:val="00685597"/>
    <w:rsid w:val="00685B8A"/>
    <w:rsid w:val="00685F39"/>
    <w:rsid w:val="006864D8"/>
    <w:rsid w:val="00686925"/>
    <w:rsid w:val="0069023A"/>
    <w:rsid w:val="006907F4"/>
    <w:rsid w:val="00690843"/>
    <w:rsid w:val="00690C19"/>
    <w:rsid w:val="00690D5F"/>
    <w:rsid w:val="006912FE"/>
    <w:rsid w:val="0069187A"/>
    <w:rsid w:val="006919D8"/>
    <w:rsid w:val="00692061"/>
    <w:rsid w:val="00692238"/>
    <w:rsid w:val="006929F0"/>
    <w:rsid w:val="006932CB"/>
    <w:rsid w:val="00693D2E"/>
    <w:rsid w:val="006940A2"/>
    <w:rsid w:val="00694816"/>
    <w:rsid w:val="00694DFB"/>
    <w:rsid w:val="00695193"/>
    <w:rsid w:val="00697B0F"/>
    <w:rsid w:val="006A120F"/>
    <w:rsid w:val="006A2156"/>
    <w:rsid w:val="006A2232"/>
    <w:rsid w:val="006A38D3"/>
    <w:rsid w:val="006A3DBB"/>
    <w:rsid w:val="006A44FD"/>
    <w:rsid w:val="006A4C30"/>
    <w:rsid w:val="006A52D5"/>
    <w:rsid w:val="006A5C67"/>
    <w:rsid w:val="006A61A1"/>
    <w:rsid w:val="006A6EF0"/>
    <w:rsid w:val="006A76FA"/>
    <w:rsid w:val="006B086D"/>
    <w:rsid w:val="006B1A27"/>
    <w:rsid w:val="006B2E51"/>
    <w:rsid w:val="006B3460"/>
    <w:rsid w:val="006B3B97"/>
    <w:rsid w:val="006B3C6A"/>
    <w:rsid w:val="006B462F"/>
    <w:rsid w:val="006B4B2D"/>
    <w:rsid w:val="006B5B9B"/>
    <w:rsid w:val="006B6249"/>
    <w:rsid w:val="006B6860"/>
    <w:rsid w:val="006C0005"/>
    <w:rsid w:val="006C0432"/>
    <w:rsid w:val="006C1809"/>
    <w:rsid w:val="006C1B65"/>
    <w:rsid w:val="006C1E09"/>
    <w:rsid w:val="006C1E52"/>
    <w:rsid w:val="006C3CEA"/>
    <w:rsid w:val="006C49AC"/>
    <w:rsid w:val="006C51F7"/>
    <w:rsid w:val="006C5933"/>
    <w:rsid w:val="006C5BE4"/>
    <w:rsid w:val="006C6D35"/>
    <w:rsid w:val="006C7830"/>
    <w:rsid w:val="006C7D8C"/>
    <w:rsid w:val="006D0254"/>
    <w:rsid w:val="006D07D3"/>
    <w:rsid w:val="006D118E"/>
    <w:rsid w:val="006D11CF"/>
    <w:rsid w:val="006D2F62"/>
    <w:rsid w:val="006D301A"/>
    <w:rsid w:val="006D438F"/>
    <w:rsid w:val="006D5AE8"/>
    <w:rsid w:val="006D6C7E"/>
    <w:rsid w:val="006E03A2"/>
    <w:rsid w:val="006E0700"/>
    <w:rsid w:val="006E184F"/>
    <w:rsid w:val="006E18A4"/>
    <w:rsid w:val="006E198C"/>
    <w:rsid w:val="006E313B"/>
    <w:rsid w:val="006E40E4"/>
    <w:rsid w:val="006E5D77"/>
    <w:rsid w:val="006E76D6"/>
    <w:rsid w:val="006E7744"/>
    <w:rsid w:val="006E7AAA"/>
    <w:rsid w:val="006E7ABA"/>
    <w:rsid w:val="006E7FE9"/>
    <w:rsid w:val="006F001C"/>
    <w:rsid w:val="006F2807"/>
    <w:rsid w:val="006F2AC7"/>
    <w:rsid w:val="006F396A"/>
    <w:rsid w:val="006F48C8"/>
    <w:rsid w:val="006F5262"/>
    <w:rsid w:val="006F5B9F"/>
    <w:rsid w:val="006F5DCD"/>
    <w:rsid w:val="006F5FAB"/>
    <w:rsid w:val="006F6028"/>
    <w:rsid w:val="006F70EA"/>
    <w:rsid w:val="006F7A39"/>
    <w:rsid w:val="00700167"/>
    <w:rsid w:val="007004F9"/>
    <w:rsid w:val="0070062F"/>
    <w:rsid w:val="00703A5B"/>
    <w:rsid w:val="0070461C"/>
    <w:rsid w:val="007052AB"/>
    <w:rsid w:val="007066A0"/>
    <w:rsid w:val="00707708"/>
    <w:rsid w:val="00710C7C"/>
    <w:rsid w:val="0071284F"/>
    <w:rsid w:val="007128F2"/>
    <w:rsid w:val="00713143"/>
    <w:rsid w:val="0071366C"/>
    <w:rsid w:val="00715DCD"/>
    <w:rsid w:val="00716039"/>
    <w:rsid w:val="00716483"/>
    <w:rsid w:val="007205AD"/>
    <w:rsid w:val="00721FEB"/>
    <w:rsid w:val="00722552"/>
    <w:rsid w:val="00723567"/>
    <w:rsid w:val="0072462E"/>
    <w:rsid w:val="00725470"/>
    <w:rsid w:val="0073068B"/>
    <w:rsid w:val="00731596"/>
    <w:rsid w:val="00732040"/>
    <w:rsid w:val="007336D1"/>
    <w:rsid w:val="00733E84"/>
    <w:rsid w:val="0073428B"/>
    <w:rsid w:val="007357B7"/>
    <w:rsid w:val="00735A2F"/>
    <w:rsid w:val="007375DF"/>
    <w:rsid w:val="0074103A"/>
    <w:rsid w:val="00743328"/>
    <w:rsid w:val="00746025"/>
    <w:rsid w:val="00747E64"/>
    <w:rsid w:val="00752874"/>
    <w:rsid w:val="00753002"/>
    <w:rsid w:val="0075395E"/>
    <w:rsid w:val="00753B05"/>
    <w:rsid w:val="00754047"/>
    <w:rsid w:val="00754698"/>
    <w:rsid w:val="007559C9"/>
    <w:rsid w:val="00756F06"/>
    <w:rsid w:val="00757189"/>
    <w:rsid w:val="0075753A"/>
    <w:rsid w:val="00760721"/>
    <w:rsid w:val="00760B1D"/>
    <w:rsid w:val="00761C14"/>
    <w:rsid w:val="0076260B"/>
    <w:rsid w:val="0076309D"/>
    <w:rsid w:val="00765DBA"/>
    <w:rsid w:val="007720D6"/>
    <w:rsid w:val="00772C26"/>
    <w:rsid w:val="0077420D"/>
    <w:rsid w:val="007752BE"/>
    <w:rsid w:val="00776A85"/>
    <w:rsid w:val="00776AD4"/>
    <w:rsid w:val="00781248"/>
    <w:rsid w:val="00781F64"/>
    <w:rsid w:val="00782297"/>
    <w:rsid w:val="00782F0F"/>
    <w:rsid w:val="007833F5"/>
    <w:rsid w:val="00783B9F"/>
    <w:rsid w:val="00784056"/>
    <w:rsid w:val="007859E3"/>
    <w:rsid w:val="00785D8E"/>
    <w:rsid w:val="007865DE"/>
    <w:rsid w:val="007867F2"/>
    <w:rsid w:val="00790906"/>
    <w:rsid w:val="00790EBD"/>
    <w:rsid w:val="00791885"/>
    <w:rsid w:val="00792610"/>
    <w:rsid w:val="007927B8"/>
    <w:rsid w:val="00793753"/>
    <w:rsid w:val="00793D77"/>
    <w:rsid w:val="00795A1E"/>
    <w:rsid w:val="00795B96"/>
    <w:rsid w:val="00796AEB"/>
    <w:rsid w:val="00796AFF"/>
    <w:rsid w:val="0079706E"/>
    <w:rsid w:val="007975EC"/>
    <w:rsid w:val="007975FC"/>
    <w:rsid w:val="00797C71"/>
    <w:rsid w:val="007A3099"/>
    <w:rsid w:val="007A3695"/>
    <w:rsid w:val="007A36BF"/>
    <w:rsid w:val="007A57F3"/>
    <w:rsid w:val="007A7C61"/>
    <w:rsid w:val="007B0B57"/>
    <w:rsid w:val="007B21B4"/>
    <w:rsid w:val="007B2722"/>
    <w:rsid w:val="007B2CC1"/>
    <w:rsid w:val="007B36C7"/>
    <w:rsid w:val="007B3C6D"/>
    <w:rsid w:val="007B48C3"/>
    <w:rsid w:val="007B4906"/>
    <w:rsid w:val="007B4ABE"/>
    <w:rsid w:val="007B5AA8"/>
    <w:rsid w:val="007B6E25"/>
    <w:rsid w:val="007B75CE"/>
    <w:rsid w:val="007C0688"/>
    <w:rsid w:val="007C0F0B"/>
    <w:rsid w:val="007C1BF0"/>
    <w:rsid w:val="007C566E"/>
    <w:rsid w:val="007C644E"/>
    <w:rsid w:val="007C7293"/>
    <w:rsid w:val="007C7A87"/>
    <w:rsid w:val="007D3861"/>
    <w:rsid w:val="007D3B7F"/>
    <w:rsid w:val="007D3FBA"/>
    <w:rsid w:val="007D4630"/>
    <w:rsid w:val="007D4939"/>
    <w:rsid w:val="007D5461"/>
    <w:rsid w:val="007D5B43"/>
    <w:rsid w:val="007D5E74"/>
    <w:rsid w:val="007D6AE4"/>
    <w:rsid w:val="007E0655"/>
    <w:rsid w:val="007E0756"/>
    <w:rsid w:val="007E0E51"/>
    <w:rsid w:val="007E2615"/>
    <w:rsid w:val="007E2EB4"/>
    <w:rsid w:val="007E67DC"/>
    <w:rsid w:val="007E694B"/>
    <w:rsid w:val="007E6B72"/>
    <w:rsid w:val="007F1342"/>
    <w:rsid w:val="007F2844"/>
    <w:rsid w:val="007F30B3"/>
    <w:rsid w:val="007F43B4"/>
    <w:rsid w:val="007F5151"/>
    <w:rsid w:val="007F55BF"/>
    <w:rsid w:val="007F6340"/>
    <w:rsid w:val="007F7051"/>
    <w:rsid w:val="007F70EC"/>
    <w:rsid w:val="007F77B9"/>
    <w:rsid w:val="007F7EE7"/>
    <w:rsid w:val="008000D6"/>
    <w:rsid w:val="00800237"/>
    <w:rsid w:val="0080109A"/>
    <w:rsid w:val="00801502"/>
    <w:rsid w:val="00802807"/>
    <w:rsid w:val="00803050"/>
    <w:rsid w:val="00804007"/>
    <w:rsid w:val="00804A55"/>
    <w:rsid w:val="00804FF2"/>
    <w:rsid w:val="0080619E"/>
    <w:rsid w:val="008063E8"/>
    <w:rsid w:val="00806E46"/>
    <w:rsid w:val="00807C4D"/>
    <w:rsid w:val="008100FF"/>
    <w:rsid w:val="0081072D"/>
    <w:rsid w:val="0081096B"/>
    <w:rsid w:val="00810A1B"/>
    <w:rsid w:val="00812E9D"/>
    <w:rsid w:val="00814419"/>
    <w:rsid w:val="008146EA"/>
    <w:rsid w:val="008152C4"/>
    <w:rsid w:val="00815916"/>
    <w:rsid w:val="008162F2"/>
    <w:rsid w:val="008165C1"/>
    <w:rsid w:val="00816B7F"/>
    <w:rsid w:val="00821402"/>
    <w:rsid w:val="008220F6"/>
    <w:rsid w:val="008229DB"/>
    <w:rsid w:val="00823C44"/>
    <w:rsid w:val="00823E72"/>
    <w:rsid w:val="00824A15"/>
    <w:rsid w:val="00824ABA"/>
    <w:rsid w:val="008272DA"/>
    <w:rsid w:val="0083000A"/>
    <w:rsid w:val="0083349E"/>
    <w:rsid w:val="00833B6B"/>
    <w:rsid w:val="00835B17"/>
    <w:rsid w:val="00841179"/>
    <w:rsid w:val="008422AB"/>
    <w:rsid w:val="00842C90"/>
    <w:rsid w:val="008443A1"/>
    <w:rsid w:val="00844DA0"/>
    <w:rsid w:val="00845EBD"/>
    <w:rsid w:val="00846716"/>
    <w:rsid w:val="00846BC1"/>
    <w:rsid w:val="00847125"/>
    <w:rsid w:val="008500FC"/>
    <w:rsid w:val="00851B23"/>
    <w:rsid w:val="00851C73"/>
    <w:rsid w:val="0085209D"/>
    <w:rsid w:val="00852A4F"/>
    <w:rsid w:val="00853C74"/>
    <w:rsid w:val="00853F26"/>
    <w:rsid w:val="008549B3"/>
    <w:rsid w:val="00854FDE"/>
    <w:rsid w:val="008563EC"/>
    <w:rsid w:val="0086227C"/>
    <w:rsid w:val="0086241D"/>
    <w:rsid w:val="008639AC"/>
    <w:rsid w:val="00863F36"/>
    <w:rsid w:val="008644F9"/>
    <w:rsid w:val="00864B9D"/>
    <w:rsid w:val="00867C70"/>
    <w:rsid w:val="00872415"/>
    <w:rsid w:val="008734E3"/>
    <w:rsid w:val="00873EC1"/>
    <w:rsid w:val="008750F4"/>
    <w:rsid w:val="00875463"/>
    <w:rsid w:val="0087678E"/>
    <w:rsid w:val="00877893"/>
    <w:rsid w:val="00877D07"/>
    <w:rsid w:val="008801D7"/>
    <w:rsid w:val="00880DAB"/>
    <w:rsid w:val="00883470"/>
    <w:rsid w:val="00883C2E"/>
    <w:rsid w:val="00883E1A"/>
    <w:rsid w:val="00884DC3"/>
    <w:rsid w:val="00885731"/>
    <w:rsid w:val="00885DF1"/>
    <w:rsid w:val="00886330"/>
    <w:rsid w:val="008864A8"/>
    <w:rsid w:val="008866A3"/>
    <w:rsid w:val="008869DF"/>
    <w:rsid w:val="00887403"/>
    <w:rsid w:val="00891CB7"/>
    <w:rsid w:val="00892157"/>
    <w:rsid w:val="00892A9D"/>
    <w:rsid w:val="00892D5F"/>
    <w:rsid w:val="00893051"/>
    <w:rsid w:val="00893382"/>
    <w:rsid w:val="0089344E"/>
    <w:rsid w:val="008939FC"/>
    <w:rsid w:val="008949F5"/>
    <w:rsid w:val="008962A3"/>
    <w:rsid w:val="00897246"/>
    <w:rsid w:val="0089787E"/>
    <w:rsid w:val="00897BF6"/>
    <w:rsid w:val="008A37B6"/>
    <w:rsid w:val="008A39A1"/>
    <w:rsid w:val="008A4105"/>
    <w:rsid w:val="008A517C"/>
    <w:rsid w:val="008A5235"/>
    <w:rsid w:val="008A55FC"/>
    <w:rsid w:val="008A648C"/>
    <w:rsid w:val="008A7844"/>
    <w:rsid w:val="008B03A5"/>
    <w:rsid w:val="008B2A51"/>
    <w:rsid w:val="008B33E3"/>
    <w:rsid w:val="008B3D75"/>
    <w:rsid w:val="008B4BA9"/>
    <w:rsid w:val="008B538B"/>
    <w:rsid w:val="008B545A"/>
    <w:rsid w:val="008B6191"/>
    <w:rsid w:val="008B66AE"/>
    <w:rsid w:val="008B76A4"/>
    <w:rsid w:val="008C11C4"/>
    <w:rsid w:val="008C122C"/>
    <w:rsid w:val="008C1318"/>
    <w:rsid w:val="008C26DE"/>
    <w:rsid w:val="008C4033"/>
    <w:rsid w:val="008C56BA"/>
    <w:rsid w:val="008C796D"/>
    <w:rsid w:val="008D0616"/>
    <w:rsid w:val="008D0A2A"/>
    <w:rsid w:val="008D276D"/>
    <w:rsid w:val="008D375E"/>
    <w:rsid w:val="008D3B68"/>
    <w:rsid w:val="008D5320"/>
    <w:rsid w:val="008D54F7"/>
    <w:rsid w:val="008D58F1"/>
    <w:rsid w:val="008D650F"/>
    <w:rsid w:val="008D663B"/>
    <w:rsid w:val="008D6891"/>
    <w:rsid w:val="008D6C4E"/>
    <w:rsid w:val="008D6DE8"/>
    <w:rsid w:val="008D6F14"/>
    <w:rsid w:val="008D7C61"/>
    <w:rsid w:val="008E013E"/>
    <w:rsid w:val="008E097A"/>
    <w:rsid w:val="008E09A5"/>
    <w:rsid w:val="008E0D4F"/>
    <w:rsid w:val="008E1D13"/>
    <w:rsid w:val="008E222B"/>
    <w:rsid w:val="008E337F"/>
    <w:rsid w:val="008E3578"/>
    <w:rsid w:val="008E368E"/>
    <w:rsid w:val="008E3F22"/>
    <w:rsid w:val="008E3F8D"/>
    <w:rsid w:val="008E4DB6"/>
    <w:rsid w:val="008E5049"/>
    <w:rsid w:val="008E5914"/>
    <w:rsid w:val="008F107A"/>
    <w:rsid w:val="008F21F6"/>
    <w:rsid w:val="008F5C16"/>
    <w:rsid w:val="0090021A"/>
    <w:rsid w:val="00900234"/>
    <w:rsid w:val="00900C8D"/>
    <w:rsid w:val="009015CB"/>
    <w:rsid w:val="00901CA0"/>
    <w:rsid w:val="00901D0B"/>
    <w:rsid w:val="00901F01"/>
    <w:rsid w:val="00902940"/>
    <w:rsid w:val="00903CFE"/>
    <w:rsid w:val="009052B4"/>
    <w:rsid w:val="0090545F"/>
    <w:rsid w:val="00906F73"/>
    <w:rsid w:val="00907A28"/>
    <w:rsid w:val="00910381"/>
    <w:rsid w:val="009104B8"/>
    <w:rsid w:val="00911396"/>
    <w:rsid w:val="0091153C"/>
    <w:rsid w:val="009132C1"/>
    <w:rsid w:val="009139A8"/>
    <w:rsid w:val="00913A62"/>
    <w:rsid w:val="0091543C"/>
    <w:rsid w:val="00915601"/>
    <w:rsid w:val="009160F3"/>
    <w:rsid w:val="00916210"/>
    <w:rsid w:val="009175C9"/>
    <w:rsid w:val="00920154"/>
    <w:rsid w:val="00920DC0"/>
    <w:rsid w:val="009220BA"/>
    <w:rsid w:val="00922A60"/>
    <w:rsid w:val="009238FB"/>
    <w:rsid w:val="00923CDB"/>
    <w:rsid w:val="0092571E"/>
    <w:rsid w:val="00925953"/>
    <w:rsid w:val="00925EFE"/>
    <w:rsid w:val="009270CB"/>
    <w:rsid w:val="00927291"/>
    <w:rsid w:val="009274D5"/>
    <w:rsid w:val="00927CBF"/>
    <w:rsid w:val="00930482"/>
    <w:rsid w:val="00930876"/>
    <w:rsid w:val="00930CC1"/>
    <w:rsid w:val="00934761"/>
    <w:rsid w:val="0093589F"/>
    <w:rsid w:val="00935CFC"/>
    <w:rsid w:val="00935E95"/>
    <w:rsid w:val="0093661D"/>
    <w:rsid w:val="00940206"/>
    <w:rsid w:val="00940B15"/>
    <w:rsid w:val="009411D5"/>
    <w:rsid w:val="0094168C"/>
    <w:rsid w:val="00942AE8"/>
    <w:rsid w:val="00943674"/>
    <w:rsid w:val="0094405B"/>
    <w:rsid w:val="0094533A"/>
    <w:rsid w:val="00945DEB"/>
    <w:rsid w:val="00946BE7"/>
    <w:rsid w:val="00946FEB"/>
    <w:rsid w:val="00947CA4"/>
    <w:rsid w:val="0095007B"/>
    <w:rsid w:val="00950CA5"/>
    <w:rsid w:val="009512C6"/>
    <w:rsid w:val="009512F6"/>
    <w:rsid w:val="00951861"/>
    <w:rsid w:val="009534CE"/>
    <w:rsid w:val="0095488F"/>
    <w:rsid w:val="00954AAF"/>
    <w:rsid w:val="00954F2C"/>
    <w:rsid w:val="009552EE"/>
    <w:rsid w:val="009558DB"/>
    <w:rsid w:val="0095606A"/>
    <w:rsid w:val="00956734"/>
    <w:rsid w:val="009578C4"/>
    <w:rsid w:val="009608AC"/>
    <w:rsid w:val="00961CAB"/>
    <w:rsid w:val="009641A7"/>
    <w:rsid w:val="009642C7"/>
    <w:rsid w:val="00964B6B"/>
    <w:rsid w:val="009663D7"/>
    <w:rsid w:val="00966F5F"/>
    <w:rsid w:val="00971B06"/>
    <w:rsid w:val="00972360"/>
    <w:rsid w:val="0097290C"/>
    <w:rsid w:val="00972B6D"/>
    <w:rsid w:val="00972D80"/>
    <w:rsid w:val="009739C2"/>
    <w:rsid w:val="009740EB"/>
    <w:rsid w:val="0097425C"/>
    <w:rsid w:val="00974FE4"/>
    <w:rsid w:val="00976142"/>
    <w:rsid w:val="0097659A"/>
    <w:rsid w:val="0097720F"/>
    <w:rsid w:val="00977967"/>
    <w:rsid w:val="00977BAC"/>
    <w:rsid w:val="00980F23"/>
    <w:rsid w:val="00981076"/>
    <w:rsid w:val="009839A6"/>
    <w:rsid w:val="009858FD"/>
    <w:rsid w:val="009859A0"/>
    <w:rsid w:val="009921D5"/>
    <w:rsid w:val="00993A0F"/>
    <w:rsid w:val="0099449A"/>
    <w:rsid w:val="00994DCB"/>
    <w:rsid w:val="0099619F"/>
    <w:rsid w:val="00996C75"/>
    <w:rsid w:val="009A0368"/>
    <w:rsid w:val="009A08A3"/>
    <w:rsid w:val="009A0E1E"/>
    <w:rsid w:val="009A1AE1"/>
    <w:rsid w:val="009A4D49"/>
    <w:rsid w:val="009A760C"/>
    <w:rsid w:val="009B036B"/>
    <w:rsid w:val="009B10D0"/>
    <w:rsid w:val="009B257D"/>
    <w:rsid w:val="009B28EC"/>
    <w:rsid w:val="009B34FB"/>
    <w:rsid w:val="009B3997"/>
    <w:rsid w:val="009B44F3"/>
    <w:rsid w:val="009B5750"/>
    <w:rsid w:val="009B758B"/>
    <w:rsid w:val="009C160E"/>
    <w:rsid w:val="009C20CA"/>
    <w:rsid w:val="009C2344"/>
    <w:rsid w:val="009C2927"/>
    <w:rsid w:val="009C3760"/>
    <w:rsid w:val="009C4876"/>
    <w:rsid w:val="009C532E"/>
    <w:rsid w:val="009D0977"/>
    <w:rsid w:val="009D0BEE"/>
    <w:rsid w:val="009D1298"/>
    <w:rsid w:val="009D1ACE"/>
    <w:rsid w:val="009D3CF2"/>
    <w:rsid w:val="009D477F"/>
    <w:rsid w:val="009D4AC2"/>
    <w:rsid w:val="009D4B44"/>
    <w:rsid w:val="009D4F00"/>
    <w:rsid w:val="009D6CFD"/>
    <w:rsid w:val="009D767C"/>
    <w:rsid w:val="009E14D2"/>
    <w:rsid w:val="009E3B7D"/>
    <w:rsid w:val="009E3EA0"/>
    <w:rsid w:val="009E3EF1"/>
    <w:rsid w:val="009E41CD"/>
    <w:rsid w:val="009E44AF"/>
    <w:rsid w:val="009E5563"/>
    <w:rsid w:val="009E5D8A"/>
    <w:rsid w:val="009E5E72"/>
    <w:rsid w:val="009E690C"/>
    <w:rsid w:val="009E6DD9"/>
    <w:rsid w:val="009F0ADD"/>
    <w:rsid w:val="009F17CA"/>
    <w:rsid w:val="009F41CF"/>
    <w:rsid w:val="009F53CC"/>
    <w:rsid w:val="009F55CD"/>
    <w:rsid w:val="009F6680"/>
    <w:rsid w:val="00A005C4"/>
    <w:rsid w:val="00A017FF"/>
    <w:rsid w:val="00A03420"/>
    <w:rsid w:val="00A0470A"/>
    <w:rsid w:val="00A04C0D"/>
    <w:rsid w:val="00A05549"/>
    <w:rsid w:val="00A05884"/>
    <w:rsid w:val="00A06366"/>
    <w:rsid w:val="00A074C9"/>
    <w:rsid w:val="00A0777C"/>
    <w:rsid w:val="00A07BE2"/>
    <w:rsid w:val="00A1060D"/>
    <w:rsid w:val="00A10F72"/>
    <w:rsid w:val="00A110A8"/>
    <w:rsid w:val="00A11AEC"/>
    <w:rsid w:val="00A11F1D"/>
    <w:rsid w:val="00A13AB8"/>
    <w:rsid w:val="00A15AFD"/>
    <w:rsid w:val="00A16199"/>
    <w:rsid w:val="00A16C7E"/>
    <w:rsid w:val="00A16E26"/>
    <w:rsid w:val="00A174D1"/>
    <w:rsid w:val="00A174E5"/>
    <w:rsid w:val="00A1792A"/>
    <w:rsid w:val="00A2203E"/>
    <w:rsid w:val="00A240ED"/>
    <w:rsid w:val="00A25220"/>
    <w:rsid w:val="00A2616D"/>
    <w:rsid w:val="00A27CC2"/>
    <w:rsid w:val="00A31023"/>
    <w:rsid w:val="00A31A28"/>
    <w:rsid w:val="00A31FA2"/>
    <w:rsid w:val="00A323E2"/>
    <w:rsid w:val="00A33061"/>
    <w:rsid w:val="00A33CCB"/>
    <w:rsid w:val="00A33EF1"/>
    <w:rsid w:val="00A344D1"/>
    <w:rsid w:val="00A34E75"/>
    <w:rsid w:val="00A36A7A"/>
    <w:rsid w:val="00A40CB6"/>
    <w:rsid w:val="00A41051"/>
    <w:rsid w:val="00A4183D"/>
    <w:rsid w:val="00A41B8F"/>
    <w:rsid w:val="00A43A9C"/>
    <w:rsid w:val="00A442CA"/>
    <w:rsid w:val="00A4500C"/>
    <w:rsid w:val="00A45E62"/>
    <w:rsid w:val="00A506E1"/>
    <w:rsid w:val="00A50F9D"/>
    <w:rsid w:val="00A5186E"/>
    <w:rsid w:val="00A51DC1"/>
    <w:rsid w:val="00A51DD7"/>
    <w:rsid w:val="00A53E23"/>
    <w:rsid w:val="00A54184"/>
    <w:rsid w:val="00A54DB7"/>
    <w:rsid w:val="00A55C2C"/>
    <w:rsid w:val="00A55DBB"/>
    <w:rsid w:val="00A5632F"/>
    <w:rsid w:val="00A56AC7"/>
    <w:rsid w:val="00A56F95"/>
    <w:rsid w:val="00A6013C"/>
    <w:rsid w:val="00A602C4"/>
    <w:rsid w:val="00A60C7C"/>
    <w:rsid w:val="00A636B5"/>
    <w:rsid w:val="00A649F8"/>
    <w:rsid w:val="00A653FA"/>
    <w:rsid w:val="00A665C0"/>
    <w:rsid w:val="00A66712"/>
    <w:rsid w:val="00A6704F"/>
    <w:rsid w:val="00A671EF"/>
    <w:rsid w:val="00A67422"/>
    <w:rsid w:val="00A67433"/>
    <w:rsid w:val="00A7000B"/>
    <w:rsid w:val="00A70DFF"/>
    <w:rsid w:val="00A730E0"/>
    <w:rsid w:val="00A75983"/>
    <w:rsid w:val="00A77041"/>
    <w:rsid w:val="00A771BA"/>
    <w:rsid w:val="00A775BF"/>
    <w:rsid w:val="00A80689"/>
    <w:rsid w:val="00A80D62"/>
    <w:rsid w:val="00A81738"/>
    <w:rsid w:val="00A81979"/>
    <w:rsid w:val="00A81AFA"/>
    <w:rsid w:val="00A81BCB"/>
    <w:rsid w:val="00A82239"/>
    <w:rsid w:val="00A82934"/>
    <w:rsid w:val="00A836C1"/>
    <w:rsid w:val="00A84A80"/>
    <w:rsid w:val="00A84F4E"/>
    <w:rsid w:val="00A85A90"/>
    <w:rsid w:val="00A862FA"/>
    <w:rsid w:val="00A869FA"/>
    <w:rsid w:val="00A870BA"/>
    <w:rsid w:val="00A874B3"/>
    <w:rsid w:val="00A9324C"/>
    <w:rsid w:val="00A940C3"/>
    <w:rsid w:val="00A949FE"/>
    <w:rsid w:val="00A97179"/>
    <w:rsid w:val="00AA17DE"/>
    <w:rsid w:val="00AA3B4F"/>
    <w:rsid w:val="00AB0878"/>
    <w:rsid w:val="00AB1CD4"/>
    <w:rsid w:val="00AB1D3B"/>
    <w:rsid w:val="00AB1DC4"/>
    <w:rsid w:val="00AB1E6E"/>
    <w:rsid w:val="00AB25A3"/>
    <w:rsid w:val="00AB2936"/>
    <w:rsid w:val="00AB2C4A"/>
    <w:rsid w:val="00AB378B"/>
    <w:rsid w:val="00AB40D5"/>
    <w:rsid w:val="00AB4BE1"/>
    <w:rsid w:val="00AB6774"/>
    <w:rsid w:val="00AB769E"/>
    <w:rsid w:val="00AC0BE8"/>
    <w:rsid w:val="00AC1D26"/>
    <w:rsid w:val="00AC2DA3"/>
    <w:rsid w:val="00AC3C05"/>
    <w:rsid w:val="00AC3C65"/>
    <w:rsid w:val="00AC48AA"/>
    <w:rsid w:val="00AC4C76"/>
    <w:rsid w:val="00AC605D"/>
    <w:rsid w:val="00AC631B"/>
    <w:rsid w:val="00AC71F6"/>
    <w:rsid w:val="00AD1227"/>
    <w:rsid w:val="00AD160B"/>
    <w:rsid w:val="00AD18D2"/>
    <w:rsid w:val="00AD1A29"/>
    <w:rsid w:val="00AD1DAB"/>
    <w:rsid w:val="00AD22B6"/>
    <w:rsid w:val="00AD2400"/>
    <w:rsid w:val="00AD2485"/>
    <w:rsid w:val="00AD4C24"/>
    <w:rsid w:val="00AD5A59"/>
    <w:rsid w:val="00AD5AC8"/>
    <w:rsid w:val="00AD5FDC"/>
    <w:rsid w:val="00AD6690"/>
    <w:rsid w:val="00AD6FF5"/>
    <w:rsid w:val="00AD72BC"/>
    <w:rsid w:val="00AD79ED"/>
    <w:rsid w:val="00AE00C0"/>
    <w:rsid w:val="00AE0AB0"/>
    <w:rsid w:val="00AE2604"/>
    <w:rsid w:val="00AE37C8"/>
    <w:rsid w:val="00AE3ECE"/>
    <w:rsid w:val="00AE4631"/>
    <w:rsid w:val="00AE4D9B"/>
    <w:rsid w:val="00AE52AA"/>
    <w:rsid w:val="00AE6C80"/>
    <w:rsid w:val="00AE6DC4"/>
    <w:rsid w:val="00AE70B9"/>
    <w:rsid w:val="00AE70F3"/>
    <w:rsid w:val="00AF1314"/>
    <w:rsid w:val="00AF18AF"/>
    <w:rsid w:val="00AF1903"/>
    <w:rsid w:val="00AF4380"/>
    <w:rsid w:val="00AF5AC8"/>
    <w:rsid w:val="00AF6529"/>
    <w:rsid w:val="00AF7470"/>
    <w:rsid w:val="00AF77D3"/>
    <w:rsid w:val="00AF7A42"/>
    <w:rsid w:val="00B00100"/>
    <w:rsid w:val="00B00196"/>
    <w:rsid w:val="00B006F7"/>
    <w:rsid w:val="00B02138"/>
    <w:rsid w:val="00B02EF4"/>
    <w:rsid w:val="00B0382D"/>
    <w:rsid w:val="00B03E08"/>
    <w:rsid w:val="00B062FE"/>
    <w:rsid w:val="00B066F3"/>
    <w:rsid w:val="00B06B40"/>
    <w:rsid w:val="00B07506"/>
    <w:rsid w:val="00B122AC"/>
    <w:rsid w:val="00B13914"/>
    <w:rsid w:val="00B14CD3"/>
    <w:rsid w:val="00B14E5A"/>
    <w:rsid w:val="00B164F8"/>
    <w:rsid w:val="00B16C24"/>
    <w:rsid w:val="00B16F5C"/>
    <w:rsid w:val="00B17FDD"/>
    <w:rsid w:val="00B21E16"/>
    <w:rsid w:val="00B2204D"/>
    <w:rsid w:val="00B231F4"/>
    <w:rsid w:val="00B23A6D"/>
    <w:rsid w:val="00B24695"/>
    <w:rsid w:val="00B263D0"/>
    <w:rsid w:val="00B26A2C"/>
    <w:rsid w:val="00B2795A"/>
    <w:rsid w:val="00B27E4F"/>
    <w:rsid w:val="00B30ECD"/>
    <w:rsid w:val="00B32407"/>
    <w:rsid w:val="00B3472A"/>
    <w:rsid w:val="00B34F9B"/>
    <w:rsid w:val="00B36042"/>
    <w:rsid w:val="00B36E44"/>
    <w:rsid w:val="00B4019A"/>
    <w:rsid w:val="00B4068D"/>
    <w:rsid w:val="00B40DEE"/>
    <w:rsid w:val="00B41C62"/>
    <w:rsid w:val="00B4282A"/>
    <w:rsid w:val="00B436C0"/>
    <w:rsid w:val="00B450E4"/>
    <w:rsid w:val="00B451E1"/>
    <w:rsid w:val="00B453ED"/>
    <w:rsid w:val="00B468C5"/>
    <w:rsid w:val="00B47457"/>
    <w:rsid w:val="00B507A8"/>
    <w:rsid w:val="00B50F46"/>
    <w:rsid w:val="00B517E9"/>
    <w:rsid w:val="00B52256"/>
    <w:rsid w:val="00B52282"/>
    <w:rsid w:val="00B53007"/>
    <w:rsid w:val="00B53FEC"/>
    <w:rsid w:val="00B5472E"/>
    <w:rsid w:val="00B55079"/>
    <w:rsid w:val="00B55117"/>
    <w:rsid w:val="00B5656B"/>
    <w:rsid w:val="00B5720B"/>
    <w:rsid w:val="00B578D9"/>
    <w:rsid w:val="00B61F3B"/>
    <w:rsid w:val="00B6388E"/>
    <w:rsid w:val="00B63DFF"/>
    <w:rsid w:val="00B648B0"/>
    <w:rsid w:val="00B65D1A"/>
    <w:rsid w:val="00B675B3"/>
    <w:rsid w:val="00B703A8"/>
    <w:rsid w:val="00B714E5"/>
    <w:rsid w:val="00B71F68"/>
    <w:rsid w:val="00B72F96"/>
    <w:rsid w:val="00B73378"/>
    <w:rsid w:val="00B733F2"/>
    <w:rsid w:val="00B734A9"/>
    <w:rsid w:val="00B73DA2"/>
    <w:rsid w:val="00B7510F"/>
    <w:rsid w:val="00B761EB"/>
    <w:rsid w:val="00B774CD"/>
    <w:rsid w:val="00B77669"/>
    <w:rsid w:val="00B80EA2"/>
    <w:rsid w:val="00B83629"/>
    <w:rsid w:val="00B83700"/>
    <w:rsid w:val="00B84767"/>
    <w:rsid w:val="00B86997"/>
    <w:rsid w:val="00B8732E"/>
    <w:rsid w:val="00B87F20"/>
    <w:rsid w:val="00B91FEA"/>
    <w:rsid w:val="00B920BC"/>
    <w:rsid w:val="00B93C26"/>
    <w:rsid w:val="00B94E12"/>
    <w:rsid w:val="00B95263"/>
    <w:rsid w:val="00B95BBF"/>
    <w:rsid w:val="00B96275"/>
    <w:rsid w:val="00B96529"/>
    <w:rsid w:val="00B96948"/>
    <w:rsid w:val="00B97A26"/>
    <w:rsid w:val="00BA15DA"/>
    <w:rsid w:val="00BA48BD"/>
    <w:rsid w:val="00BB3128"/>
    <w:rsid w:val="00BB422A"/>
    <w:rsid w:val="00BB5DDB"/>
    <w:rsid w:val="00BB6657"/>
    <w:rsid w:val="00BC021F"/>
    <w:rsid w:val="00BC0E96"/>
    <w:rsid w:val="00BC1029"/>
    <w:rsid w:val="00BC2EC1"/>
    <w:rsid w:val="00BC303F"/>
    <w:rsid w:val="00BC30FE"/>
    <w:rsid w:val="00BC355E"/>
    <w:rsid w:val="00BC3D8E"/>
    <w:rsid w:val="00BC4C79"/>
    <w:rsid w:val="00BC6490"/>
    <w:rsid w:val="00BC673A"/>
    <w:rsid w:val="00BC67C6"/>
    <w:rsid w:val="00BC79EC"/>
    <w:rsid w:val="00BD00FF"/>
    <w:rsid w:val="00BD3F36"/>
    <w:rsid w:val="00BD492C"/>
    <w:rsid w:val="00BD4EB1"/>
    <w:rsid w:val="00BD56B8"/>
    <w:rsid w:val="00BD5729"/>
    <w:rsid w:val="00BD6277"/>
    <w:rsid w:val="00BD70A7"/>
    <w:rsid w:val="00BE20C1"/>
    <w:rsid w:val="00BE4055"/>
    <w:rsid w:val="00BE41B9"/>
    <w:rsid w:val="00BE5248"/>
    <w:rsid w:val="00BE6110"/>
    <w:rsid w:val="00BE61BD"/>
    <w:rsid w:val="00BE7646"/>
    <w:rsid w:val="00BF1368"/>
    <w:rsid w:val="00BF28CC"/>
    <w:rsid w:val="00BF2B2D"/>
    <w:rsid w:val="00BF321C"/>
    <w:rsid w:val="00BF389A"/>
    <w:rsid w:val="00BF51B7"/>
    <w:rsid w:val="00BF5E7B"/>
    <w:rsid w:val="00BF658A"/>
    <w:rsid w:val="00BF6F34"/>
    <w:rsid w:val="00C0026F"/>
    <w:rsid w:val="00C00567"/>
    <w:rsid w:val="00C01B6B"/>
    <w:rsid w:val="00C01B74"/>
    <w:rsid w:val="00C043E0"/>
    <w:rsid w:val="00C047A0"/>
    <w:rsid w:val="00C049FE"/>
    <w:rsid w:val="00C053A3"/>
    <w:rsid w:val="00C05B30"/>
    <w:rsid w:val="00C060D1"/>
    <w:rsid w:val="00C06638"/>
    <w:rsid w:val="00C10016"/>
    <w:rsid w:val="00C1082A"/>
    <w:rsid w:val="00C11DB8"/>
    <w:rsid w:val="00C1251B"/>
    <w:rsid w:val="00C126F0"/>
    <w:rsid w:val="00C126F6"/>
    <w:rsid w:val="00C13290"/>
    <w:rsid w:val="00C13FB1"/>
    <w:rsid w:val="00C153B5"/>
    <w:rsid w:val="00C17559"/>
    <w:rsid w:val="00C1788D"/>
    <w:rsid w:val="00C22D9C"/>
    <w:rsid w:val="00C237C8"/>
    <w:rsid w:val="00C23BB6"/>
    <w:rsid w:val="00C23D48"/>
    <w:rsid w:val="00C245EC"/>
    <w:rsid w:val="00C24B3F"/>
    <w:rsid w:val="00C27C74"/>
    <w:rsid w:val="00C3005C"/>
    <w:rsid w:val="00C31693"/>
    <w:rsid w:val="00C318A3"/>
    <w:rsid w:val="00C346FE"/>
    <w:rsid w:val="00C34B56"/>
    <w:rsid w:val="00C377BD"/>
    <w:rsid w:val="00C4027B"/>
    <w:rsid w:val="00C4049F"/>
    <w:rsid w:val="00C415C9"/>
    <w:rsid w:val="00C42182"/>
    <w:rsid w:val="00C4362C"/>
    <w:rsid w:val="00C45251"/>
    <w:rsid w:val="00C4579E"/>
    <w:rsid w:val="00C463C3"/>
    <w:rsid w:val="00C473A6"/>
    <w:rsid w:val="00C47C4C"/>
    <w:rsid w:val="00C47FF5"/>
    <w:rsid w:val="00C508F7"/>
    <w:rsid w:val="00C51A3B"/>
    <w:rsid w:val="00C52416"/>
    <w:rsid w:val="00C524A8"/>
    <w:rsid w:val="00C53CF2"/>
    <w:rsid w:val="00C5779B"/>
    <w:rsid w:val="00C57ABA"/>
    <w:rsid w:val="00C608BA"/>
    <w:rsid w:val="00C623F0"/>
    <w:rsid w:val="00C630A2"/>
    <w:rsid w:val="00C63477"/>
    <w:rsid w:val="00C64847"/>
    <w:rsid w:val="00C65114"/>
    <w:rsid w:val="00C65F09"/>
    <w:rsid w:val="00C66993"/>
    <w:rsid w:val="00C66ECF"/>
    <w:rsid w:val="00C73CE3"/>
    <w:rsid w:val="00C74676"/>
    <w:rsid w:val="00C749C9"/>
    <w:rsid w:val="00C74A51"/>
    <w:rsid w:val="00C74F40"/>
    <w:rsid w:val="00C751A4"/>
    <w:rsid w:val="00C7637F"/>
    <w:rsid w:val="00C76EBC"/>
    <w:rsid w:val="00C80406"/>
    <w:rsid w:val="00C806C0"/>
    <w:rsid w:val="00C81CE6"/>
    <w:rsid w:val="00C82C4C"/>
    <w:rsid w:val="00C8373D"/>
    <w:rsid w:val="00C837A1"/>
    <w:rsid w:val="00C83E36"/>
    <w:rsid w:val="00C8501F"/>
    <w:rsid w:val="00C855CD"/>
    <w:rsid w:val="00C864BD"/>
    <w:rsid w:val="00C86DC2"/>
    <w:rsid w:val="00C87E80"/>
    <w:rsid w:val="00C9027A"/>
    <w:rsid w:val="00C9114C"/>
    <w:rsid w:val="00C922F1"/>
    <w:rsid w:val="00C923FB"/>
    <w:rsid w:val="00C92421"/>
    <w:rsid w:val="00C94936"/>
    <w:rsid w:val="00C95CFC"/>
    <w:rsid w:val="00C95FEB"/>
    <w:rsid w:val="00CA0098"/>
    <w:rsid w:val="00CA03F5"/>
    <w:rsid w:val="00CA253B"/>
    <w:rsid w:val="00CA263F"/>
    <w:rsid w:val="00CA40E0"/>
    <w:rsid w:val="00CA4221"/>
    <w:rsid w:val="00CA795C"/>
    <w:rsid w:val="00CB040F"/>
    <w:rsid w:val="00CB06E7"/>
    <w:rsid w:val="00CB1A6C"/>
    <w:rsid w:val="00CB248C"/>
    <w:rsid w:val="00CB2794"/>
    <w:rsid w:val="00CB345F"/>
    <w:rsid w:val="00CB3465"/>
    <w:rsid w:val="00CB4D2C"/>
    <w:rsid w:val="00CB50DF"/>
    <w:rsid w:val="00CB5670"/>
    <w:rsid w:val="00CB5F89"/>
    <w:rsid w:val="00CB5FEE"/>
    <w:rsid w:val="00CB6D13"/>
    <w:rsid w:val="00CB6F6F"/>
    <w:rsid w:val="00CB6FCC"/>
    <w:rsid w:val="00CB711E"/>
    <w:rsid w:val="00CB74E8"/>
    <w:rsid w:val="00CB7553"/>
    <w:rsid w:val="00CB7575"/>
    <w:rsid w:val="00CC003F"/>
    <w:rsid w:val="00CC04D1"/>
    <w:rsid w:val="00CC265E"/>
    <w:rsid w:val="00CC28E5"/>
    <w:rsid w:val="00CC451D"/>
    <w:rsid w:val="00CC48FF"/>
    <w:rsid w:val="00CC4E5C"/>
    <w:rsid w:val="00CC6537"/>
    <w:rsid w:val="00CC66CC"/>
    <w:rsid w:val="00CC7D18"/>
    <w:rsid w:val="00CD008C"/>
    <w:rsid w:val="00CD031A"/>
    <w:rsid w:val="00CD29A7"/>
    <w:rsid w:val="00CD5B7F"/>
    <w:rsid w:val="00CD5DA0"/>
    <w:rsid w:val="00CD624E"/>
    <w:rsid w:val="00CD6879"/>
    <w:rsid w:val="00CD7326"/>
    <w:rsid w:val="00CD7982"/>
    <w:rsid w:val="00CE0B8D"/>
    <w:rsid w:val="00CE28D7"/>
    <w:rsid w:val="00CE35B8"/>
    <w:rsid w:val="00CE40CF"/>
    <w:rsid w:val="00CE41A6"/>
    <w:rsid w:val="00CE4B91"/>
    <w:rsid w:val="00CE5421"/>
    <w:rsid w:val="00CE573D"/>
    <w:rsid w:val="00CE58FB"/>
    <w:rsid w:val="00CE6359"/>
    <w:rsid w:val="00CE71F8"/>
    <w:rsid w:val="00CF105A"/>
    <w:rsid w:val="00CF116F"/>
    <w:rsid w:val="00CF1949"/>
    <w:rsid w:val="00CF225B"/>
    <w:rsid w:val="00CF5048"/>
    <w:rsid w:val="00CF5A85"/>
    <w:rsid w:val="00CF5F0B"/>
    <w:rsid w:val="00CF6B20"/>
    <w:rsid w:val="00CF6D5C"/>
    <w:rsid w:val="00D013CF"/>
    <w:rsid w:val="00D013D0"/>
    <w:rsid w:val="00D02554"/>
    <w:rsid w:val="00D02B93"/>
    <w:rsid w:val="00D036E5"/>
    <w:rsid w:val="00D03DB2"/>
    <w:rsid w:val="00D06A1F"/>
    <w:rsid w:val="00D107EC"/>
    <w:rsid w:val="00D10BAF"/>
    <w:rsid w:val="00D11AF2"/>
    <w:rsid w:val="00D1474B"/>
    <w:rsid w:val="00D149D3"/>
    <w:rsid w:val="00D14C46"/>
    <w:rsid w:val="00D15D6F"/>
    <w:rsid w:val="00D15DC2"/>
    <w:rsid w:val="00D16010"/>
    <w:rsid w:val="00D167F3"/>
    <w:rsid w:val="00D16A74"/>
    <w:rsid w:val="00D1773C"/>
    <w:rsid w:val="00D17BCA"/>
    <w:rsid w:val="00D20A6D"/>
    <w:rsid w:val="00D21411"/>
    <w:rsid w:val="00D217B8"/>
    <w:rsid w:val="00D21F6B"/>
    <w:rsid w:val="00D22B5B"/>
    <w:rsid w:val="00D24FDB"/>
    <w:rsid w:val="00D27B93"/>
    <w:rsid w:val="00D305A3"/>
    <w:rsid w:val="00D31386"/>
    <w:rsid w:val="00D31E4D"/>
    <w:rsid w:val="00D32E14"/>
    <w:rsid w:val="00D33CD7"/>
    <w:rsid w:val="00D33FFB"/>
    <w:rsid w:val="00D35627"/>
    <w:rsid w:val="00D35B58"/>
    <w:rsid w:val="00D3607B"/>
    <w:rsid w:val="00D367E7"/>
    <w:rsid w:val="00D37BDC"/>
    <w:rsid w:val="00D400FF"/>
    <w:rsid w:val="00D42AC5"/>
    <w:rsid w:val="00D42C40"/>
    <w:rsid w:val="00D4313F"/>
    <w:rsid w:val="00D43737"/>
    <w:rsid w:val="00D43AD4"/>
    <w:rsid w:val="00D43AF0"/>
    <w:rsid w:val="00D45E70"/>
    <w:rsid w:val="00D4692A"/>
    <w:rsid w:val="00D46E90"/>
    <w:rsid w:val="00D51FC4"/>
    <w:rsid w:val="00D52611"/>
    <w:rsid w:val="00D52DB6"/>
    <w:rsid w:val="00D5483E"/>
    <w:rsid w:val="00D54C98"/>
    <w:rsid w:val="00D54E7A"/>
    <w:rsid w:val="00D57A9C"/>
    <w:rsid w:val="00D57B5C"/>
    <w:rsid w:val="00D60C98"/>
    <w:rsid w:val="00D618B6"/>
    <w:rsid w:val="00D62925"/>
    <w:rsid w:val="00D6376B"/>
    <w:rsid w:val="00D6426A"/>
    <w:rsid w:val="00D64484"/>
    <w:rsid w:val="00D64BA6"/>
    <w:rsid w:val="00D65A74"/>
    <w:rsid w:val="00D67458"/>
    <w:rsid w:val="00D6757D"/>
    <w:rsid w:val="00D67755"/>
    <w:rsid w:val="00D67B40"/>
    <w:rsid w:val="00D700DF"/>
    <w:rsid w:val="00D70ADE"/>
    <w:rsid w:val="00D713E0"/>
    <w:rsid w:val="00D716C1"/>
    <w:rsid w:val="00D71D46"/>
    <w:rsid w:val="00D7398F"/>
    <w:rsid w:val="00D75527"/>
    <w:rsid w:val="00D75EB8"/>
    <w:rsid w:val="00D8068C"/>
    <w:rsid w:val="00D80BBF"/>
    <w:rsid w:val="00D832BF"/>
    <w:rsid w:val="00D83B05"/>
    <w:rsid w:val="00D84CAD"/>
    <w:rsid w:val="00D865EE"/>
    <w:rsid w:val="00D865F3"/>
    <w:rsid w:val="00D86D70"/>
    <w:rsid w:val="00D9010F"/>
    <w:rsid w:val="00D92599"/>
    <w:rsid w:val="00D92DD3"/>
    <w:rsid w:val="00D93F70"/>
    <w:rsid w:val="00D945D5"/>
    <w:rsid w:val="00D94B74"/>
    <w:rsid w:val="00D96060"/>
    <w:rsid w:val="00D9693A"/>
    <w:rsid w:val="00DA114F"/>
    <w:rsid w:val="00DA255B"/>
    <w:rsid w:val="00DA4F3E"/>
    <w:rsid w:val="00DA57A1"/>
    <w:rsid w:val="00DA6A99"/>
    <w:rsid w:val="00DA6B90"/>
    <w:rsid w:val="00DA6E06"/>
    <w:rsid w:val="00DB054D"/>
    <w:rsid w:val="00DB1958"/>
    <w:rsid w:val="00DB2D04"/>
    <w:rsid w:val="00DB3735"/>
    <w:rsid w:val="00DB42D4"/>
    <w:rsid w:val="00DB5268"/>
    <w:rsid w:val="00DB5C17"/>
    <w:rsid w:val="00DB6F11"/>
    <w:rsid w:val="00DC1B2B"/>
    <w:rsid w:val="00DC1B34"/>
    <w:rsid w:val="00DC204B"/>
    <w:rsid w:val="00DC435B"/>
    <w:rsid w:val="00DC47DD"/>
    <w:rsid w:val="00DC4C83"/>
    <w:rsid w:val="00DC7165"/>
    <w:rsid w:val="00DC71A1"/>
    <w:rsid w:val="00DC7CC3"/>
    <w:rsid w:val="00DD0598"/>
    <w:rsid w:val="00DD0E84"/>
    <w:rsid w:val="00DD2002"/>
    <w:rsid w:val="00DD2B4C"/>
    <w:rsid w:val="00DD34D4"/>
    <w:rsid w:val="00DD46C1"/>
    <w:rsid w:val="00DD59A3"/>
    <w:rsid w:val="00DD6DB5"/>
    <w:rsid w:val="00DD6F7F"/>
    <w:rsid w:val="00DD72D1"/>
    <w:rsid w:val="00DE0124"/>
    <w:rsid w:val="00DE11AD"/>
    <w:rsid w:val="00DE3306"/>
    <w:rsid w:val="00DE5A57"/>
    <w:rsid w:val="00DE5AA3"/>
    <w:rsid w:val="00DE5FA8"/>
    <w:rsid w:val="00DE6A39"/>
    <w:rsid w:val="00DE6AE3"/>
    <w:rsid w:val="00DE7292"/>
    <w:rsid w:val="00DE765B"/>
    <w:rsid w:val="00DE7810"/>
    <w:rsid w:val="00DF00AD"/>
    <w:rsid w:val="00DF21F7"/>
    <w:rsid w:val="00DF345C"/>
    <w:rsid w:val="00DF3587"/>
    <w:rsid w:val="00DF4D13"/>
    <w:rsid w:val="00DF536D"/>
    <w:rsid w:val="00DF5E14"/>
    <w:rsid w:val="00DF74AE"/>
    <w:rsid w:val="00DF7754"/>
    <w:rsid w:val="00E01CD3"/>
    <w:rsid w:val="00E01D9C"/>
    <w:rsid w:val="00E024CA"/>
    <w:rsid w:val="00E0374C"/>
    <w:rsid w:val="00E047F6"/>
    <w:rsid w:val="00E0543D"/>
    <w:rsid w:val="00E067CE"/>
    <w:rsid w:val="00E06CC9"/>
    <w:rsid w:val="00E070EA"/>
    <w:rsid w:val="00E10348"/>
    <w:rsid w:val="00E1047D"/>
    <w:rsid w:val="00E128CE"/>
    <w:rsid w:val="00E12D6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4685"/>
    <w:rsid w:val="00E2511A"/>
    <w:rsid w:val="00E27637"/>
    <w:rsid w:val="00E32C35"/>
    <w:rsid w:val="00E32EFF"/>
    <w:rsid w:val="00E337FA"/>
    <w:rsid w:val="00E34C40"/>
    <w:rsid w:val="00E35D35"/>
    <w:rsid w:val="00E35E98"/>
    <w:rsid w:val="00E3631C"/>
    <w:rsid w:val="00E369C4"/>
    <w:rsid w:val="00E371C8"/>
    <w:rsid w:val="00E37DFB"/>
    <w:rsid w:val="00E4145F"/>
    <w:rsid w:val="00E41DF1"/>
    <w:rsid w:val="00E430CE"/>
    <w:rsid w:val="00E44106"/>
    <w:rsid w:val="00E443D0"/>
    <w:rsid w:val="00E45949"/>
    <w:rsid w:val="00E468B4"/>
    <w:rsid w:val="00E50578"/>
    <w:rsid w:val="00E5071F"/>
    <w:rsid w:val="00E50856"/>
    <w:rsid w:val="00E512F3"/>
    <w:rsid w:val="00E51B67"/>
    <w:rsid w:val="00E522E6"/>
    <w:rsid w:val="00E5240E"/>
    <w:rsid w:val="00E52DEC"/>
    <w:rsid w:val="00E53BCC"/>
    <w:rsid w:val="00E54BD1"/>
    <w:rsid w:val="00E55459"/>
    <w:rsid w:val="00E5573C"/>
    <w:rsid w:val="00E5606E"/>
    <w:rsid w:val="00E564EC"/>
    <w:rsid w:val="00E5656C"/>
    <w:rsid w:val="00E568F0"/>
    <w:rsid w:val="00E57223"/>
    <w:rsid w:val="00E572BE"/>
    <w:rsid w:val="00E611FD"/>
    <w:rsid w:val="00E61BC9"/>
    <w:rsid w:val="00E649BA"/>
    <w:rsid w:val="00E64EB8"/>
    <w:rsid w:val="00E65CDC"/>
    <w:rsid w:val="00E66143"/>
    <w:rsid w:val="00E6643A"/>
    <w:rsid w:val="00E66D76"/>
    <w:rsid w:val="00E67870"/>
    <w:rsid w:val="00E67C9C"/>
    <w:rsid w:val="00E72865"/>
    <w:rsid w:val="00E72EF4"/>
    <w:rsid w:val="00E74484"/>
    <w:rsid w:val="00E75283"/>
    <w:rsid w:val="00E7572D"/>
    <w:rsid w:val="00E767CD"/>
    <w:rsid w:val="00E77A8D"/>
    <w:rsid w:val="00E8006C"/>
    <w:rsid w:val="00E80521"/>
    <w:rsid w:val="00E80555"/>
    <w:rsid w:val="00E80B18"/>
    <w:rsid w:val="00E83A2F"/>
    <w:rsid w:val="00E840EA"/>
    <w:rsid w:val="00E84D8F"/>
    <w:rsid w:val="00E84E5D"/>
    <w:rsid w:val="00E851C3"/>
    <w:rsid w:val="00E86552"/>
    <w:rsid w:val="00E87616"/>
    <w:rsid w:val="00E87AA1"/>
    <w:rsid w:val="00E9118C"/>
    <w:rsid w:val="00E91863"/>
    <w:rsid w:val="00E91DFD"/>
    <w:rsid w:val="00E936DE"/>
    <w:rsid w:val="00E9400D"/>
    <w:rsid w:val="00E953C5"/>
    <w:rsid w:val="00E96320"/>
    <w:rsid w:val="00E96BDE"/>
    <w:rsid w:val="00E9789C"/>
    <w:rsid w:val="00EA0BBD"/>
    <w:rsid w:val="00EA0E51"/>
    <w:rsid w:val="00EA22E1"/>
    <w:rsid w:val="00EA56DB"/>
    <w:rsid w:val="00EA640F"/>
    <w:rsid w:val="00EA6D36"/>
    <w:rsid w:val="00EA7932"/>
    <w:rsid w:val="00EB0AA7"/>
    <w:rsid w:val="00EB19E5"/>
    <w:rsid w:val="00EB1D20"/>
    <w:rsid w:val="00EB2501"/>
    <w:rsid w:val="00EB2ABE"/>
    <w:rsid w:val="00EB3B97"/>
    <w:rsid w:val="00EB58D3"/>
    <w:rsid w:val="00EB5F4D"/>
    <w:rsid w:val="00EB5F7B"/>
    <w:rsid w:val="00EB7399"/>
    <w:rsid w:val="00EC141C"/>
    <w:rsid w:val="00EC1C9C"/>
    <w:rsid w:val="00EC1CBE"/>
    <w:rsid w:val="00EC1EA9"/>
    <w:rsid w:val="00EC2DB0"/>
    <w:rsid w:val="00EC4850"/>
    <w:rsid w:val="00ED0117"/>
    <w:rsid w:val="00ED0277"/>
    <w:rsid w:val="00ED0F59"/>
    <w:rsid w:val="00ED2009"/>
    <w:rsid w:val="00ED27A8"/>
    <w:rsid w:val="00ED37E5"/>
    <w:rsid w:val="00ED5C9E"/>
    <w:rsid w:val="00ED5E24"/>
    <w:rsid w:val="00ED66D1"/>
    <w:rsid w:val="00EE0395"/>
    <w:rsid w:val="00EE2BE3"/>
    <w:rsid w:val="00EE416C"/>
    <w:rsid w:val="00EE4213"/>
    <w:rsid w:val="00EE4EBC"/>
    <w:rsid w:val="00EE5C3D"/>
    <w:rsid w:val="00EE5CBF"/>
    <w:rsid w:val="00EE686C"/>
    <w:rsid w:val="00EF2598"/>
    <w:rsid w:val="00EF2C5D"/>
    <w:rsid w:val="00EF302D"/>
    <w:rsid w:val="00EF693C"/>
    <w:rsid w:val="00EF7821"/>
    <w:rsid w:val="00EF7F41"/>
    <w:rsid w:val="00F007E3"/>
    <w:rsid w:val="00F00A8D"/>
    <w:rsid w:val="00F01F4C"/>
    <w:rsid w:val="00F02507"/>
    <w:rsid w:val="00F04140"/>
    <w:rsid w:val="00F05352"/>
    <w:rsid w:val="00F05901"/>
    <w:rsid w:val="00F05F3E"/>
    <w:rsid w:val="00F079EF"/>
    <w:rsid w:val="00F10BA6"/>
    <w:rsid w:val="00F121E2"/>
    <w:rsid w:val="00F14120"/>
    <w:rsid w:val="00F14AED"/>
    <w:rsid w:val="00F15B76"/>
    <w:rsid w:val="00F16AA8"/>
    <w:rsid w:val="00F170D7"/>
    <w:rsid w:val="00F17571"/>
    <w:rsid w:val="00F17964"/>
    <w:rsid w:val="00F24319"/>
    <w:rsid w:val="00F2490E"/>
    <w:rsid w:val="00F26A9C"/>
    <w:rsid w:val="00F31194"/>
    <w:rsid w:val="00F31F9A"/>
    <w:rsid w:val="00F3263F"/>
    <w:rsid w:val="00F3281D"/>
    <w:rsid w:val="00F3485F"/>
    <w:rsid w:val="00F36D6F"/>
    <w:rsid w:val="00F37139"/>
    <w:rsid w:val="00F375BB"/>
    <w:rsid w:val="00F41AE3"/>
    <w:rsid w:val="00F42BC2"/>
    <w:rsid w:val="00F42C42"/>
    <w:rsid w:val="00F43B83"/>
    <w:rsid w:val="00F45334"/>
    <w:rsid w:val="00F46949"/>
    <w:rsid w:val="00F46C7A"/>
    <w:rsid w:val="00F47A28"/>
    <w:rsid w:val="00F50F20"/>
    <w:rsid w:val="00F51D37"/>
    <w:rsid w:val="00F53375"/>
    <w:rsid w:val="00F53615"/>
    <w:rsid w:val="00F5395D"/>
    <w:rsid w:val="00F550B6"/>
    <w:rsid w:val="00F555CB"/>
    <w:rsid w:val="00F5560D"/>
    <w:rsid w:val="00F55EEB"/>
    <w:rsid w:val="00F5607A"/>
    <w:rsid w:val="00F56EDA"/>
    <w:rsid w:val="00F57044"/>
    <w:rsid w:val="00F61E64"/>
    <w:rsid w:val="00F63598"/>
    <w:rsid w:val="00F63FE2"/>
    <w:rsid w:val="00F65DA1"/>
    <w:rsid w:val="00F66BD6"/>
    <w:rsid w:val="00F702E1"/>
    <w:rsid w:val="00F708C6"/>
    <w:rsid w:val="00F70EA1"/>
    <w:rsid w:val="00F71423"/>
    <w:rsid w:val="00F714C2"/>
    <w:rsid w:val="00F72769"/>
    <w:rsid w:val="00F75647"/>
    <w:rsid w:val="00F75B61"/>
    <w:rsid w:val="00F76C62"/>
    <w:rsid w:val="00F775A3"/>
    <w:rsid w:val="00F77DFC"/>
    <w:rsid w:val="00F80261"/>
    <w:rsid w:val="00F83CE3"/>
    <w:rsid w:val="00F83FB5"/>
    <w:rsid w:val="00F8456A"/>
    <w:rsid w:val="00F8542C"/>
    <w:rsid w:val="00F85904"/>
    <w:rsid w:val="00F86A48"/>
    <w:rsid w:val="00F86AE7"/>
    <w:rsid w:val="00F86FAC"/>
    <w:rsid w:val="00F87392"/>
    <w:rsid w:val="00F9184B"/>
    <w:rsid w:val="00F919C9"/>
    <w:rsid w:val="00F92120"/>
    <w:rsid w:val="00F92C63"/>
    <w:rsid w:val="00F92D08"/>
    <w:rsid w:val="00F93356"/>
    <w:rsid w:val="00F9460E"/>
    <w:rsid w:val="00F97339"/>
    <w:rsid w:val="00F975DB"/>
    <w:rsid w:val="00F9791A"/>
    <w:rsid w:val="00F9794A"/>
    <w:rsid w:val="00FA0E46"/>
    <w:rsid w:val="00FA164D"/>
    <w:rsid w:val="00FA171A"/>
    <w:rsid w:val="00FA2324"/>
    <w:rsid w:val="00FA348D"/>
    <w:rsid w:val="00FA378B"/>
    <w:rsid w:val="00FA3CBE"/>
    <w:rsid w:val="00FA43E4"/>
    <w:rsid w:val="00FA50C3"/>
    <w:rsid w:val="00FA5AEE"/>
    <w:rsid w:val="00FA5FA8"/>
    <w:rsid w:val="00FA746C"/>
    <w:rsid w:val="00FB0D4C"/>
    <w:rsid w:val="00FB10C3"/>
    <w:rsid w:val="00FB1113"/>
    <w:rsid w:val="00FB133F"/>
    <w:rsid w:val="00FB152B"/>
    <w:rsid w:val="00FB2186"/>
    <w:rsid w:val="00FB2654"/>
    <w:rsid w:val="00FB2964"/>
    <w:rsid w:val="00FB38B6"/>
    <w:rsid w:val="00FB4E77"/>
    <w:rsid w:val="00FB5464"/>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81E"/>
    <w:rsid w:val="00FD23D5"/>
    <w:rsid w:val="00FD24BF"/>
    <w:rsid w:val="00FD24EB"/>
    <w:rsid w:val="00FD2932"/>
    <w:rsid w:val="00FD4C79"/>
    <w:rsid w:val="00FD64EA"/>
    <w:rsid w:val="00FE02DD"/>
    <w:rsid w:val="00FE1865"/>
    <w:rsid w:val="00FE1891"/>
    <w:rsid w:val="00FE1E8C"/>
    <w:rsid w:val="00FE1F7A"/>
    <w:rsid w:val="00FE2760"/>
    <w:rsid w:val="00FE29A2"/>
    <w:rsid w:val="00FE2E44"/>
    <w:rsid w:val="00FE5492"/>
    <w:rsid w:val="00FE638C"/>
    <w:rsid w:val="00FE6DCC"/>
    <w:rsid w:val="00FE78BA"/>
    <w:rsid w:val="00FF0D11"/>
    <w:rsid w:val="00FF0ED8"/>
    <w:rsid w:val="00FF1306"/>
    <w:rsid w:val="00FF176D"/>
    <w:rsid w:val="00FF33DD"/>
    <w:rsid w:val="00FF5D33"/>
    <w:rsid w:val="00FF5E25"/>
    <w:rsid w:val="00FF5EE0"/>
    <w:rsid w:val="00FF6343"/>
    <w:rsid w:val="00FF64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1678"/>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 w:id="1828546505">
          <w:marLeft w:val="0"/>
          <w:marRight w:val="0"/>
          <w:marTop w:val="0"/>
          <w:marBottom w:val="0"/>
          <w:divBdr>
            <w:top w:val="none" w:sz="0" w:space="0" w:color="auto"/>
            <w:left w:val="none" w:sz="0" w:space="0" w:color="auto"/>
            <w:bottom w:val="none" w:sz="0" w:space="0" w:color="auto"/>
            <w:right w:val="none" w:sz="0" w:space="0" w:color="auto"/>
          </w:divBdr>
        </w:div>
        <w:div w:id="1778332643">
          <w:marLeft w:val="0"/>
          <w:marRight w:val="0"/>
          <w:marTop w:val="0"/>
          <w:marBottom w:val="0"/>
          <w:divBdr>
            <w:top w:val="none" w:sz="0" w:space="0" w:color="auto"/>
            <w:left w:val="none" w:sz="0" w:space="0" w:color="auto"/>
            <w:bottom w:val="none" w:sz="0" w:space="0" w:color="auto"/>
            <w:right w:val="none" w:sz="0" w:space="0" w:color="auto"/>
          </w:divBdr>
        </w:div>
        <w:div w:id="998462655">
          <w:marLeft w:val="0"/>
          <w:marRight w:val="0"/>
          <w:marTop w:val="0"/>
          <w:marBottom w:val="0"/>
          <w:divBdr>
            <w:top w:val="none" w:sz="0" w:space="0" w:color="auto"/>
            <w:left w:val="none" w:sz="0" w:space="0" w:color="auto"/>
            <w:bottom w:val="none" w:sz="0" w:space="0" w:color="auto"/>
            <w:right w:val="none" w:sz="0" w:space="0" w:color="auto"/>
          </w:divBdr>
        </w:div>
        <w:div w:id="965694970">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2021-04-30T10:02:00Z</dcterms:created>
  <dcterms:modified xsi:type="dcterms:W3CDTF">2021-04-30T10:02:00Z</dcterms:modified>
</cp:coreProperties>
</file>