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03B" w:rsidRPr="00B006F7" w:rsidRDefault="004F503B" w:rsidP="00DD2002">
      <w:pPr>
        <w:bidi/>
        <w:ind w:left="360"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 w:hint="cs"/>
          <w:sz w:val="28"/>
          <w:szCs w:val="28"/>
          <w:rtl/>
        </w:rPr>
        <w:t>ا</w:t>
      </w:r>
      <w:r w:rsidRPr="00B006F7">
        <w:rPr>
          <w:rFonts w:asciiTheme="minorBidi" w:hAnsiTheme="minorBidi"/>
          <w:sz w:val="28"/>
          <w:szCs w:val="28"/>
          <w:rtl/>
        </w:rPr>
        <w:t xml:space="preserve">لعنوان :  </w:t>
      </w:r>
      <w:r w:rsidR="00F57044" w:rsidRPr="00B006F7">
        <w:rPr>
          <w:rFonts w:asciiTheme="minorBidi" w:hAnsiTheme="minorBidi"/>
          <w:sz w:val="28"/>
          <w:szCs w:val="28"/>
          <w:rtl/>
        </w:rPr>
        <w:t>صفات</w:t>
      </w:r>
      <w:r w:rsidR="0000103F" w:rsidRPr="00B006F7">
        <w:rPr>
          <w:rFonts w:asciiTheme="minorBidi" w:hAnsiTheme="minorBidi"/>
          <w:sz w:val="28"/>
          <w:szCs w:val="28"/>
          <w:rtl/>
        </w:rPr>
        <w:t xml:space="preserve"> المؤمنين</w:t>
      </w:r>
      <w:r w:rsidR="00F57044" w:rsidRPr="00B006F7">
        <w:rPr>
          <w:rFonts w:asciiTheme="minorBidi" w:hAnsiTheme="minorBidi"/>
          <w:sz w:val="28"/>
          <w:szCs w:val="28"/>
          <w:rtl/>
        </w:rPr>
        <w:t xml:space="preserve"> المفلحين في الدنيا والآخرة </w:t>
      </w:r>
      <w:r w:rsidR="00CB711E" w:rsidRPr="00B006F7">
        <w:rPr>
          <w:rFonts w:asciiTheme="minorBidi" w:hAnsiTheme="minorBidi"/>
          <w:sz w:val="28"/>
          <w:szCs w:val="28"/>
          <w:rtl/>
        </w:rPr>
        <w:t>(</w:t>
      </w:r>
      <w:r w:rsidR="00A31FA2" w:rsidRPr="00B006F7">
        <w:rPr>
          <w:rFonts w:asciiTheme="minorBidi" w:hAnsiTheme="minorBidi"/>
          <w:sz w:val="28"/>
          <w:szCs w:val="28"/>
          <w:rtl/>
        </w:rPr>
        <w:t>2</w:t>
      </w:r>
      <w:r w:rsidR="00CB711E" w:rsidRPr="00B006F7">
        <w:rPr>
          <w:rFonts w:asciiTheme="minorBidi" w:hAnsiTheme="minorBidi"/>
          <w:sz w:val="28"/>
          <w:szCs w:val="28"/>
          <w:rtl/>
        </w:rPr>
        <w:t>)</w:t>
      </w:r>
    </w:p>
    <w:p w:rsidR="004F503B" w:rsidRPr="00B006F7" w:rsidRDefault="004F503B" w:rsidP="00DD2002">
      <w:pPr>
        <w:bidi/>
        <w:ind w:left="77"/>
        <w:rPr>
          <w:rFonts w:asciiTheme="minorBidi" w:hAnsiTheme="minorBidi"/>
          <w:sz w:val="28"/>
          <w:szCs w:val="28"/>
        </w:rPr>
      </w:pP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الخطبة الاولى :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إن الحمد لله، نحمده </w:t>
      </w:r>
      <w:proofErr w:type="spellStart"/>
      <w:r w:rsidRPr="00B006F7">
        <w:rPr>
          <w:rFonts w:asciiTheme="minorBidi" w:hAnsiTheme="minorBidi"/>
          <w:sz w:val="28"/>
          <w:szCs w:val="28"/>
          <w:rtl/>
        </w:rPr>
        <w:t>ونستعينه</w:t>
      </w:r>
      <w:proofErr w:type="spellEnd"/>
      <w:r w:rsidRPr="00B006F7">
        <w:rPr>
          <w:rFonts w:asciiTheme="minorBidi" w:hAnsiTheme="minorBidi"/>
          <w:sz w:val="28"/>
          <w:szCs w:val="28"/>
          <w:rtl/>
        </w:rPr>
        <w:t xml:space="preserve"> ونستغفره، ونعوذ بالله من شرور أنفسنا وسيئات أعمالنا، من يهدِهِ الله، فلا مضلَّ له، ومن يضلل فلا هاديَ له</w:t>
      </w:r>
    </w:p>
    <w:p w:rsidR="004F503B" w:rsidRPr="00B006F7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B006F7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>وأشهد أن لا إله الله وحده لا شريك له يحيي و يميت و هو على كل شيء قدير.</w:t>
      </w:r>
    </w:p>
    <w:p w:rsidR="004F503B" w:rsidRPr="00B006F7" w:rsidRDefault="004F503B" w:rsidP="00DD2002">
      <w:pPr>
        <w:bidi/>
        <w:ind w:left="77"/>
        <w:rPr>
          <w:rFonts w:asciiTheme="minorBidi" w:hAnsiTheme="minorBidi"/>
          <w:sz w:val="28"/>
          <w:szCs w:val="28"/>
          <w:rtl/>
        </w:rPr>
      </w:pPr>
    </w:p>
    <w:p w:rsidR="004F503B" w:rsidRPr="00B006F7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>وأشهد أن محمدًا عبده ورسوله ما ترك خيرا الا دلنا عليه و لا ترك شرا الا حذرنا منه.</w:t>
      </w:r>
    </w:p>
    <w:p w:rsidR="004F503B" w:rsidRPr="00B006F7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B006F7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و نعوذ بالله من شر الشيطان الرجيم وشركه و همزه ونفخه و نفثه و وسوسته و نعوذ بالله من شرور جنوده اجمعين. 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اعوذ بالله السميع العليم من الشيطان الرجيم 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﴿ يَا أَيُّهَا الَّذِينَ آمَنُوا اتَّقُوا اللَّهَ حَقَّ تُقَاتِهِ وَلَا تَمُوتُنَّ إِلَّا وَأَنْتُمْ مُسْلِمُونَ ﴾ [آل عمران: 102]، </w:t>
      </w:r>
    </w:p>
    <w:p w:rsidR="004F503B" w:rsidRPr="00B006F7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B006F7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﴿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﴾ [النساء: 1]، </w:t>
      </w:r>
    </w:p>
    <w:p w:rsidR="004F503B" w:rsidRPr="00B006F7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B006F7" w:rsidRDefault="004F503B" w:rsidP="006A6EF0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>﴿ يَا أَيُّهَا الَّذِينَ آمَنُوا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﴾ [الأحزاب: 70، 71]؛</w:t>
      </w:r>
    </w:p>
    <w:p w:rsidR="00DF536D" w:rsidRPr="00B006F7" w:rsidRDefault="00DF536D" w:rsidP="00DD200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B006F7">
        <w:rPr>
          <w:rFonts w:asciiTheme="minorBidi" w:hAnsiTheme="minorBidi" w:cstheme="minorBidi"/>
          <w:color w:val="008080"/>
          <w:sz w:val="28"/>
          <w:szCs w:val="28"/>
          <w:rtl/>
        </w:rPr>
        <w:t>أما بعد:</w:t>
      </w:r>
    </w:p>
    <w:p w:rsidR="00DF536D" w:rsidRPr="00B006F7" w:rsidRDefault="00DF536D" w:rsidP="00DD200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>فإن أصدق الحديث كتاب الله، وخير الهدي هدي رسوله محمد بن عبد الله، صلى الله عليه وسلم، وشر الأمور محدثاتها، وكل محدثة بدعة، وكل بدعة ضلالة، وكل ضلالة في النار.</w:t>
      </w:r>
    </w:p>
    <w:p w:rsidR="00DF536D" w:rsidRPr="00B006F7" w:rsidRDefault="00DF536D" w:rsidP="00DD200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</w:p>
    <w:p w:rsidR="002438CE" w:rsidRPr="00B006F7" w:rsidRDefault="00DF536D" w:rsidP="00DD200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8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800000"/>
          <w:sz w:val="28"/>
          <w:szCs w:val="28"/>
          <w:rtl/>
        </w:rPr>
        <w:t>أيها الناس</w:t>
      </w:r>
      <w:r w:rsidR="002438CE" w:rsidRPr="00B006F7">
        <w:rPr>
          <w:rFonts w:asciiTheme="minorBidi" w:hAnsiTheme="minorBidi" w:cstheme="minorBidi"/>
          <w:color w:val="800000"/>
          <w:sz w:val="28"/>
          <w:szCs w:val="28"/>
          <w:rtl/>
        </w:rPr>
        <w:t>:</w:t>
      </w:r>
    </w:p>
    <w:p w:rsidR="002438CE" w:rsidRPr="00B006F7" w:rsidRDefault="002438CE" w:rsidP="002438CE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800000"/>
          <w:sz w:val="28"/>
          <w:szCs w:val="28"/>
          <w:rtl/>
        </w:rPr>
      </w:pPr>
    </w:p>
    <w:p w:rsidR="00DF536D" w:rsidRPr="00B006F7" w:rsidRDefault="00DF536D" w:rsidP="002438CE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B006F7">
        <w:rPr>
          <w:rFonts w:asciiTheme="minorBidi" w:hAnsiTheme="minorBidi" w:cstheme="minorBidi"/>
          <w:color w:val="800000"/>
          <w:sz w:val="28"/>
          <w:szCs w:val="28"/>
          <w:rtl/>
        </w:rPr>
        <w:t xml:space="preserve"> يقول الله تعالى في كتابه الكريم: </w:t>
      </w: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>بسم الرحمن الرحيم، ﴿ 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قَدْ أَفْلَحَ الْمُؤْمِنُونَ</w:t>
      </w:r>
      <w:r w:rsidR="004A410E" w:rsidRPr="00B006F7">
        <w:rPr>
          <w:rFonts w:asciiTheme="minorBidi" w:hAnsiTheme="minorBidi" w:cstheme="minorBidi"/>
          <w:color w:val="008000"/>
          <w:sz w:val="28"/>
          <w:szCs w:val="28"/>
          <w:rtl/>
        </w:rPr>
        <w:t>(</w:t>
      </w:r>
      <w:r w:rsidR="004A410E" w:rsidRPr="00B006F7">
        <w:rPr>
          <w:rFonts w:asciiTheme="minorBidi" w:hAnsiTheme="minorBidi" w:cstheme="minorBidi"/>
          <w:color w:val="FF0000"/>
          <w:sz w:val="28"/>
          <w:szCs w:val="28"/>
          <w:rtl/>
        </w:rPr>
        <w:t>1</w:t>
      </w:r>
      <w:r w:rsidR="004A410E" w:rsidRPr="00B006F7">
        <w:rPr>
          <w:rFonts w:asciiTheme="minorBidi" w:hAnsiTheme="minorBidi" w:cstheme="minorBidi"/>
          <w:color w:val="008000"/>
          <w:sz w:val="28"/>
          <w:szCs w:val="28"/>
          <w:rtl/>
        </w:rPr>
        <w:t>)</w:t>
      </w:r>
      <w:r w:rsidRPr="00B006F7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الَّذِينَ هُمْ فِي صَلَاتِهِمْ خَاشِعُون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0F4C1D" w:rsidRPr="00B006F7">
        <w:rPr>
          <w:rFonts w:asciiTheme="minorBidi" w:hAnsiTheme="minorBidi" w:cstheme="minorBidi"/>
          <w:color w:val="FF0000"/>
          <w:sz w:val="28"/>
          <w:szCs w:val="28"/>
        </w:rPr>
        <w:t>2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B006F7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وَالَّذِينَ هُمْ عَنِ اللَّغْوِ مُعْرِضُونَ </w:t>
      </w:r>
      <w:r w:rsidRPr="00B006F7">
        <w:rPr>
          <w:rFonts w:asciiTheme="minorBidi" w:hAnsiTheme="minorBidi" w:cstheme="minorBidi"/>
          <w:color w:val="008000"/>
          <w:sz w:val="28"/>
          <w:szCs w:val="28"/>
        </w:rPr>
        <w:t> </w:t>
      </w:r>
      <w:r w:rsidR="00396996" w:rsidRPr="00B006F7">
        <w:rPr>
          <w:rFonts w:asciiTheme="minorBidi" w:hAnsiTheme="minorBidi" w:cstheme="minorBidi"/>
          <w:color w:val="008000"/>
          <w:sz w:val="28"/>
          <w:szCs w:val="28"/>
        </w:rPr>
        <w:t>(</w:t>
      </w:r>
      <w:r w:rsidR="000F4C1D" w:rsidRPr="00B006F7">
        <w:rPr>
          <w:rFonts w:asciiTheme="minorBidi" w:hAnsiTheme="minorBidi" w:cstheme="minorBidi"/>
          <w:color w:val="FF0000"/>
          <w:sz w:val="28"/>
          <w:szCs w:val="28"/>
        </w:rPr>
        <w:t>3</w:t>
      </w:r>
      <w:r w:rsidR="00396996" w:rsidRPr="00B006F7">
        <w:rPr>
          <w:rFonts w:asciiTheme="minorBidi" w:hAnsiTheme="minorBidi" w:cstheme="minorBidi"/>
          <w:color w:val="008000"/>
          <w:sz w:val="28"/>
          <w:szCs w:val="28"/>
        </w:rPr>
        <w:t>)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وَالَّذِينَ هُمْ لِلزَّكَاةِ فَاعِلُونَ 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0F4C1D" w:rsidRPr="00B006F7">
        <w:rPr>
          <w:rFonts w:asciiTheme="minorBidi" w:hAnsiTheme="minorBidi" w:cstheme="minorBidi"/>
          <w:color w:val="FF0000"/>
          <w:sz w:val="28"/>
          <w:szCs w:val="28"/>
        </w:rPr>
        <w:t>4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B006F7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وَالَّذِينَ هُمْ لِفُرُوجِهِمْ حَافِظُونَ 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0F4C1D" w:rsidRPr="00B006F7">
        <w:rPr>
          <w:rFonts w:asciiTheme="minorBidi" w:hAnsiTheme="minorBidi" w:cstheme="minorBidi"/>
          <w:color w:val="FF0000"/>
          <w:sz w:val="28"/>
          <w:szCs w:val="28"/>
        </w:rPr>
        <w:t>5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B006F7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إِلَّا عَلَى أَزْوَاجِهِمْ أَوْ مَا مَلَكَتْ أَيْمَانُهُمْ فَإِنَّهُمْ غَيْرُ مَلُومِينَ 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0F4C1D" w:rsidRPr="00B006F7">
        <w:rPr>
          <w:rFonts w:asciiTheme="minorBidi" w:hAnsiTheme="minorBidi" w:cstheme="minorBidi"/>
          <w:color w:val="FF0000"/>
          <w:sz w:val="28"/>
          <w:szCs w:val="28"/>
        </w:rPr>
        <w:t>6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B006F7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فَمَنِ ابْتَغَى وَرَاءَ ذَلِكَ فَأُولَئِكَ هُمُ الْعَادُونَ</w:t>
      </w:r>
      <w:r w:rsidRPr="00B006F7">
        <w:rPr>
          <w:rFonts w:asciiTheme="minorBidi" w:hAnsiTheme="minorBidi" w:cstheme="minorBidi"/>
          <w:color w:val="FF0000"/>
          <w:sz w:val="28"/>
          <w:szCs w:val="28"/>
          <w:rtl/>
        </w:rPr>
        <w:t> 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0F4C1D" w:rsidRPr="00B006F7">
        <w:rPr>
          <w:rFonts w:asciiTheme="minorBidi" w:hAnsiTheme="minorBidi" w:cstheme="minorBidi"/>
          <w:color w:val="FF0000"/>
          <w:sz w:val="28"/>
          <w:szCs w:val="28"/>
        </w:rPr>
        <w:t>7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B006F7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وَالَّذِينَ هُمْ لِأَمَانَاتِهِمْ وَعَهْدِهِمْ رَاعُونَ 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0F4C1D" w:rsidRPr="00B006F7">
        <w:rPr>
          <w:rFonts w:asciiTheme="minorBidi" w:hAnsiTheme="minorBidi" w:cstheme="minorBidi"/>
          <w:color w:val="FF0000"/>
          <w:sz w:val="28"/>
          <w:szCs w:val="28"/>
        </w:rPr>
        <w:t>8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B006F7">
        <w:rPr>
          <w:rFonts w:asciiTheme="minorBidi" w:hAnsiTheme="minorBidi" w:cstheme="minorBidi"/>
          <w:color w:val="FF0000"/>
          <w:sz w:val="28"/>
          <w:szCs w:val="28"/>
        </w:rPr>
        <w:t> 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وَالَّذِينَ هُمْ عَلَى صَلَوَاتِهِمْ يُحَافِظُونَ 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0F4C1D" w:rsidRPr="00B006F7">
        <w:rPr>
          <w:rFonts w:asciiTheme="minorBidi" w:hAnsiTheme="minorBidi" w:cstheme="minorBidi"/>
          <w:color w:val="FF0000"/>
          <w:sz w:val="28"/>
          <w:szCs w:val="28"/>
        </w:rPr>
        <w:t>9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B006F7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أُولَئِكَ هُمُ الْوَارِثُونَ 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(</w:t>
      </w:r>
      <w:r w:rsidR="007D4630" w:rsidRPr="00B006F7">
        <w:rPr>
          <w:rFonts w:asciiTheme="minorBidi" w:hAnsiTheme="minorBidi" w:cstheme="minorBidi"/>
          <w:color w:val="FF0000"/>
          <w:sz w:val="28"/>
          <w:szCs w:val="28"/>
        </w:rPr>
        <w:t>10</w:t>
      </w:r>
      <w:r w:rsidR="00396996" w:rsidRPr="00B006F7">
        <w:rPr>
          <w:rFonts w:asciiTheme="minorBidi" w:hAnsiTheme="minorBidi" w:cstheme="minorBidi"/>
          <w:color w:val="FF0000"/>
          <w:sz w:val="28"/>
          <w:szCs w:val="28"/>
        </w:rPr>
        <w:t>)</w:t>
      </w:r>
      <w:r w:rsidRPr="00B006F7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الَّذِينَ يَرِثُونَ الْفِرْدَوْسَ هُمْ فِيهَا خَالِدُونَ</w:t>
      </w:r>
      <w:r w:rsidR="000F4C1D" w:rsidRPr="00B006F7">
        <w:rPr>
          <w:rFonts w:asciiTheme="minorBidi" w:hAnsiTheme="minorBidi" w:cstheme="minorBidi"/>
          <w:color w:val="008000"/>
          <w:sz w:val="28"/>
          <w:szCs w:val="28"/>
          <w:rtl/>
        </w:rPr>
        <w:t xml:space="preserve"> (</w:t>
      </w:r>
      <w:r w:rsidR="007D4630" w:rsidRPr="00B006F7">
        <w:rPr>
          <w:rFonts w:asciiTheme="minorBidi" w:hAnsiTheme="minorBidi" w:cstheme="minorBidi"/>
          <w:color w:val="008000"/>
          <w:sz w:val="28"/>
          <w:szCs w:val="28"/>
          <w:rtl/>
        </w:rPr>
        <w:t>11</w:t>
      </w:r>
      <w:r w:rsidR="000F4C1D" w:rsidRPr="00B006F7">
        <w:rPr>
          <w:rFonts w:asciiTheme="minorBidi" w:hAnsiTheme="minorBidi" w:cstheme="minorBidi"/>
          <w:color w:val="008000"/>
          <w:sz w:val="28"/>
          <w:szCs w:val="28"/>
          <w:rtl/>
        </w:rPr>
        <w:t>)</w:t>
      </w: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> ﴾ [المؤمنون: 1 - 11].</w:t>
      </w:r>
    </w:p>
    <w:p w:rsidR="00DF536D" w:rsidRPr="00B006F7" w:rsidRDefault="00DF536D" w:rsidP="00DD200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</w:p>
    <w:p w:rsidR="005C3BA3" w:rsidRPr="00B006F7" w:rsidRDefault="00DF536D" w:rsidP="005C3BA3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>عباد الله</w:t>
      </w:r>
      <w:r w:rsidR="00587AF4" w:rsidRPr="00B006F7">
        <w:rPr>
          <w:rFonts w:asciiTheme="minorBidi" w:hAnsiTheme="minorBidi" w:cstheme="minorBidi"/>
          <w:color w:val="000000"/>
          <w:sz w:val="28"/>
          <w:szCs w:val="28"/>
          <w:rtl/>
        </w:rPr>
        <w:t>:</w:t>
      </w:r>
    </w:p>
    <w:p w:rsidR="00CD031A" w:rsidRPr="00B006F7" w:rsidRDefault="00DF536D" w:rsidP="00DD200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8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064851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لقد ذكر الله سبحانه و تعالى في </w:t>
      </w: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هذه </w:t>
      </w:r>
      <w:r w:rsidR="00064851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ال</w:t>
      </w: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آيات </w:t>
      </w:r>
      <w:r w:rsidR="00972D80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ست صفات </w:t>
      </w:r>
      <w:r w:rsidR="00A81AFA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عظيمة </w:t>
      </w:r>
      <w:r w:rsidR="00756F06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اذا</w:t>
      </w:r>
      <w:r w:rsidR="00F04140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اتصف بها </w:t>
      </w:r>
      <w:r w:rsidR="00EC141C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المؤمنون </w:t>
      </w:r>
      <w:r w:rsidR="00F04140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افلح</w:t>
      </w:r>
      <w:r w:rsidR="00EC141C" w:rsidRPr="00B006F7">
        <w:rPr>
          <w:rFonts w:asciiTheme="minorBidi" w:hAnsiTheme="minorBidi" w:cstheme="minorBidi"/>
          <w:color w:val="000000"/>
          <w:sz w:val="28"/>
          <w:szCs w:val="28"/>
          <w:rtl/>
        </w:rPr>
        <w:t>وا</w:t>
      </w:r>
      <w:r w:rsidR="00F04140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AE2604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في الدنيا والآخرة، </w:t>
      </w:r>
      <w:r w:rsidR="00A81AFA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</w:t>
      </w:r>
      <w:r w:rsidR="00FA3CBE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قد </w:t>
      </w:r>
      <w:r w:rsidR="00945DEB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تحدثنا</w:t>
      </w:r>
      <w:r w:rsidR="00FA3CBE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في الخطبة الماضية </w:t>
      </w:r>
      <w:r w:rsidR="00945DEB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عن </w:t>
      </w:r>
      <w:r w:rsidR="009512C6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</w:p>
    <w:p w:rsidR="00C630A2" w:rsidRPr="00B006F7" w:rsidRDefault="00DF536D" w:rsidP="00CD031A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3366FF"/>
          <w:sz w:val="28"/>
          <w:szCs w:val="28"/>
        </w:rPr>
      </w:pPr>
      <w:r w:rsidRPr="00B006F7">
        <w:rPr>
          <w:rFonts w:asciiTheme="minorBidi" w:hAnsiTheme="minorBidi" w:cstheme="minorBidi"/>
          <w:color w:val="800000"/>
          <w:sz w:val="28"/>
          <w:szCs w:val="28"/>
          <w:rtl/>
        </w:rPr>
        <w:t> </w:t>
      </w:r>
      <w:r w:rsidR="00CD031A" w:rsidRPr="00B006F7">
        <w:rPr>
          <w:rFonts w:asciiTheme="minorBidi" w:hAnsiTheme="minorBidi" w:cstheme="minorBidi"/>
          <w:color w:val="800000"/>
          <w:sz w:val="28"/>
          <w:szCs w:val="28"/>
          <w:rtl/>
        </w:rPr>
        <w:t>الصفة ال</w:t>
      </w:r>
      <w:r w:rsidRPr="00B006F7">
        <w:rPr>
          <w:rFonts w:asciiTheme="minorBidi" w:hAnsiTheme="minorBidi" w:cstheme="minorBidi"/>
          <w:color w:val="3366FF"/>
          <w:sz w:val="28"/>
          <w:szCs w:val="28"/>
          <w:rtl/>
        </w:rPr>
        <w:t>أولى</w:t>
      </w:r>
      <w:r w:rsidR="003874A6" w:rsidRPr="00B006F7">
        <w:rPr>
          <w:rFonts w:asciiTheme="minorBidi" w:hAnsiTheme="minorBidi" w:cstheme="minorBidi"/>
          <w:color w:val="3366FF"/>
          <w:sz w:val="28"/>
          <w:szCs w:val="28"/>
          <w:rtl/>
        </w:rPr>
        <w:t xml:space="preserve"> </w:t>
      </w:r>
      <w:r w:rsidR="00E840EA" w:rsidRPr="00B006F7">
        <w:rPr>
          <w:rFonts w:asciiTheme="minorBidi" w:hAnsiTheme="minorBidi" w:cstheme="minorBidi"/>
          <w:color w:val="3366FF"/>
          <w:sz w:val="28"/>
          <w:szCs w:val="28"/>
          <w:rtl/>
        </w:rPr>
        <w:t xml:space="preserve">وهي </w:t>
      </w:r>
      <w:r w:rsidR="002D1EE1" w:rsidRPr="00B006F7">
        <w:rPr>
          <w:rFonts w:asciiTheme="minorBidi" w:hAnsiTheme="minorBidi" w:cstheme="minorBidi"/>
          <w:color w:val="3366FF"/>
          <w:sz w:val="28"/>
          <w:szCs w:val="28"/>
          <w:rtl/>
        </w:rPr>
        <w:t xml:space="preserve"> </w:t>
      </w:r>
      <w:r w:rsidR="004A689C" w:rsidRPr="00B006F7">
        <w:rPr>
          <w:rFonts w:asciiTheme="minorBidi" w:hAnsiTheme="minorBidi" w:cstheme="minorBidi"/>
          <w:color w:val="3366FF"/>
          <w:sz w:val="28"/>
          <w:szCs w:val="28"/>
          <w:rtl/>
        </w:rPr>
        <w:t>الخشوع</w:t>
      </w:r>
      <w:r w:rsidR="003874A6" w:rsidRPr="00B006F7">
        <w:rPr>
          <w:rFonts w:asciiTheme="minorBidi" w:hAnsiTheme="minorBidi" w:cstheme="minorBidi"/>
          <w:color w:val="3366FF"/>
          <w:sz w:val="28"/>
          <w:szCs w:val="28"/>
          <w:rtl/>
        </w:rPr>
        <w:t xml:space="preserve"> </w:t>
      </w:r>
      <w:r w:rsidR="004A689C" w:rsidRPr="00B006F7">
        <w:rPr>
          <w:rFonts w:asciiTheme="minorBidi" w:hAnsiTheme="minorBidi" w:cstheme="minorBidi"/>
          <w:color w:val="3366FF"/>
          <w:sz w:val="28"/>
          <w:szCs w:val="28"/>
          <w:rtl/>
        </w:rPr>
        <w:t>في الصلاة</w:t>
      </w:r>
      <w:r w:rsidR="00883E1A" w:rsidRPr="00B006F7">
        <w:rPr>
          <w:rFonts w:asciiTheme="minorBidi" w:hAnsiTheme="minorBidi" w:cstheme="minorBidi"/>
          <w:color w:val="3366FF"/>
          <w:sz w:val="28"/>
          <w:szCs w:val="28"/>
          <w:rtl/>
        </w:rPr>
        <w:t xml:space="preserve"> </w:t>
      </w:r>
      <w:r w:rsidR="004A689C" w:rsidRPr="00B006F7">
        <w:rPr>
          <w:rFonts w:asciiTheme="minorBidi" w:hAnsiTheme="minorBidi" w:cstheme="minorBidi"/>
          <w:color w:val="3366FF"/>
          <w:sz w:val="28"/>
          <w:szCs w:val="28"/>
          <w:rtl/>
        </w:rPr>
        <w:t>و</w:t>
      </w:r>
      <w:r w:rsidR="009A760C" w:rsidRPr="00B006F7">
        <w:rPr>
          <w:rFonts w:asciiTheme="minorBidi" w:hAnsiTheme="minorBidi" w:cstheme="minorBidi"/>
          <w:color w:val="3366FF"/>
          <w:sz w:val="28"/>
          <w:szCs w:val="28"/>
          <w:rtl/>
        </w:rPr>
        <w:t xml:space="preserve">عن الصفة السادسة وكانت </w:t>
      </w:r>
      <w:r w:rsidR="004A689C" w:rsidRPr="00B006F7">
        <w:rPr>
          <w:rFonts w:asciiTheme="minorBidi" w:hAnsiTheme="minorBidi" w:cstheme="minorBidi"/>
          <w:color w:val="3366FF"/>
          <w:sz w:val="28"/>
          <w:szCs w:val="28"/>
          <w:rtl/>
        </w:rPr>
        <w:t>المحافظة</w:t>
      </w:r>
      <w:r w:rsidR="00883E1A" w:rsidRPr="00B006F7">
        <w:rPr>
          <w:rFonts w:asciiTheme="minorBidi" w:hAnsiTheme="minorBidi" w:cstheme="minorBidi"/>
          <w:color w:val="3366FF"/>
          <w:sz w:val="28"/>
          <w:szCs w:val="28"/>
          <w:rtl/>
        </w:rPr>
        <w:t xml:space="preserve"> </w:t>
      </w:r>
      <w:r w:rsidR="009A760C" w:rsidRPr="00B006F7">
        <w:rPr>
          <w:rFonts w:asciiTheme="minorBidi" w:hAnsiTheme="minorBidi" w:cstheme="minorBidi"/>
          <w:color w:val="3366FF"/>
          <w:sz w:val="28"/>
          <w:szCs w:val="28"/>
          <w:rtl/>
        </w:rPr>
        <w:t xml:space="preserve">على </w:t>
      </w:r>
      <w:r w:rsidR="008866A3" w:rsidRPr="00B006F7">
        <w:rPr>
          <w:rFonts w:asciiTheme="minorBidi" w:hAnsiTheme="minorBidi" w:cstheme="minorBidi"/>
          <w:color w:val="3366FF"/>
          <w:sz w:val="28"/>
          <w:szCs w:val="28"/>
          <w:rtl/>
        </w:rPr>
        <w:t>الصلوات</w:t>
      </w:r>
      <w:r w:rsidRPr="00B006F7">
        <w:rPr>
          <w:rFonts w:asciiTheme="minorBidi" w:hAnsiTheme="minorBidi" w:cstheme="minorBidi"/>
          <w:color w:val="3366FF"/>
          <w:sz w:val="28"/>
          <w:szCs w:val="28"/>
          <w:rtl/>
        </w:rPr>
        <w:t>:</w:t>
      </w:r>
    </w:p>
    <w:p w:rsidR="00883E1A" w:rsidRPr="00B006F7" w:rsidRDefault="00883E1A" w:rsidP="00883E1A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3366FF"/>
          <w:sz w:val="28"/>
          <w:szCs w:val="28"/>
        </w:rPr>
      </w:pPr>
    </w:p>
    <w:p w:rsidR="00CF225B" w:rsidRPr="00B006F7" w:rsidRDefault="00883E1A" w:rsidP="002D3427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3366FF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3366FF"/>
          <w:sz w:val="28"/>
          <w:szCs w:val="28"/>
          <w:rtl/>
        </w:rPr>
        <w:t>و</w:t>
      </w:r>
      <w:r w:rsidR="008866A3" w:rsidRPr="00B006F7">
        <w:rPr>
          <w:rFonts w:asciiTheme="minorBidi" w:hAnsiTheme="minorBidi" w:cstheme="minorBidi"/>
          <w:color w:val="3366FF"/>
          <w:sz w:val="28"/>
          <w:szCs w:val="28"/>
          <w:rtl/>
        </w:rPr>
        <w:t xml:space="preserve"> في هذه الخطبة </w:t>
      </w:r>
      <w:r w:rsidR="00FB1113" w:rsidRPr="00B006F7">
        <w:rPr>
          <w:rFonts w:asciiTheme="minorBidi" w:hAnsiTheme="minorBidi" w:cstheme="minorBidi"/>
          <w:color w:val="3366FF"/>
          <w:sz w:val="28"/>
          <w:szCs w:val="28"/>
          <w:rtl/>
        </w:rPr>
        <w:t>سنتحدث</w:t>
      </w:r>
      <w:r w:rsidR="008866A3" w:rsidRPr="00B006F7">
        <w:rPr>
          <w:rFonts w:asciiTheme="minorBidi" w:hAnsiTheme="minorBidi" w:cstheme="minorBidi"/>
          <w:color w:val="3366FF"/>
          <w:sz w:val="28"/>
          <w:szCs w:val="28"/>
          <w:rtl/>
        </w:rPr>
        <w:t xml:space="preserve"> </w:t>
      </w:r>
      <w:r w:rsidR="00FB1113" w:rsidRPr="00B006F7">
        <w:rPr>
          <w:rFonts w:asciiTheme="minorBidi" w:hAnsiTheme="minorBidi" w:cstheme="minorBidi"/>
          <w:color w:val="3366FF"/>
          <w:sz w:val="28"/>
          <w:szCs w:val="28"/>
          <w:rtl/>
        </w:rPr>
        <w:t>عن</w:t>
      </w:r>
      <w:r w:rsidRPr="00B006F7">
        <w:rPr>
          <w:rFonts w:asciiTheme="minorBidi" w:hAnsiTheme="minorBidi" w:cstheme="minorBidi"/>
          <w:color w:val="3366FF"/>
          <w:sz w:val="28"/>
          <w:szCs w:val="28"/>
          <w:rtl/>
        </w:rPr>
        <w:t xml:space="preserve"> الصفة الثانية </w:t>
      </w:r>
      <w:r w:rsidR="00FB1113" w:rsidRPr="00B006F7">
        <w:rPr>
          <w:rFonts w:asciiTheme="minorBidi" w:hAnsiTheme="minorBidi" w:cstheme="minorBidi"/>
          <w:color w:val="3366FF"/>
          <w:sz w:val="28"/>
          <w:szCs w:val="28"/>
          <w:rtl/>
        </w:rPr>
        <w:t xml:space="preserve">و </w:t>
      </w:r>
      <w:r w:rsidR="00D71D46" w:rsidRPr="00B006F7">
        <w:rPr>
          <w:rFonts w:asciiTheme="minorBidi" w:hAnsiTheme="minorBidi" w:cstheme="minorBidi"/>
          <w:color w:val="3366FF"/>
          <w:sz w:val="28"/>
          <w:szCs w:val="28"/>
          <w:rtl/>
        </w:rPr>
        <w:t>هي</w:t>
      </w:r>
      <w:r w:rsidR="0059241D" w:rsidRPr="00B006F7">
        <w:rPr>
          <w:rFonts w:asciiTheme="minorBidi" w:hAnsiTheme="minorBidi" w:cstheme="minorBidi"/>
          <w:color w:val="3366FF"/>
          <w:sz w:val="28"/>
          <w:szCs w:val="28"/>
          <w:rtl/>
        </w:rPr>
        <w:t xml:space="preserve">: </w:t>
      </w:r>
      <w:r w:rsidR="00685F39" w:rsidRPr="00B006F7">
        <w:rPr>
          <w:rFonts w:asciiTheme="minorBidi" w:hAnsiTheme="minorBidi" w:cstheme="minorBidi"/>
          <w:color w:val="3366FF"/>
          <w:sz w:val="28"/>
          <w:szCs w:val="28"/>
          <w:rtl/>
        </w:rPr>
        <w:t xml:space="preserve">الاعراض عن اللغو </w:t>
      </w:r>
      <w:r w:rsidR="002F37BF" w:rsidRPr="00B006F7">
        <w:rPr>
          <w:rFonts w:asciiTheme="minorBidi" w:hAnsiTheme="minorBidi" w:cstheme="minorBidi"/>
          <w:color w:val="3366FF"/>
          <w:sz w:val="28"/>
          <w:szCs w:val="28"/>
          <w:rtl/>
        </w:rPr>
        <w:t>قال الله تعالى:</w:t>
      </w:r>
    </w:p>
    <w:p w:rsidR="002F37BF" w:rsidRPr="00B006F7" w:rsidRDefault="009015CB" w:rsidP="002F37BF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8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>بسم الرحمن الرحيم، ﴿ 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قَدْ أَفْلَحَ الْمُؤْمِنُونَ(</w:t>
      </w:r>
      <w:r w:rsidRPr="00B006F7">
        <w:rPr>
          <w:rFonts w:asciiTheme="minorBidi" w:hAnsiTheme="minorBidi" w:cstheme="minorBidi"/>
          <w:color w:val="FF0000"/>
          <w:sz w:val="28"/>
          <w:szCs w:val="28"/>
          <w:rtl/>
        </w:rPr>
        <w:t>1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)</w:t>
      </w:r>
      <w:r w:rsidRPr="00B006F7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الَّذِينَ هُمْ فِي صَلَاتِهِمْ خَاشِعُون</w:t>
      </w:r>
      <w:r w:rsidRPr="00B006F7">
        <w:rPr>
          <w:rFonts w:asciiTheme="minorBidi" w:hAnsiTheme="minorBidi" w:cstheme="minorBidi"/>
          <w:color w:val="FF0000"/>
          <w:sz w:val="28"/>
          <w:szCs w:val="28"/>
        </w:rPr>
        <w:t>(2)</w:t>
      </w:r>
      <w:r w:rsidRPr="00B006F7">
        <w:rPr>
          <w:rFonts w:asciiTheme="minorBidi" w:hAnsiTheme="minorBidi" w:cstheme="minorBidi"/>
          <w:color w:val="008000"/>
          <w:sz w:val="28"/>
          <w:szCs w:val="28"/>
        </w:rPr>
        <w:t> </w:t>
      </w: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وَالَّذِينَ هُمْ عَنِ اللَّغْوِ</w:t>
      </w:r>
      <w:r w:rsidR="00DC7CC3" w:rsidRPr="00B006F7">
        <w:rPr>
          <w:rFonts w:asciiTheme="minorBidi" w:hAnsiTheme="minorBidi" w:cstheme="minorBidi"/>
          <w:color w:val="008000"/>
          <w:sz w:val="28"/>
          <w:szCs w:val="28"/>
          <w:rtl/>
        </w:rPr>
        <w:t xml:space="preserve"> مُعْرِضُونَ </w:t>
      </w:r>
      <w:r w:rsidR="00DC7CC3" w:rsidRPr="00B006F7">
        <w:rPr>
          <w:rFonts w:asciiTheme="minorBidi" w:hAnsiTheme="minorBidi" w:cstheme="minorBidi"/>
          <w:color w:val="008000"/>
          <w:sz w:val="28"/>
          <w:szCs w:val="28"/>
        </w:rPr>
        <w:t> </w:t>
      </w:r>
      <w:r w:rsidR="00872415" w:rsidRPr="00B006F7">
        <w:rPr>
          <w:rFonts w:asciiTheme="minorBidi" w:hAnsiTheme="minorBidi" w:cstheme="minorBidi"/>
          <w:color w:val="008000"/>
          <w:sz w:val="28"/>
          <w:szCs w:val="28"/>
        </w:rPr>
        <w:t>(3)</w:t>
      </w:r>
    </w:p>
    <w:p w:rsidR="00872415" w:rsidRPr="00B006F7" w:rsidRDefault="00872415" w:rsidP="00872415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8000"/>
          <w:sz w:val="28"/>
          <w:szCs w:val="28"/>
          <w:rtl/>
        </w:rPr>
      </w:pPr>
    </w:p>
    <w:p w:rsidR="00872415" w:rsidRPr="00B006F7" w:rsidRDefault="00A11AEC" w:rsidP="00872415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8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>عباد الله:</w:t>
      </w:r>
    </w:p>
    <w:p w:rsidR="00A11AEC" w:rsidRPr="00B006F7" w:rsidRDefault="00A11AEC" w:rsidP="00A11AEC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3366FF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8000"/>
          <w:sz w:val="28"/>
          <w:szCs w:val="28"/>
          <w:rtl/>
        </w:rPr>
        <w:t xml:space="preserve">لكي يتصف المؤمن بصفة الاعراض عن اللغو يجب اولا ان </w:t>
      </w:r>
      <w:r w:rsidR="00C1251B" w:rsidRPr="00B006F7">
        <w:rPr>
          <w:rFonts w:asciiTheme="minorBidi" w:hAnsiTheme="minorBidi" w:cstheme="minorBidi"/>
          <w:color w:val="008000"/>
          <w:sz w:val="28"/>
          <w:szCs w:val="28"/>
          <w:rtl/>
        </w:rPr>
        <w:t>يعلم ما هو اللغو ؟</w:t>
      </w:r>
    </w:p>
    <w:p w:rsidR="0055602E" w:rsidRPr="00B006F7" w:rsidRDefault="0055602E" w:rsidP="0055602E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255097" w:rsidRPr="00B006F7" w:rsidRDefault="00CA4221" w:rsidP="00255097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>قال العلامة الشيخ عبدالعزيز بن باز رحمه الله</w:t>
      </w:r>
      <w:r w:rsidR="00624493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عندما سئل عن اللغو في قول </w:t>
      </w:r>
      <w:r w:rsidR="00A55DBB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الله سبحانه و تعالى(والذين هم عن اللغو معرضون) فقال</w:t>
      </w:r>
      <w:r w:rsidR="00624493" w:rsidRPr="00B006F7">
        <w:rPr>
          <w:rFonts w:asciiTheme="minorBidi" w:hAnsiTheme="minorBidi" w:cstheme="minorBidi"/>
          <w:color w:val="000000"/>
          <w:sz w:val="28"/>
          <w:szCs w:val="28"/>
          <w:rtl/>
        </w:rPr>
        <w:t>:</w:t>
      </w:r>
    </w:p>
    <w:p w:rsidR="00F8542C" w:rsidRPr="00B006F7" w:rsidRDefault="00EB58D3" w:rsidP="00624493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B006F7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فسر العلماء (اللغو) بأمور ثلاثة:</w:t>
      </w:r>
      <w:r w:rsidRPr="00B006F7">
        <w:rPr>
          <w:rFonts w:asciiTheme="minorBidi" w:eastAsia="Times New Roman" w:hAnsiTheme="minorBidi" w:cstheme="minorBidi"/>
          <w:color w:val="333333"/>
          <w:sz w:val="28"/>
          <w:szCs w:val="28"/>
        </w:rPr>
        <w:br/>
      </w:r>
      <w:r w:rsidRPr="00B006F7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أحدها: الشرك</w:t>
      </w:r>
    </w:p>
    <w:p w:rsidR="00F8542C" w:rsidRPr="00B006F7" w:rsidRDefault="00EB58D3" w:rsidP="00F8542C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B006F7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الثاني: المعاصي </w:t>
      </w:r>
      <w:r w:rsidR="00ED0F59" w:rsidRPr="00B006F7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كلها</w:t>
      </w:r>
    </w:p>
    <w:p w:rsidR="00624493" w:rsidRPr="00B006F7" w:rsidRDefault="00EB58D3" w:rsidP="00AA17DE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B006F7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الثالث: كل شيء لا فائدة فيه ولا مصلحة فيه فهو من اللغو </w:t>
      </w:r>
    </w:p>
    <w:p w:rsidR="00624493" w:rsidRPr="00B006F7" w:rsidRDefault="00624493" w:rsidP="00624493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0D6DA7" w:rsidRPr="00B006F7" w:rsidRDefault="000D6DA7" w:rsidP="000D6DA7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معنى </w:t>
      </w:r>
      <w:r w:rsidR="006C1B65" w:rsidRPr="00B006F7">
        <w:rPr>
          <w:rFonts w:asciiTheme="minorBidi" w:hAnsiTheme="minorBidi" w:cstheme="minorBidi"/>
          <w:color w:val="000000"/>
          <w:sz w:val="28"/>
          <w:szCs w:val="28"/>
          <w:rtl/>
        </w:rPr>
        <w:t>معرضون</w:t>
      </w:r>
      <w:r w:rsidR="008D663B" w:rsidRPr="00B006F7">
        <w:rPr>
          <w:rFonts w:asciiTheme="minorBidi" w:hAnsiTheme="minorBidi" w:cstheme="minorBidi"/>
          <w:color w:val="000000"/>
          <w:sz w:val="28"/>
          <w:szCs w:val="28"/>
          <w:rtl/>
        </w:rPr>
        <w:t>:</w:t>
      </w:r>
      <w:r w:rsidR="006C1B65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اي تاركون ومفارقون</w:t>
      </w:r>
      <w:r w:rsidR="002D1E91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شعوريا </w:t>
      </w:r>
      <w:r w:rsidR="00C043E0" w:rsidRPr="00B006F7">
        <w:rPr>
          <w:rFonts w:asciiTheme="minorBidi" w:hAnsiTheme="minorBidi" w:cstheme="minorBidi"/>
          <w:color w:val="000000"/>
          <w:sz w:val="28"/>
          <w:szCs w:val="28"/>
          <w:rtl/>
        </w:rPr>
        <w:t>ولفظيا و سلوكيا</w:t>
      </w:r>
      <w:r w:rsidR="0036502E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C043E0" w:rsidRPr="00B006F7">
        <w:rPr>
          <w:rFonts w:asciiTheme="minorBidi" w:hAnsiTheme="minorBidi" w:cstheme="minorBidi"/>
          <w:color w:val="000000"/>
          <w:sz w:val="28"/>
          <w:szCs w:val="28"/>
          <w:rtl/>
        </w:rPr>
        <w:t>.</w:t>
      </w:r>
    </w:p>
    <w:p w:rsidR="008D663B" w:rsidRPr="00B006F7" w:rsidRDefault="008D663B" w:rsidP="008D663B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8D663B" w:rsidRPr="00B006F7" w:rsidRDefault="0036502E" w:rsidP="008D663B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>عباد الله:</w:t>
      </w:r>
    </w:p>
    <w:p w:rsidR="00D43737" w:rsidRPr="00B006F7" w:rsidRDefault="0036502E" w:rsidP="003566F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ان </w:t>
      </w:r>
      <w:r w:rsidR="000549D4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الدين عند الله الاسلام و هو </w:t>
      </w:r>
      <w:r w:rsidR="00900234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خير الاديان و قد اعتنى الاسلام </w:t>
      </w:r>
      <w:proofErr w:type="spellStart"/>
      <w:r w:rsidR="0059726C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بالانسان</w:t>
      </w:r>
      <w:proofErr w:type="spellEnd"/>
      <w:r w:rsidR="0059726C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فجعله مكرما و انزل اليه خير الكتب </w:t>
      </w:r>
      <w:r w:rsidR="003566F4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ارسل اليه خير </w:t>
      </w:r>
      <w:r w:rsidR="00E80521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الرسل ، و ان الاسلام </w:t>
      </w:r>
      <w:r w:rsidR="004E5ACA" w:rsidRPr="00B006F7">
        <w:rPr>
          <w:rFonts w:asciiTheme="minorBidi" w:hAnsiTheme="minorBidi" w:cstheme="minorBidi"/>
          <w:color w:val="000000"/>
          <w:sz w:val="28"/>
          <w:szCs w:val="28"/>
          <w:rtl/>
        </w:rPr>
        <w:t>يهتم كثيرا بالعلا</w:t>
      </w:r>
      <w:r w:rsidR="006D11CF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قات </w:t>
      </w:r>
      <w:r w:rsidR="00D43737" w:rsidRPr="00B006F7">
        <w:rPr>
          <w:rFonts w:asciiTheme="minorBidi" w:hAnsiTheme="minorBidi" w:cstheme="minorBidi"/>
          <w:color w:val="000000"/>
          <w:sz w:val="28"/>
          <w:szCs w:val="28"/>
          <w:rtl/>
        </w:rPr>
        <w:t>كلها:</w:t>
      </w:r>
    </w:p>
    <w:p w:rsidR="003566F4" w:rsidRPr="00B006F7" w:rsidRDefault="006D11CF" w:rsidP="00D43737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علاقة </w:t>
      </w:r>
      <w:r w:rsidR="00D43737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الانسان بربه</w:t>
      </w: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D43737" w:rsidRPr="00B006F7">
        <w:rPr>
          <w:rFonts w:asciiTheme="minorBidi" w:hAnsiTheme="minorBidi" w:cstheme="minorBidi"/>
          <w:color w:val="000000"/>
          <w:sz w:val="28"/>
          <w:szCs w:val="28"/>
          <w:rtl/>
        </w:rPr>
        <w:t>و</w:t>
      </w:r>
      <w:r w:rsidR="006A38D3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علاقته بالملائكة</w:t>
      </w:r>
      <w:r w:rsidR="00D43737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331011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</w:t>
      </w:r>
      <w:r w:rsidR="00D43737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علاقته بنبيه ﷺ و علاقته </w:t>
      </w:r>
      <w:proofErr w:type="spellStart"/>
      <w:r w:rsidR="00331011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ب</w:t>
      </w:r>
      <w:r w:rsidR="009C20CA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الانسان</w:t>
      </w:r>
      <w:proofErr w:type="spellEnd"/>
      <w:r w:rsidR="009C20CA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281EAB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مسلما </w:t>
      </w:r>
      <w:r w:rsidR="00F50F20">
        <w:rPr>
          <w:rFonts w:asciiTheme="minorBidi" w:hAnsiTheme="minorBidi" w:cstheme="minorBidi" w:hint="cs"/>
          <w:color w:val="000000"/>
          <w:sz w:val="28"/>
          <w:szCs w:val="28"/>
          <w:rtl/>
        </w:rPr>
        <w:t>وكافرا</w:t>
      </w:r>
      <w:r w:rsidR="009C20CA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6B3460" w:rsidRPr="00B006F7">
        <w:rPr>
          <w:rFonts w:asciiTheme="minorBidi" w:hAnsiTheme="minorBidi" w:cstheme="minorBidi"/>
          <w:color w:val="000000"/>
          <w:sz w:val="28"/>
          <w:szCs w:val="28"/>
          <w:rtl/>
        </w:rPr>
        <w:t>و</w:t>
      </w:r>
      <w:r w:rsidR="00281EAB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علاقته</w:t>
      </w:r>
      <w:r w:rsidR="006B3460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281EAB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ب</w:t>
      </w:r>
      <w:r w:rsidR="006B3460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الكون و مكوناته و حتى علاقته بنفسه.</w:t>
      </w:r>
    </w:p>
    <w:p w:rsidR="006B3460" w:rsidRPr="00B006F7" w:rsidRDefault="006B3460" w:rsidP="006B3460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F3281D" w:rsidRPr="00B006F7" w:rsidRDefault="006B3460" w:rsidP="00F76C62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ان المتدبر </w:t>
      </w:r>
      <w:r w:rsidR="00E5071F" w:rsidRPr="00B006F7">
        <w:rPr>
          <w:rFonts w:asciiTheme="minorBidi" w:hAnsiTheme="minorBidi" w:cstheme="minorBidi"/>
          <w:color w:val="000000"/>
          <w:sz w:val="28"/>
          <w:szCs w:val="28"/>
          <w:rtl/>
        </w:rPr>
        <w:t>في قول الله تعالى: و الذين</w:t>
      </w:r>
      <w:r w:rsidR="00F50F20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r w:rsidR="00E5071F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هم عن اللغو معرضون </w:t>
      </w:r>
    </w:p>
    <w:p w:rsidR="00F3281D" w:rsidRPr="00B006F7" w:rsidRDefault="00F3281D" w:rsidP="00F3281D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E5071F" w:rsidRPr="00B006F7" w:rsidRDefault="00F76C62" w:rsidP="00F3281D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ليعلم </w:t>
      </w:r>
      <w:r w:rsidR="00E21BEA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ان المسلم الموحد</w:t>
      </w:r>
      <w:r w:rsidR="00F3281D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منضبط </w:t>
      </w:r>
      <w:r w:rsidR="006E7744" w:rsidRPr="00B006F7">
        <w:rPr>
          <w:rFonts w:asciiTheme="minorBidi" w:hAnsiTheme="minorBidi" w:cstheme="minorBidi"/>
          <w:color w:val="000000"/>
          <w:sz w:val="28"/>
          <w:szCs w:val="28"/>
          <w:rtl/>
        </w:rPr>
        <w:t>و</w:t>
      </w:r>
      <w:r w:rsidR="00CE0B8D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يتعبد الله </w:t>
      </w:r>
      <w:proofErr w:type="spellStart"/>
      <w:r w:rsidR="00CE0B8D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بالا</w:t>
      </w:r>
      <w:r w:rsidR="008E3578" w:rsidRPr="00B006F7">
        <w:rPr>
          <w:rFonts w:asciiTheme="minorBidi" w:hAnsiTheme="minorBidi" w:cstheme="minorBidi"/>
          <w:color w:val="000000"/>
          <w:sz w:val="28"/>
          <w:szCs w:val="28"/>
          <w:rtl/>
        </w:rPr>
        <w:t>ق</w:t>
      </w:r>
      <w:r w:rsidR="00CE0B8D" w:rsidRPr="00B006F7">
        <w:rPr>
          <w:rFonts w:asciiTheme="minorBidi" w:hAnsiTheme="minorBidi" w:cstheme="minorBidi"/>
          <w:color w:val="000000"/>
          <w:sz w:val="28"/>
          <w:szCs w:val="28"/>
          <w:rtl/>
        </w:rPr>
        <w:t>وال</w:t>
      </w:r>
      <w:proofErr w:type="spellEnd"/>
      <w:r w:rsidR="00CE0B8D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8E3578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والافعال والمشاعر </w:t>
      </w:r>
    </w:p>
    <w:p w:rsidR="00FC108A" w:rsidRPr="00B006F7" w:rsidRDefault="00FC108A" w:rsidP="00FC108A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FC108A" w:rsidRPr="00B006F7" w:rsidRDefault="00FC108A" w:rsidP="00FC108A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>عباد الله:</w:t>
      </w:r>
    </w:p>
    <w:p w:rsidR="00FC108A" w:rsidRPr="00B006F7" w:rsidRDefault="00027368" w:rsidP="00FC108A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ان العبادة لله </w:t>
      </w:r>
      <w:r w:rsidR="00413FC6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ما هي الا قول وصمت </w:t>
      </w:r>
      <w:r w:rsidR="00254139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وفعل وترك </w:t>
      </w:r>
      <w:r w:rsidR="0073068B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ان </w:t>
      </w:r>
      <w:r w:rsidR="00893382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الصفات الخمس الواردة في بداية سورة المؤمنون </w:t>
      </w:r>
      <w:r w:rsidR="00170B8A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كانت تركز على </w:t>
      </w:r>
      <w:r w:rsidR="00517D35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ال</w:t>
      </w:r>
      <w:r w:rsidR="00170B8A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قول والفعل </w:t>
      </w:r>
      <w:r w:rsidR="00517D35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القويم </w:t>
      </w:r>
      <w:r w:rsidR="00F83FB5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الصحيح </w:t>
      </w:r>
      <w:r w:rsidR="00170B8A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ان الصفة </w:t>
      </w:r>
      <w:r w:rsidR="001D6542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الثانية تركز على </w:t>
      </w:r>
      <w:r w:rsidR="00F83FB5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مفارقة المشاعر والأقوال </w:t>
      </w:r>
      <w:r w:rsidR="009E41CD" w:rsidRPr="00B006F7">
        <w:rPr>
          <w:rFonts w:asciiTheme="minorBidi" w:hAnsiTheme="minorBidi" w:cstheme="minorBidi"/>
          <w:color w:val="000000"/>
          <w:sz w:val="28"/>
          <w:szCs w:val="28"/>
          <w:rtl/>
        </w:rPr>
        <w:t>والسلوكيات</w:t>
      </w:r>
      <w:r w:rsidR="00F83FB5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9E41CD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التي لا تفيد في الدنيا والآخرة </w:t>
      </w:r>
      <w:r w:rsidR="001D6542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، لان </w:t>
      </w:r>
      <w:r w:rsidR="00DD6F7F" w:rsidRPr="00B006F7">
        <w:rPr>
          <w:rFonts w:asciiTheme="minorBidi" w:hAnsiTheme="minorBidi" w:cstheme="minorBidi"/>
          <w:color w:val="000000"/>
          <w:sz w:val="28"/>
          <w:szCs w:val="28"/>
          <w:rtl/>
        </w:rPr>
        <w:t>هذا الدين متكامل .</w:t>
      </w:r>
    </w:p>
    <w:p w:rsidR="003B0021" w:rsidRPr="00B006F7" w:rsidRDefault="003B0021" w:rsidP="003B0021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3B0021" w:rsidRPr="00B006F7" w:rsidRDefault="003B0021" w:rsidP="003B0021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>اخواني:</w:t>
      </w:r>
    </w:p>
    <w:p w:rsidR="003B0021" w:rsidRPr="00B006F7" w:rsidRDefault="00FD2932" w:rsidP="00A602C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ان الله سبحانه و تعالى يمتدح عباده </w:t>
      </w:r>
      <w:r w:rsidR="00DA114F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المؤمنين بانهم يعرضون عن الكفر والشرك </w:t>
      </w:r>
      <w:r w:rsidR="00A602C4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والبدع والمعاصي والمنكرات </w:t>
      </w:r>
      <w:r w:rsidR="00B27E4F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يعرضون عن كل شيء لا فائدة منه في </w:t>
      </w:r>
      <w:r w:rsidR="00D832BF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الدنيا والاخرة</w:t>
      </w:r>
      <w:r w:rsidR="00642AFF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4C34C6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، ليس هذا فحسب بل إن المسلم </w:t>
      </w:r>
      <w:r w:rsidR="0081072D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العاقل ليب</w:t>
      </w:r>
      <w:r w:rsidR="00522994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ت</w:t>
      </w:r>
      <w:r w:rsidR="0081072D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عد عن </w:t>
      </w:r>
      <w:r w:rsidR="00554D18" w:rsidRPr="00B006F7">
        <w:rPr>
          <w:rFonts w:asciiTheme="minorBidi" w:hAnsiTheme="minorBidi" w:cstheme="minorBidi"/>
          <w:color w:val="000000"/>
          <w:sz w:val="28"/>
          <w:szCs w:val="28"/>
          <w:rtl/>
        </w:rPr>
        <w:t>الإفراط في المباحات و ان</w:t>
      </w:r>
      <w:r w:rsidR="00D52611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المسلم</w:t>
      </w:r>
      <w:r w:rsidR="00554D18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D52611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القائد </w:t>
      </w:r>
      <w:proofErr w:type="spellStart"/>
      <w:r w:rsidR="00C31693" w:rsidRPr="00B006F7">
        <w:rPr>
          <w:rFonts w:asciiTheme="minorBidi" w:hAnsiTheme="minorBidi" w:cstheme="minorBidi"/>
          <w:color w:val="000000"/>
          <w:sz w:val="28"/>
          <w:szCs w:val="28"/>
          <w:rtl/>
        </w:rPr>
        <w:t>يستثمرجهده</w:t>
      </w:r>
      <w:proofErr w:type="spellEnd"/>
      <w:r w:rsidR="00C31693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ووقته وماله و كل موارده و طاقاته فيما يعود عليه و على المسلمين و </w:t>
      </w:r>
      <w:r w:rsidR="00AC71F6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على </w:t>
      </w:r>
      <w:r w:rsidR="00C31693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البشرية </w:t>
      </w:r>
      <w:r w:rsidR="00AC71F6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كافة </w:t>
      </w:r>
      <w:r w:rsidR="00C31693" w:rsidRPr="00B006F7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بالنفع في الدنيا والآخرة. </w:t>
      </w:r>
    </w:p>
    <w:p w:rsidR="00D832BF" w:rsidRPr="00B006F7" w:rsidRDefault="00D832BF" w:rsidP="00D832BF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6E7744" w:rsidRPr="00B006F7" w:rsidRDefault="006E7744" w:rsidP="006E774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55602E" w:rsidRPr="00B006F7" w:rsidRDefault="004E523F" w:rsidP="0055602E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ED7D31" w:themeColor="accent2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ED7D31" w:themeColor="accent2"/>
          <w:sz w:val="28"/>
          <w:szCs w:val="28"/>
          <w:rtl/>
        </w:rPr>
        <w:t>بارك الله لي ولكم وللمسلمين في القرآن العظيم و نفعنا بهدي سيد المرسلين. و استغفر الله لي ولكم وللمسلمين والمسلمات من كل ذنب فاستغفروه انه هو الغفور الرحيم.</w:t>
      </w:r>
    </w:p>
    <w:p w:rsidR="004E523F" w:rsidRPr="00B006F7" w:rsidRDefault="004E523F" w:rsidP="004E523F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ED7D31" w:themeColor="accent2"/>
          <w:sz w:val="28"/>
          <w:szCs w:val="28"/>
          <w:rtl/>
        </w:rPr>
      </w:pPr>
    </w:p>
    <w:p w:rsidR="004E523F" w:rsidRPr="00B006F7" w:rsidRDefault="00DE5A57" w:rsidP="004E523F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B006F7">
        <w:rPr>
          <w:rFonts w:asciiTheme="minorBidi" w:hAnsiTheme="minorBidi" w:cstheme="minorBidi"/>
          <w:color w:val="ED7D31" w:themeColor="accent2"/>
          <w:sz w:val="28"/>
          <w:szCs w:val="28"/>
          <w:rtl/>
        </w:rPr>
        <w:t>الخطبة الثانية:</w:t>
      </w:r>
    </w:p>
    <w:p w:rsidR="00320E5C" w:rsidRPr="00B006F7" w:rsidRDefault="00320E5C" w:rsidP="00C8501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الحمد لله </w:t>
      </w:r>
      <w:r w:rsidR="00F37139" w:rsidRPr="00B006F7">
        <w:rPr>
          <w:rFonts w:asciiTheme="minorBidi" w:hAnsiTheme="minorBidi"/>
          <w:sz w:val="28"/>
          <w:szCs w:val="28"/>
          <w:rtl/>
        </w:rPr>
        <w:t xml:space="preserve">الذي جعلنا مسلمين  واعزنا </w:t>
      </w:r>
      <w:proofErr w:type="spellStart"/>
      <w:r w:rsidR="00F37139" w:rsidRPr="00B006F7">
        <w:rPr>
          <w:rFonts w:asciiTheme="minorBidi" w:hAnsiTheme="minorBidi"/>
          <w:sz w:val="28"/>
          <w:szCs w:val="28"/>
          <w:rtl/>
        </w:rPr>
        <w:t>بالاسلام</w:t>
      </w:r>
      <w:proofErr w:type="spellEnd"/>
      <w:r w:rsidR="00F37139" w:rsidRPr="00B006F7">
        <w:rPr>
          <w:rFonts w:asciiTheme="minorBidi" w:hAnsiTheme="minorBidi"/>
          <w:sz w:val="28"/>
          <w:szCs w:val="28"/>
          <w:rtl/>
        </w:rPr>
        <w:t xml:space="preserve"> </w:t>
      </w:r>
      <w:r w:rsidR="003D3D6F" w:rsidRPr="00B006F7">
        <w:rPr>
          <w:rFonts w:asciiTheme="minorBidi" w:hAnsiTheme="minorBidi"/>
          <w:sz w:val="28"/>
          <w:szCs w:val="28"/>
          <w:rtl/>
        </w:rPr>
        <w:t xml:space="preserve">و فضلنا </w:t>
      </w:r>
      <w:r w:rsidR="00F37139" w:rsidRPr="00B006F7">
        <w:rPr>
          <w:rFonts w:asciiTheme="minorBidi" w:hAnsiTheme="minorBidi"/>
          <w:sz w:val="28"/>
          <w:szCs w:val="28"/>
          <w:rtl/>
        </w:rPr>
        <w:t>على كثير من العالمين</w:t>
      </w:r>
      <w:r w:rsidR="003D3D6F" w:rsidRPr="00B006F7">
        <w:rPr>
          <w:rFonts w:asciiTheme="minorBidi" w:hAnsiTheme="minorBidi"/>
          <w:sz w:val="28"/>
          <w:szCs w:val="28"/>
          <w:rtl/>
        </w:rPr>
        <w:t xml:space="preserve"> تفضيلا.</w:t>
      </w:r>
    </w:p>
    <w:p w:rsidR="00C8501F" w:rsidRPr="00B006F7" w:rsidRDefault="00C8501F" w:rsidP="00C8501F">
      <w:pPr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320E5C" w:rsidRPr="00B006F7" w:rsidRDefault="00320E5C" w:rsidP="00A95CDA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وأشهد أن لا إله الله وحده لا شريك له، وأشهد أن محمدًا عبده ورسوله، صلى الله وسلم  عليه وعلى </w:t>
      </w:r>
      <w:proofErr w:type="spellStart"/>
      <w:r w:rsidRPr="00B006F7">
        <w:rPr>
          <w:rFonts w:asciiTheme="minorBidi" w:hAnsiTheme="minorBidi"/>
          <w:sz w:val="28"/>
          <w:szCs w:val="28"/>
          <w:rtl/>
        </w:rPr>
        <w:t>آله</w:t>
      </w:r>
      <w:proofErr w:type="spellEnd"/>
      <w:r w:rsidRPr="00B006F7">
        <w:rPr>
          <w:rFonts w:asciiTheme="minorBidi" w:hAnsiTheme="minorBidi"/>
          <w:sz w:val="28"/>
          <w:szCs w:val="28"/>
          <w:rtl/>
        </w:rPr>
        <w:t xml:space="preserve"> وصحبه.</w:t>
      </w:r>
    </w:p>
    <w:p w:rsidR="00611072" w:rsidRPr="00B006F7" w:rsidRDefault="00320E5C" w:rsidP="007D3FBA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>أما بعـــد</w:t>
      </w:r>
      <w:r w:rsidR="00595969" w:rsidRPr="00B006F7">
        <w:rPr>
          <w:rFonts w:asciiTheme="minorBidi" w:hAnsiTheme="minorBidi"/>
          <w:sz w:val="28"/>
          <w:szCs w:val="28"/>
          <w:rtl/>
        </w:rPr>
        <w:t xml:space="preserve"> </w:t>
      </w:r>
      <w:r w:rsidRPr="00B006F7">
        <w:rPr>
          <w:rFonts w:asciiTheme="minorBidi" w:hAnsiTheme="minorBidi"/>
          <w:sz w:val="28"/>
          <w:szCs w:val="28"/>
          <w:rtl/>
        </w:rPr>
        <w:t>:</w:t>
      </w:r>
    </w:p>
    <w:p w:rsidR="00182B78" w:rsidRPr="00B006F7" w:rsidRDefault="00182B78" w:rsidP="00182B78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فان </w:t>
      </w:r>
      <w:r w:rsidR="0010428C" w:rsidRPr="00B006F7">
        <w:rPr>
          <w:rFonts w:asciiTheme="minorBidi" w:hAnsiTheme="minorBidi"/>
          <w:sz w:val="28"/>
          <w:szCs w:val="28"/>
          <w:rtl/>
        </w:rPr>
        <w:t>المآل في الاخرة اما للجنة او للنار</w:t>
      </w:r>
      <w:r w:rsidR="00247EBE" w:rsidRPr="00B006F7">
        <w:rPr>
          <w:rFonts w:asciiTheme="minorBidi" w:hAnsiTheme="minorBidi"/>
          <w:sz w:val="28"/>
          <w:szCs w:val="28"/>
          <w:rtl/>
        </w:rPr>
        <w:t xml:space="preserve"> قال الله تعالى:</w:t>
      </w:r>
    </w:p>
    <w:p w:rsidR="007B4906" w:rsidRPr="00B006F7" w:rsidRDefault="00D92DD3" w:rsidP="007B4906">
      <w:pPr>
        <w:bidi/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</w:pPr>
      <w:proofErr w:type="spellStart"/>
      <w:r w:rsidRPr="00B006F7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>وَكَذَٰلِكَ</w:t>
      </w:r>
      <w:proofErr w:type="spellEnd"/>
      <w:r w:rsidRPr="00B006F7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أَوْحَيْنَا إِلَيْكَ قُرْآنًا عَرَبِيًّا لِّتُنذِرَ أُمَّ </w:t>
      </w:r>
      <w:proofErr w:type="spellStart"/>
      <w:r w:rsidRPr="00B006F7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>الْقُرَىٰ</w:t>
      </w:r>
      <w:proofErr w:type="spellEnd"/>
      <w:r w:rsidRPr="00B006F7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وَمَنْ حَوْلَهَا وَتُنذِرَ يَوْمَ الْجَمْعِ لَا رَيْبَ فِيهِ ۚ فَرِيقٌ فِي الْجَنَّةِ وَفَرِيقٌ فِي السَّعِيرِ (7)</w:t>
      </w:r>
      <w:r w:rsidR="007B4906" w:rsidRPr="00B006F7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الشورى</w:t>
      </w:r>
    </w:p>
    <w:p w:rsidR="006553AE" w:rsidRPr="00B006F7" w:rsidRDefault="006553AE" w:rsidP="007B4906">
      <w:pPr>
        <w:bidi/>
        <w:rPr>
          <w:rFonts w:asciiTheme="minorBidi" w:eastAsia="Times New Roman" w:hAnsiTheme="minorBidi"/>
          <w:color w:val="006600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و كذلك حال الانسان في الدنيا </w:t>
      </w:r>
      <w:r w:rsidR="00EE4EBC" w:rsidRPr="00B006F7">
        <w:rPr>
          <w:rFonts w:asciiTheme="minorBidi" w:hAnsiTheme="minorBidi"/>
          <w:sz w:val="28"/>
          <w:szCs w:val="28"/>
          <w:rtl/>
        </w:rPr>
        <w:t xml:space="preserve">فإما </w:t>
      </w:r>
      <w:r w:rsidR="00761C14" w:rsidRPr="00B006F7">
        <w:rPr>
          <w:rFonts w:asciiTheme="minorBidi" w:hAnsiTheme="minorBidi"/>
          <w:sz w:val="28"/>
          <w:szCs w:val="28"/>
          <w:rtl/>
        </w:rPr>
        <w:t xml:space="preserve">أنه </w:t>
      </w:r>
      <w:r w:rsidR="00EE4EBC" w:rsidRPr="00B006F7">
        <w:rPr>
          <w:rFonts w:asciiTheme="minorBidi" w:hAnsiTheme="minorBidi"/>
          <w:sz w:val="28"/>
          <w:szCs w:val="28"/>
          <w:rtl/>
        </w:rPr>
        <w:t>يقترب من الجنة خطوة او يقترب من النار</w:t>
      </w:r>
      <w:r w:rsidR="007B6E25" w:rsidRPr="00B006F7">
        <w:rPr>
          <w:rFonts w:asciiTheme="minorBidi" w:hAnsiTheme="minorBidi"/>
          <w:sz w:val="28"/>
          <w:szCs w:val="28"/>
          <w:rtl/>
        </w:rPr>
        <w:t xml:space="preserve"> ، و لذلك فان </w:t>
      </w:r>
      <w:r w:rsidR="00673B25" w:rsidRPr="00B006F7">
        <w:rPr>
          <w:rFonts w:asciiTheme="minorBidi" w:hAnsiTheme="minorBidi"/>
          <w:sz w:val="28"/>
          <w:szCs w:val="28"/>
          <w:rtl/>
        </w:rPr>
        <w:t xml:space="preserve">وقته اما لهوا و </w:t>
      </w:r>
      <w:r w:rsidR="00D51FC4" w:rsidRPr="00B006F7">
        <w:rPr>
          <w:rFonts w:asciiTheme="minorBidi" w:hAnsiTheme="minorBidi"/>
          <w:sz w:val="28"/>
          <w:szCs w:val="28"/>
          <w:rtl/>
        </w:rPr>
        <w:t>لعبا</w:t>
      </w:r>
      <w:r w:rsidR="00673B25" w:rsidRPr="00B006F7">
        <w:rPr>
          <w:rFonts w:asciiTheme="minorBidi" w:hAnsiTheme="minorBidi"/>
          <w:sz w:val="28"/>
          <w:szCs w:val="28"/>
          <w:rtl/>
        </w:rPr>
        <w:t xml:space="preserve"> </w:t>
      </w:r>
      <w:r w:rsidR="00D51FC4" w:rsidRPr="00B006F7">
        <w:rPr>
          <w:rFonts w:asciiTheme="minorBidi" w:hAnsiTheme="minorBidi"/>
          <w:sz w:val="28"/>
          <w:szCs w:val="28"/>
          <w:rtl/>
        </w:rPr>
        <w:t>ولغوا</w:t>
      </w:r>
      <w:r w:rsidR="00673B25" w:rsidRPr="00B006F7">
        <w:rPr>
          <w:rFonts w:asciiTheme="minorBidi" w:hAnsiTheme="minorBidi"/>
          <w:sz w:val="28"/>
          <w:szCs w:val="28"/>
          <w:rtl/>
        </w:rPr>
        <w:t xml:space="preserve"> </w:t>
      </w:r>
      <w:r w:rsidR="00F51D37" w:rsidRPr="00B006F7">
        <w:rPr>
          <w:rFonts w:asciiTheme="minorBidi" w:hAnsiTheme="minorBidi"/>
          <w:sz w:val="28"/>
          <w:szCs w:val="28"/>
          <w:rtl/>
        </w:rPr>
        <w:t xml:space="preserve">وضياعا </w:t>
      </w:r>
      <w:r w:rsidR="00D51FC4" w:rsidRPr="00B006F7">
        <w:rPr>
          <w:rFonts w:asciiTheme="minorBidi" w:hAnsiTheme="minorBidi"/>
          <w:sz w:val="28"/>
          <w:szCs w:val="28"/>
          <w:rtl/>
        </w:rPr>
        <w:t xml:space="preserve">و الا </w:t>
      </w:r>
      <w:r w:rsidR="009D4B44" w:rsidRPr="00B006F7">
        <w:rPr>
          <w:rFonts w:asciiTheme="minorBidi" w:hAnsiTheme="minorBidi"/>
          <w:sz w:val="28"/>
          <w:szCs w:val="28"/>
          <w:rtl/>
        </w:rPr>
        <w:t xml:space="preserve">استثمارا و حفظا ، </w:t>
      </w:r>
      <w:r w:rsidR="00B00196" w:rsidRPr="00B006F7">
        <w:rPr>
          <w:rFonts w:asciiTheme="minorBidi" w:hAnsiTheme="minorBidi"/>
          <w:sz w:val="28"/>
          <w:szCs w:val="28"/>
          <w:rtl/>
        </w:rPr>
        <w:t xml:space="preserve">و العاقل من صرف </w:t>
      </w:r>
      <w:r w:rsidR="00C4049F" w:rsidRPr="00B006F7">
        <w:rPr>
          <w:rFonts w:asciiTheme="minorBidi" w:hAnsiTheme="minorBidi"/>
          <w:sz w:val="28"/>
          <w:szCs w:val="28"/>
          <w:rtl/>
        </w:rPr>
        <w:t xml:space="preserve">عمره فيما يعود عليه بالنفع في الدنيا والآخرة. </w:t>
      </w:r>
      <w:proofErr w:type="spellStart"/>
      <w:r w:rsidR="00715DCD" w:rsidRPr="00B006F7">
        <w:rPr>
          <w:rFonts w:asciiTheme="minorBidi" w:hAnsiTheme="minorBidi"/>
          <w:sz w:val="28"/>
          <w:szCs w:val="28"/>
          <w:rtl/>
        </w:rPr>
        <w:t>لانه</w:t>
      </w:r>
      <w:proofErr w:type="spellEnd"/>
      <w:r w:rsidR="00715DCD" w:rsidRPr="00B006F7">
        <w:rPr>
          <w:rFonts w:asciiTheme="minorBidi" w:hAnsiTheme="minorBidi"/>
          <w:sz w:val="28"/>
          <w:szCs w:val="28"/>
          <w:rtl/>
        </w:rPr>
        <w:t xml:space="preserve"> </w:t>
      </w:r>
      <w:r w:rsidR="00307AAE" w:rsidRPr="00B006F7">
        <w:rPr>
          <w:rFonts w:asciiTheme="minorBidi" w:hAnsiTheme="minorBidi"/>
          <w:sz w:val="28"/>
          <w:szCs w:val="28"/>
          <w:rtl/>
        </w:rPr>
        <w:t>سوف يسال عنه يوم القيامة قال النبي محمد ﷺ</w:t>
      </w:r>
      <w:r w:rsidR="00633C98" w:rsidRPr="00B006F7">
        <w:rPr>
          <w:rFonts w:asciiTheme="minorBidi" w:hAnsiTheme="minorBidi"/>
          <w:sz w:val="28"/>
          <w:szCs w:val="28"/>
          <w:rtl/>
        </w:rPr>
        <w:t xml:space="preserve">: </w:t>
      </w:r>
      <w:r w:rsidR="0064783D" w:rsidRPr="00B006F7">
        <w:rPr>
          <w:rFonts w:asciiTheme="minorBidi" w:hAnsiTheme="minorBidi"/>
          <w:sz w:val="28"/>
          <w:szCs w:val="28"/>
          <w:rtl/>
        </w:rPr>
        <w:t>(</w:t>
      </w:r>
      <w:r w:rsidR="00633C98" w:rsidRPr="00B006F7">
        <w:rPr>
          <w:rFonts w:asciiTheme="minorBidi" w:hAnsiTheme="minorBidi"/>
          <w:sz w:val="28"/>
          <w:szCs w:val="28"/>
          <w:rtl/>
        </w:rPr>
        <w:t xml:space="preserve"> </w:t>
      </w:r>
      <w:r w:rsidR="000200A2" w:rsidRPr="00B006F7">
        <w:rPr>
          <w:rFonts w:asciiTheme="minorBidi" w:eastAsia="Times New Roman" w:hAnsiTheme="minorBidi"/>
          <w:color w:val="006600"/>
          <w:sz w:val="28"/>
          <w:szCs w:val="28"/>
          <w:rtl/>
        </w:rPr>
        <w:t>لا تزول قدما عبد يوم القيامة حتى يسأل عن عمره فيم أفناه؟ وعن علمه فيم فعل فيه؟ وعن ماله من أين اكتسبه؟ وفيم أنفقه؟ وعن جسمه فيم أبلاه</w:t>
      </w:r>
      <w:r w:rsidR="0064783D" w:rsidRPr="00B006F7">
        <w:rPr>
          <w:rFonts w:asciiTheme="minorBidi" w:eastAsia="Times New Roman" w:hAnsiTheme="minorBidi"/>
          <w:color w:val="006600"/>
          <w:sz w:val="28"/>
          <w:szCs w:val="28"/>
          <w:rtl/>
        </w:rPr>
        <w:t xml:space="preserve">) </w:t>
      </w:r>
    </w:p>
    <w:p w:rsidR="0064783D" w:rsidRPr="00B006F7" w:rsidRDefault="0064783D" w:rsidP="0064783D">
      <w:pPr>
        <w:bidi/>
        <w:rPr>
          <w:rFonts w:asciiTheme="minorBidi" w:eastAsia="Times New Roman" w:hAnsiTheme="minorBidi"/>
          <w:color w:val="006600"/>
          <w:sz w:val="28"/>
          <w:szCs w:val="28"/>
          <w:rtl/>
        </w:rPr>
      </w:pPr>
      <w:r w:rsidRPr="00B006F7">
        <w:rPr>
          <w:rFonts w:asciiTheme="minorBidi" w:eastAsia="Times New Roman" w:hAnsiTheme="minorBidi"/>
          <w:color w:val="006600"/>
          <w:sz w:val="28"/>
          <w:szCs w:val="28"/>
          <w:rtl/>
        </w:rPr>
        <w:t xml:space="preserve">رواه الترمذي و صححه الالباني رحمهما الله. </w:t>
      </w:r>
    </w:p>
    <w:p w:rsidR="00464626" w:rsidRPr="00B006F7" w:rsidRDefault="00464626" w:rsidP="00464626">
      <w:pPr>
        <w:bidi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eastAsia="Times New Roman" w:hAnsiTheme="minorBidi"/>
          <w:color w:val="006600"/>
          <w:sz w:val="28"/>
          <w:szCs w:val="28"/>
          <w:rtl/>
        </w:rPr>
        <w:t xml:space="preserve">والانسان اما خاسر او رابح </w:t>
      </w:r>
    </w:p>
    <w:p w:rsidR="00C4049F" w:rsidRPr="00B006F7" w:rsidRDefault="00D02B93" w:rsidP="00C4049F">
      <w:pPr>
        <w:bidi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>قال الله تعالى</w:t>
      </w:r>
      <w:r w:rsidR="0086241D" w:rsidRPr="00B006F7">
        <w:rPr>
          <w:rFonts w:asciiTheme="minorBidi" w:hAnsiTheme="minorBidi"/>
          <w:sz w:val="28"/>
          <w:szCs w:val="28"/>
          <w:rtl/>
        </w:rPr>
        <w:t>:</w:t>
      </w:r>
    </w:p>
    <w:p w:rsidR="0086241D" w:rsidRPr="00B006F7" w:rsidRDefault="0086241D" w:rsidP="006553AE">
      <w:pPr>
        <w:bidi/>
        <w:rPr>
          <w:rFonts w:asciiTheme="minorBidi" w:eastAsia="Times New Roman" w:hAnsiTheme="minorBidi"/>
          <w:color w:val="202122"/>
          <w:sz w:val="28"/>
          <w:szCs w:val="28"/>
          <w:shd w:val="clear" w:color="auto" w:fill="FFFFFF"/>
          <w:rtl/>
        </w:rPr>
      </w:pPr>
      <w:r w:rsidRPr="00B006F7">
        <w:rPr>
          <w:rFonts w:asciiTheme="minorBidi" w:eastAsia="Times New Roman" w:hAnsiTheme="minorBidi"/>
          <w:color w:val="202122"/>
          <w:sz w:val="28"/>
          <w:szCs w:val="28"/>
          <w:shd w:val="clear" w:color="auto" w:fill="FFFFFF"/>
          <w:rtl/>
        </w:rPr>
        <w:t>وَالْعَصْرِ (1) إِنَّ الْإِنْسَانَ لَفِي خُسْرٍ (2) إِلَّا الَّذِينَ آمَنُوا وَعَمِلُوا الصَّالِحَاتِ وَتَوَاصَوْا بِالْحَقِّ وَتَوَاصَوْا بِالصَّبْرِ (3)</w:t>
      </w:r>
    </w:p>
    <w:p w:rsidR="0086241D" w:rsidRPr="00B006F7" w:rsidRDefault="0086241D" w:rsidP="0086241D">
      <w:pPr>
        <w:bidi/>
        <w:rPr>
          <w:rFonts w:asciiTheme="minorBidi" w:eastAsia="Times New Roman" w:hAnsiTheme="minorBidi"/>
          <w:color w:val="202122"/>
          <w:sz w:val="28"/>
          <w:szCs w:val="28"/>
          <w:shd w:val="clear" w:color="auto" w:fill="FFFFFF"/>
          <w:rtl/>
        </w:rPr>
      </w:pPr>
    </w:p>
    <w:p w:rsidR="00A60C7C" w:rsidRPr="00A60C7C" w:rsidRDefault="00DF4D13" w:rsidP="00A60C7C">
      <w:p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>لكي نتصف</w:t>
      </w:r>
      <w:r w:rsidR="00027F0A" w:rsidRPr="00B006F7">
        <w:rPr>
          <w:rFonts w:asciiTheme="minorBidi" w:hAnsiTheme="minorBidi"/>
          <w:sz w:val="28"/>
          <w:szCs w:val="28"/>
          <w:rtl/>
        </w:rPr>
        <w:t xml:space="preserve"> عمليا</w:t>
      </w:r>
      <w:r w:rsidRPr="00B006F7">
        <w:rPr>
          <w:rFonts w:asciiTheme="minorBidi" w:hAnsiTheme="minorBidi"/>
          <w:sz w:val="28"/>
          <w:szCs w:val="28"/>
          <w:rtl/>
        </w:rPr>
        <w:t xml:space="preserve"> </w:t>
      </w:r>
      <w:r w:rsidR="00536328" w:rsidRPr="00B006F7">
        <w:rPr>
          <w:rFonts w:asciiTheme="minorBidi" w:hAnsiTheme="minorBidi"/>
          <w:sz w:val="28"/>
          <w:szCs w:val="28"/>
          <w:rtl/>
        </w:rPr>
        <w:t xml:space="preserve">بصفة المؤمنين </w:t>
      </w:r>
      <w:r w:rsidR="008A39A1" w:rsidRPr="00B006F7">
        <w:rPr>
          <w:rFonts w:asciiTheme="minorBidi" w:hAnsiTheme="minorBidi"/>
          <w:sz w:val="28"/>
          <w:szCs w:val="28"/>
          <w:rtl/>
        </w:rPr>
        <w:t xml:space="preserve">الثانية </w:t>
      </w:r>
      <w:r w:rsidR="00536328" w:rsidRPr="00B006F7">
        <w:rPr>
          <w:rFonts w:asciiTheme="minorBidi" w:hAnsiTheme="minorBidi"/>
          <w:sz w:val="28"/>
          <w:szCs w:val="28"/>
          <w:rtl/>
        </w:rPr>
        <w:t xml:space="preserve">، </w:t>
      </w:r>
      <w:r w:rsidR="008A39A1" w:rsidRPr="00B006F7">
        <w:rPr>
          <w:rFonts w:asciiTheme="minorBidi" w:hAnsiTheme="minorBidi"/>
          <w:sz w:val="28"/>
          <w:szCs w:val="28"/>
          <w:rtl/>
        </w:rPr>
        <w:t xml:space="preserve">وهي </w:t>
      </w:r>
      <w:r w:rsidR="00536328" w:rsidRPr="00B006F7">
        <w:rPr>
          <w:rFonts w:asciiTheme="minorBidi" w:hAnsiTheme="minorBidi"/>
          <w:sz w:val="28"/>
          <w:szCs w:val="28"/>
          <w:rtl/>
        </w:rPr>
        <w:t>صفة ا</w:t>
      </w:r>
      <w:r w:rsidR="00027F0A" w:rsidRPr="00B006F7">
        <w:rPr>
          <w:rFonts w:asciiTheme="minorBidi" w:hAnsiTheme="minorBidi"/>
          <w:sz w:val="28"/>
          <w:szCs w:val="28"/>
          <w:rtl/>
        </w:rPr>
        <w:t>ل</w:t>
      </w:r>
      <w:r w:rsidR="00536328" w:rsidRPr="00B006F7">
        <w:rPr>
          <w:rFonts w:asciiTheme="minorBidi" w:hAnsiTheme="minorBidi"/>
          <w:sz w:val="28"/>
          <w:szCs w:val="28"/>
          <w:rtl/>
        </w:rPr>
        <w:t xml:space="preserve">اعراض عن </w:t>
      </w:r>
      <w:r w:rsidR="00027F0A" w:rsidRPr="00B006F7">
        <w:rPr>
          <w:rFonts w:asciiTheme="minorBidi" w:hAnsiTheme="minorBidi"/>
          <w:sz w:val="28"/>
          <w:szCs w:val="28"/>
          <w:rtl/>
        </w:rPr>
        <w:t>اللغو</w:t>
      </w:r>
      <w:r w:rsidR="006F2807" w:rsidRPr="00B006F7">
        <w:rPr>
          <w:rFonts w:asciiTheme="minorBidi" w:hAnsiTheme="minorBidi"/>
          <w:sz w:val="28"/>
          <w:szCs w:val="28"/>
          <w:rtl/>
        </w:rPr>
        <w:t xml:space="preserve"> فان علينا ان </w:t>
      </w:r>
      <w:r w:rsidR="00F975DB" w:rsidRPr="00B006F7">
        <w:rPr>
          <w:rFonts w:asciiTheme="minorBidi" w:hAnsiTheme="minorBidi"/>
          <w:sz w:val="28"/>
          <w:szCs w:val="28"/>
          <w:rtl/>
        </w:rPr>
        <w:t>نحافظ على أوقاتنا و نستثمرها</w:t>
      </w:r>
      <w:r w:rsidR="001D56EF" w:rsidRPr="00B006F7">
        <w:rPr>
          <w:rFonts w:asciiTheme="minorBidi" w:hAnsiTheme="minorBidi"/>
          <w:sz w:val="28"/>
          <w:szCs w:val="28"/>
          <w:rtl/>
        </w:rPr>
        <w:t xml:space="preserve"> في كل مفيد وذلك </w:t>
      </w:r>
      <w:r w:rsidR="006D438F" w:rsidRPr="00B006F7">
        <w:rPr>
          <w:rFonts w:asciiTheme="minorBidi" w:hAnsiTheme="minorBidi"/>
          <w:sz w:val="28"/>
          <w:szCs w:val="28"/>
          <w:rtl/>
        </w:rPr>
        <w:t>لن يتم الا بالخطوات التالية</w:t>
      </w:r>
      <w:r w:rsidR="006F2807" w:rsidRPr="00B006F7">
        <w:rPr>
          <w:rFonts w:asciiTheme="minorBidi" w:hAnsiTheme="minorBidi"/>
          <w:sz w:val="28"/>
          <w:szCs w:val="28"/>
          <w:rtl/>
        </w:rPr>
        <w:t xml:space="preserve"> :</w:t>
      </w:r>
    </w:p>
    <w:p w:rsidR="003011A5" w:rsidRPr="00FD4C79" w:rsidRDefault="00BF6F34" w:rsidP="00AC37F7">
      <w:pPr>
        <w:pStyle w:val="ListParagraph"/>
        <w:numPr>
          <w:ilvl w:val="0"/>
          <w:numId w:val="9"/>
        </w:numPr>
        <w:bidi/>
        <w:rPr>
          <w:rFonts w:asciiTheme="minorBidi" w:hAnsiTheme="minorBidi"/>
          <w:sz w:val="28"/>
          <w:szCs w:val="28"/>
        </w:rPr>
      </w:pPr>
      <w:r w:rsidRPr="00FD4C79">
        <w:rPr>
          <w:rFonts w:asciiTheme="minorBidi" w:hAnsiTheme="minorBidi" w:hint="cs"/>
          <w:sz w:val="28"/>
          <w:szCs w:val="28"/>
          <w:rtl/>
        </w:rPr>
        <w:t xml:space="preserve">محبة الله و رسوله </w:t>
      </w:r>
      <w:r w:rsidR="00595EC2" w:rsidRPr="00FD4C79">
        <w:rPr>
          <w:rFonts w:asciiTheme="minorBidi" w:hAnsiTheme="minorBidi" w:hint="cs"/>
          <w:sz w:val="28"/>
          <w:szCs w:val="28"/>
          <w:rtl/>
        </w:rPr>
        <w:t xml:space="preserve">من خلال طاعتهما </w:t>
      </w:r>
      <w:r w:rsidR="00692061" w:rsidRPr="00FD4C79">
        <w:rPr>
          <w:rFonts w:asciiTheme="minorBidi" w:hAnsiTheme="minorBidi" w:hint="cs"/>
          <w:sz w:val="28"/>
          <w:szCs w:val="28"/>
          <w:rtl/>
        </w:rPr>
        <w:t>في كل امر</w:t>
      </w:r>
      <w:r w:rsidR="009608AC" w:rsidRPr="00FD4C79">
        <w:rPr>
          <w:rFonts w:asciiTheme="minorBidi" w:hAnsiTheme="minorBidi" w:hint="cs"/>
          <w:sz w:val="28"/>
          <w:szCs w:val="28"/>
          <w:rtl/>
        </w:rPr>
        <w:t xml:space="preserve"> </w:t>
      </w:r>
      <w:r w:rsidR="00E80555" w:rsidRPr="00FD4C79">
        <w:rPr>
          <w:rFonts w:asciiTheme="minorBidi" w:hAnsiTheme="minorBidi" w:hint="cs"/>
          <w:sz w:val="28"/>
          <w:szCs w:val="28"/>
          <w:rtl/>
        </w:rPr>
        <w:t xml:space="preserve">واتباع سنة </w:t>
      </w:r>
      <w:r w:rsidR="00277052" w:rsidRPr="00FD4C79">
        <w:rPr>
          <w:rFonts w:asciiTheme="minorBidi" w:hAnsiTheme="minorBidi" w:hint="cs"/>
          <w:sz w:val="28"/>
          <w:szCs w:val="28"/>
          <w:rtl/>
        </w:rPr>
        <w:t xml:space="preserve">محمد ﷺ </w:t>
      </w:r>
      <w:r w:rsidR="003D0B64" w:rsidRPr="00FD4C79">
        <w:rPr>
          <w:rFonts w:asciiTheme="minorBidi" w:hAnsiTheme="minorBidi" w:hint="cs"/>
          <w:sz w:val="28"/>
          <w:szCs w:val="28"/>
          <w:rtl/>
        </w:rPr>
        <w:t>قال الله تعالى</w:t>
      </w:r>
      <w:r w:rsidR="00FD4C79" w:rsidRPr="00FD4C79">
        <w:rPr>
          <w:rFonts w:asciiTheme="minorBidi" w:hAnsiTheme="minorBidi" w:hint="cs"/>
          <w:sz w:val="28"/>
          <w:szCs w:val="28"/>
          <w:rtl/>
        </w:rPr>
        <w:t xml:space="preserve">: </w:t>
      </w:r>
      <w:r w:rsidR="00FD4C79">
        <w:rPr>
          <w:rFonts w:ascii="Traditional Arabic" w:eastAsia="Times New Roman" w:hAnsi="Traditional Arabic" w:cs="Traditional Arabic" w:hint="cs"/>
          <w:b/>
          <w:bCs/>
          <w:color w:val="000000"/>
          <w:sz w:val="37"/>
          <w:szCs w:val="37"/>
          <w:shd w:val="clear" w:color="auto" w:fill="D9EDF7"/>
          <w:rtl/>
        </w:rPr>
        <w:t xml:space="preserve">قُلْ إِن كُنتُمْ تُحِبُّونَ اللَّهَ فَاتَّبِعُونِي يُحْبِبْكُمُ اللَّهُ وَيَغْفِرْ لَكُمْ ذُنُوبَكُمْ ۗ وَاللَّهُ غَفُورٌ رَّحِيمٌ (31) ال عمران </w:t>
      </w:r>
    </w:p>
    <w:p w:rsidR="00FD4C79" w:rsidRPr="00FD4C79" w:rsidRDefault="00FD4C79" w:rsidP="00FD4C79">
      <w:pPr>
        <w:pStyle w:val="ListParagraph"/>
        <w:bidi/>
        <w:rPr>
          <w:rFonts w:asciiTheme="minorBidi" w:hAnsiTheme="minorBidi"/>
          <w:sz w:val="28"/>
          <w:szCs w:val="28"/>
        </w:rPr>
      </w:pPr>
    </w:p>
    <w:p w:rsidR="00404604" w:rsidRPr="00B006F7" w:rsidRDefault="00CC4E5C" w:rsidP="003011A5">
      <w:pPr>
        <w:pStyle w:val="ListParagraph"/>
        <w:numPr>
          <w:ilvl w:val="0"/>
          <w:numId w:val="9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>عمل</w:t>
      </w:r>
      <w:r w:rsidR="001846F7" w:rsidRPr="00B006F7">
        <w:rPr>
          <w:rFonts w:asciiTheme="minorBidi" w:hAnsiTheme="minorBidi"/>
          <w:sz w:val="28"/>
          <w:szCs w:val="28"/>
          <w:rtl/>
        </w:rPr>
        <w:t xml:space="preserve"> خطة</w:t>
      </w:r>
      <w:r w:rsidR="004B0F1B" w:rsidRPr="00B006F7">
        <w:rPr>
          <w:rFonts w:asciiTheme="minorBidi" w:hAnsiTheme="minorBidi"/>
          <w:sz w:val="28"/>
          <w:szCs w:val="28"/>
          <w:rtl/>
        </w:rPr>
        <w:t xml:space="preserve"> عامة</w:t>
      </w:r>
      <w:r w:rsidR="001846F7" w:rsidRPr="00B006F7">
        <w:rPr>
          <w:rFonts w:asciiTheme="minorBidi" w:hAnsiTheme="minorBidi"/>
          <w:sz w:val="28"/>
          <w:szCs w:val="28"/>
          <w:rtl/>
        </w:rPr>
        <w:t xml:space="preserve"> متكاملة</w:t>
      </w:r>
      <w:r w:rsidR="004B0F1B" w:rsidRPr="00B006F7">
        <w:rPr>
          <w:rFonts w:asciiTheme="minorBidi" w:hAnsiTheme="minorBidi"/>
          <w:sz w:val="28"/>
          <w:szCs w:val="28"/>
          <w:rtl/>
        </w:rPr>
        <w:t xml:space="preserve"> للحياة</w:t>
      </w:r>
      <w:r w:rsidR="001846F7" w:rsidRPr="00B006F7">
        <w:rPr>
          <w:rFonts w:asciiTheme="minorBidi" w:hAnsiTheme="minorBidi"/>
          <w:sz w:val="28"/>
          <w:szCs w:val="28"/>
          <w:rtl/>
        </w:rPr>
        <w:t xml:space="preserve"> </w:t>
      </w:r>
      <w:r w:rsidR="00087A4C" w:rsidRPr="00B006F7">
        <w:rPr>
          <w:rFonts w:asciiTheme="minorBidi" w:hAnsiTheme="minorBidi"/>
          <w:sz w:val="28"/>
          <w:szCs w:val="28"/>
          <w:rtl/>
        </w:rPr>
        <w:t>خطة توصلنا</w:t>
      </w:r>
      <w:r w:rsidRPr="00B006F7">
        <w:rPr>
          <w:rFonts w:asciiTheme="minorBidi" w:hAnsiTheme="minorBidi"/>
          <w:sz w:val="28"/>
          <w:szCs w:val="28"/>
          <w:rtl/>
        </w:rPr>
        <w:t xml:space="preserve"> إلى </w:t>
      </w:r>
      <w:r w:rsidR="0006767C" w:rsidRPr="00B006F7">
        <w:rPr>
          <w:rFonts w:asciiTheme="minorBidi" w:hAnsiTheme="minorBidi"/>
          <w:sz w:val="28"/>
          <w:szCs w:val="28"/>
          <w:rtl/>
        </w:rPr>
        <w:t xml:space="preserve">الجنة </w:t>
      </w:r>
      <w:r w:rsidR="000A77D4" w:rsidRPr="00B006F7">
        <w:rPr>
          <w:rFonts w:asciiTheme="minorBidi" w:hAnsiTheme="minorBidi"/>
          <w:sz w:val="28"/>
          <w:szCs w:val="28"/>
          <w:rtl/>
        </w:rPr>
        <w:t>وتنجينا</w:t>
      </w:r>
      <w:r w:rsidR="0006767C" w:rsidRPr="00B006F7">
        <w:rPr>
          <w:rFonts w:asciiTheme="minorBidi" w:hAnsiTheme="minorBidi"/>
          <w:sz w:val="28"/>
          <w:szCs w:val="28"/>
          <w:rtl/>
        </w:rPr>
        <w:t xml:space="preserve"> من النار </w:t>
      </w:r>
      <w:r w:rsidR="00E45949">
        <w:rPr>
          <w:rFonts w:asciiTheme="minorBidi" w:hAnsiTheme="minorBidi" w:hint="cs"/>
          <w:sz w:val="28"/>
          <w:szCs w:val="28"/>
          <w:rtl/>
        </w:rPr>
        <w:t xml:space="preserve">وتكون </w:t>
      </w:r>
      <w:r w:rsidR="00563BD0">
        <w:rPr>
          <w:rFonts w:asciiTheme="minorBidi" w:hAnsiTheme="minorBidi" w:hint="cs"/>
          <w:sz w:val="28"/>
          <w:szCs w:val="28"/>
          <w:rtl/>
        </w:rPr>
        <w:t xml:space="preserve">خطة محكمة </w:t>
      </w:r>
      <w:r w:rsidR="00E96320">
        <w:rPr>
          <w:rFonts w:asciiTheme="minorBidi" w:hAnsiTheme="minorBidi" w:hint="cs"/>
          <w:sz w:val="28"/>
          <w:szCs w:val="28"/>
          <w:rtl/>
        </w:rPr>
        <w:t xml:space="preserve">و </w:t>
      </w:r>
      <w:r w:rsidR="00E45949">
        <w:rPr>
          <w:rFonts w:asciiTheme="minorBidi" w:hAnsiTheme="minorBidi" w:hint="cs"/>
          <w:sz w:val="28"/>
          <w:szCs w:val="28"/>
          <w:rtl/>
        </w:rPr>
        <w:t xml:space="preserve">مبنية </w:t>
      </w:r>
      <w:r w:rsidR="0006767C" w:rsidRPr="00B006F7">
        <w:rPr>
          <w:rFonts w:asciiTheme="minorBidi" w:hAnsiTheme="minorBidi"/>
          <w:sz w:val="28"/>
          <w:szCs w:val="28"/>
          <w:rtl/>
        </w:rPr>
        <w:t xml:space="preserve"> </w:t>
      </w:r>
      <w:r w:rsidR="00563BD0">
        <w:rPr>
          <w:rFonts w:asciiTheme="minorBidi" w:hAnsiTheme="minorBidi" w:hint="cs"/>
          <w:sz w:val="28"/>
          <w:szCs w:val="28"/>
          <w:rtl/>
        </w:rPr>
        <w:t xml:space="preserve">على </w:t>
      </w:r>
      <w:r w:rsidR="0006767C" w:rsidRPr="00B006F7">
        <w:rPr>
          <w:rFonts w:asciiTheme="minorBidi" w:hAnsiTheme="minorBidi"/>
          <w:sz w:val="28"/>
          <w:szCs w:val="28"/>
          <w:rtl/>
        </w:rPr>
        <w:t xml:space="preserve"> الرؤية والرسالة والقيم </w:t>
      </w:r>
      <w:r w:rsidR="00AF18AF" w:rsidRPr="00B006F7">
        <w:rPr>
          <w:rFonts w:asciiTheme="minorBidi" w:hAnsiTheme="minorBidi"/>
          <w:sz w:val="28"/>
          <w:szCs w:val="28"/>
          <w:rtl/>
        </w:rPr>
        <w:t>والاهداف الاستراتيجية</w:t>
      </w:r>
      <w:r w:rsidR="003A1AEC" w:rsidRPr="00B006F7">
        <w:rPr>
          <w:rFonts w:asciiTheme="minorBidi" w:hAnsiTheme="minorBidi"/>
          <w:sz w:val="28"/>
          <w:szCs w:val="28"/>
          <w:rtl/>
        </w:rPr>
        <w:t xml:space="preserve"> (الثقافية والاجتماعية </w:t>
      </w:r>
      <w:proofErr w:type="spellStart"/>
      <w:r w:rsidR="003A1AEC" w:rsidRPr="00B006F7">
        <w:rPr>
          <w:rFonts w:asciiTheme="minorBidi" w:hAnsiTheme="minorBidi"/>
          <w:sz w:val="28"/>
          <w:szCs w:val="28"/>
          <w:rtl/>
        </w:rPr>
        <w:t>والاقتصدية</w:t>
      </w:r>
      <w:proofErr w:type="spellEnd"/>
      <w:r w:rsidR="003A1AEC" w:rsidRPr="00B006F7">
        <w:rPr>
          <w:rFonts w:asciiTheme="minorBidi" w:hAnsiTheme="minorBidi"/>
          <w:sz w:val="28"/>
          <w:szCs w:val="28"/>
          <w:rtl/>
        </w:rPr>
        <w:t xml:space="preserve">) </w:t>
      </w:r>
    </w:p>
    <w:p w:rsidR="00404604" w:rsidRPr="00B006F7" w:rsidRDefault="00404604" w:rsidP="00404604">
      <w:pPr>
        <w:pStyle w:val="ListParagraph"/>
        <w:bidi/>
        <w:rPr>
          <w:rFonts w:asciiTheme="minorBidi" w:hAnsiTheme="minorBidi"/>
          <w:sz w:val="28"/>
          <w:szCs w:val="28"/>
        </w:rPr>
      </w:pPr>
    </w:p>
    <w:p w:rsidR="00851C73" w:rsidRPr="00B006F7" w:rsidRDefault="00851C73" w:rsidP="00404604">
      <w:pPr>
        <w:pStyle w:val="ListParagraph"/>
        <w:numPr>
          <w:ilvl w:val="0"/>
          <w:numId w:val="9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حصر الاعمال </w:t>
      </w:r>
      <w:r w:rsidR="00037310" w:rsidRPr="00B006F7">
        <w:rPr>
          <w:rFonts w:asciiTheme="minorBidi" w:hAnsiTheme="minorBidi"/>
          <w:sz w:val="28"/>
          <w:szCs w:val="28"/>
          <w:rtl/>
        </w:rPr>
        <w:t xml:space="preserve">التي تدخلنا الجنة وهي غالبا ١٤ </w:t>
      </w:r>
      <w:r w:rsidR="0090545F" w:rsidRPr="00B006F7">
        <w:rPr>
          <w:rFonts w:asciiTheme="minorBidi" w:hAnsiTheme="minorBidi"/>
          <w:sz w:val="28"/>
          <w:szCs w:val="28"/>
          <w:rtl/>
        </w:rPr>
        <w:t>عملا نؤديها خلال الاسبوع</w:t>
      </w:r>
      <w:r w:rsidR="005E3A9C" w:rsidRPr="00B006F7">
        <w:rPr>
          <w:rFonts w:asciiTheme="minorBidi" w:hAnsiTheme="minorBidi"/>
          <w:sz w:val="28"/>
          <w:szCs w:val="28"/>
          <w:rtl/>
        </w:rPr>
        <w:t xml:space="preserve"> </w:t>
      </w:r>
      <w:r w:rsidR="009270CB" w:rsidRPr="00B006F7">
        <w:rPr>
          <w:rFonts w:asciiTheme="minorBidi" w:hAnsiTheme="minorBidi"/>
          <w:sz w:val="28"/>
          <w:szCs w:val="28"/>
          <w:rtl/>
        </w:rPr>
        <w:t xml:space="preserve">و تحقق الغاية من الحياة </w:t>
      </w:r>
      <w:r w:rsidR="005E3A9C" w:rsidRPr="00B006F7">
        <w:rPr>
          <w:rFonts w:asciiTheme="minorBidi" w:hAnsiTheme="minorBidi"/>
          <w:sz w:val="28"/>
          <w:szCs w:val="28"/>
          <w:rtl/>
        </w:rPr>
        <w:t>ومنها</w:t>
      </w:r>
      <w:r w:rsidR="003E4833" w:rsidRPr="00B006F7">
        <w:rPr>
          <w:rFonts w:asciiTheme="minorBidi" w:hAnsiTheme="minorBidi"/>
          <w:sz w:val="28"/>
          <w:szCs w:val="28"/>
          <w:rtl/>
        </w:rPr>
        <w:t>:</w:t>
      </w:r>
    </w:p>
    <w:p w:rsidR="005E3A9C" w:rsidRPr="00B006F7" w:rsidRDefault="00743328" w:rsidP="00743328">
      <w:pPr>
        <w:pStyle w:val="ListParagraph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>النوم</w:t>
      </w:r>
      <w:r w:rsidR="003E4833" w:rsidRPr="00B006F7">
        <w:rPr>
          <w:rFonts w:asciiTheme="minorBidi" w:hAnsiTheme="minorBidi"/>
          <w:sz w:val="28"/>
          <w:szCs w:val="28"/>
          <w:rtl/>
        </w:rPr>
        <w:t xml:space="preserve"> ٧ ساعات بالليل بالظلام.</w:t>
      </w:r>
    </w:p>
    <w:p w:rsidR="00743328" w:rsidRPr="00B006F7" w:rsidRDefault="00743328" w:rsidP="00743328">
      <w:pPr>
        <w:pStyle w:val="ListParagraph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>الصلاة</w:t>
      </w:r>
      <w:r w:rsidR="00B95BBF" w:rsidRPr="00B006F7">
        <w:rPr>
          <w:rFonts w:asciiTheme="minorBidi" w:hAnsiTheme="minorBidi"/>
          <w:sz w:val="28"/>
          <w:szCs w:val="28"/>
          <w:rtl/>
        </w:rPr>
        <w:t xml:space="preserve"> </w:t>
      </w:r>
    </w:p>
    <w:p w:rsidR="00743328" w:rsidRPr="00B006F7" w:rsidRDefault="0071284F" w:rsidP="00743328">
      <w:pPr>
        <w:pStyle w:val="ListParagraph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العمل </w:t>
      </w:r>
      <w:r w:rsidR="00F079EF" w:rsidRPr="00B006F7">
        <w:rPr>
          <w:rFonts w:asciiTheme="minorBidi" w:hAnsiTheme="minorBidi"/>
          <w:sz w:val="28"/>
          <w:szCs w:val="28"/>
          <w:rtl/>
        </w:rPr>
        <w:t>وافضله في التجارة والصناعة والزراعة</w:t>
      </w:r>
    </w:p>
    <w:p w:rsidR="0071284F" w:rsidRPr="00B006F7" w:rsidRDefault="0071284F" w:rsidP="0071284F">
      <w:pPr>
        <w:pStyle w:val="ListParagraph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>التعلم</w:t>
      </w:r>
      <w:r w:rsidR="00F079EF" w:rsidRPr="00B006F7">
        <w:rPr>
          <w:rFonts w:asciiTheme="minorBidi" w:hAnsiTheme="minorBidi"/>
          <w:sz w:val="28"/>
          <w:szCs w:val="28"/>
          <w:rtl/>
        </w:rPr>
        <w:t xml:space="preserve"> والتطوير</w:t>
      </w:r>
    </w:p>
    <w:p w:rsidR="0071284F" w:rsidRPr="00B006F7" w:rsidRDefault="0071284F" w:rsidP="0071284F">
      <w:pPr>
        <w:pStyle w:val="ListParagraph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>الدعوة ونشر العلم</w:t>
      </w:r>
    </w:p>
    <w:p w:rsidR="0071284F" w:rsidRPr="00B006F7" w:rsidRDefault="0071284F" w:rsidP="0071284F">
      <w:pPr>
        <w:pStyle w:val="ListParagraph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>الرياضة</w:t>
      </w:r>
    </w:p>
    <w:p w:rsidR="0071284F" w:rsidRPr="00B006F7" w:rsidRDefault="00F079EF" w:rsidP="0071284F">
      <w:pPr>
        <w:pStyle w:val="ListParagraph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>صلة الارحام والزيارات</w:t>
      </w:r>
      <w:r w:rsidR="00047726" w:rsidRPr="00B006F7">
        <w:rPr>
          <w:rFonts w:asciiTheme="minorBidi" w:hAnsiTheme="minorBidi"/>
          <w:sz w:val="28"/>
          <w:szCs w:val="28"/>
          <w:rtl/>
        </w:rPr>
        <w:t xml:space="preserve"> و العلاقات </w:t>
      </w:r>
      <w:r w:rsidR="001837CF" w:rsidRPr="00B006F7">
        <w:rPr>
          <w:rFonts w:asciiTheme="minorBidi" w:hAnsiTheme="minorBidi"/>
          <w:sz w:val="28"/>
          <w:szCs w:val="28"/>
          <w:rtl/>
        </w:rPr>
        <w:t>الاجتماعية</w:t>
      </w:r>
      <w:r w:rsidR="00FA5FA8" w:rsidRPr="00B006F7">
        <w:rPr>
          <w:rFonts w:asciiTheme="minorBidi" w:hAnsiTheme="minorBidi"/>
          <w:sz w:val="28"/>
          <w:szCs w:val="28"/>
          <w:rtl/>
        </w:rPr>
        <w:t xml:space="preserve"> و التواصل الاجتماعي. </w:t>
      </w:r>
    </w:p>
    <w:p w:rsidR="00F079EF" w:rsidRPr="00B006F7" w:rsidRDefault="00B50F46" w:rsidP="00F079EF">
      <w:pPr>
        <w:pStyle w:val="ListParagraph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>الرحلات</w:t>
      </w:r>
      <w:r w:rsidR="008D6F14" w:rsidRPr="00B006F7">
        <w:rPr>
          <w:rFonts w:asciiTheme="minorBidi" w:hAnsiTheme="minorBidi"/>
          <w:sz w:val="28"/>
          <w:szCs w:val="28"/>
          <w:rtl/>
        </w:rPr>
        <w:t xml:space="preserve"> </w:t>
      </w:r>
      <w:r w:rsidR="00FA5FA8" w:rsidRPr="00B006F7">
        <w:rPr>
          <w:rFonts w:asciiTheme="minorBidi" w:hAnsiTheme="minorBidi"/>
          <w:sz w:val="28"/>
          <w:szCs w:val="28"/>
          <w:rtl/>
        </w:rPr>
        <w:t>والترفيه المباح</w:t>
      </w:r>
    </w:p>
    <w:p w:rsidR="00B50F46" w:rsidRPr="00B006F7" w:rsidRDefault="00B50F46" w:rsidP="00B50F46">
      <w:pPr>
        <w:pStyle w:val="ListParagraph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>اعمال تطوعية</w:t>
      </w:r>
      <w:r w:rsidR="00B95BBF" w:rsidRPr="00B006F7">
        <w:rPr>
          <w:rFonts w:asciiTheme="minorBidi" w:hAnsiTheme="minorBidi"/>
          <w:sz w:val="28"/>
          <w:szCs w:val="28"/>
          <w:rtl/>
        </w:rPr>
        <w:t xml:space="preserve"> </w:t>
      </w:r>
      <w:r w:rsidR="00CF6D5C" w:rsidRPr="00B006F7">
        <w:rPr>
          <w:rFonts w:asciiTheme="minorBidi" w:hAnsiTheme="minorBidi"/>
          <w:sz w:val="28"/>
          <w:szCs w:val="28"/>
          <w:rtl/>
        </w:rPr>
        <w:t>والمسؤولية المجتمعية</w:t>
      </w:r>
    </w:p>
    <w:p w:rsidR="00B50F46" w:rsidRPr="00B006F7" w:rsidRDefault="00C3005C" w:rsidP="00B50F46">
      <w:pPr>
        <w:pStyle w:val="ListParagraph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قراء القرآن </w:t>
      </w:r>
    </w:p>
    <w:p w:rsidR="00C3005C" w:rsidRPr="00B006F7" w:rsidRDefault="00C3005C" w:rsidP="00C3005C">
      <w:pPr>
        <w:pStyle w:val="ListParagraph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>الاكل و النظافة</w:t>
      </w:r>
    </w:p>
    <w:p w:rsidR="00C3005C" w:rsidRPr="00B006F7" w:rsidRDefault="001837CF" w:rsidP="00C3005C">
      <w:pPr>
        <w:pStyle w:val="ListParagraph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>التربية والتوجيه</w:t>
      </w:r>
    </w:p>
    <w:p w:rsidR="008D6F14" w:rsidRPr="00B006F7" w:rsidRDefault="008D6F14" w:rsidP="00503C54">
      <w:pPr>
        <w:pStyle w:val="ListParagraph"/>
        <w:numPr>
          <w:ilvl w:val="0"/>
          <w:numId w:val="10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>القراءة</w:t>
      </w:r>
    </w:p>
    <w:p w:rsidR="00851C73" w:rsidRPr="00B006F7" w:rsidRDefault="00851C73" w:rsidP="00851C73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404604" w:rsidRPr="00B006F7" w:rsidRDefault="00AF18AF" w:rsidP="00851C73">
      <w:pPr>
        <w:pStyle w:val="ListParagraph"/>
        <w:numPr>
          <w:ilvl w:val="0"/>
          <w:numId w:val="9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>عمل جدول زمني</w:t>
      </w:r>
      <w:r w:rsidR="00AE52AA" w:rsidRPr="00B006F7">
        <w:rPr>
          <w:rFonts w:asciiTheme="minorBidi" w:hAnsiTheme="minorBidi"/>
          <w:sz w:val="28"/>
          <w:szCs w:val="28"/>
          <w:rtl/>
        </w:rPr>
        <w:t xml:space="preserve"> اسبوعي</w:t>
      </w:r>
      <w:r w:rsidRPr="00B006F7">
        <w:rPr>
          <w:rFonts w:asciiTheme="minorBidi" w:hAnsiTheme="minorBidi"/>
          <w:sz w:val="28"/>
          <w:szCs w:val="28"/>
          <w:rtl/>
        </w:rPr>
        <w:t xml:space="preserve"> تنفيذي</w:t>
      </w:r>
      <w:r w:rsidR="008B3D75" w:rsidRPr="00B006F7">
        <w:rPr>
          <w:rFonts w:asciiTheme="minorBidi" w:hAnsiTheme="minorBidi"/>
          <w:sz w:val="28"/>
          <w:szCs w:val="28"/>
          <w:rtl/>
        </w:rPr>
        <w:t xml:space="preserve"> معلن</w:t>
      </w:r>
      <w:r w:rsidRPr="00B006F7">
        <w:rPr>
          <w:rFonts w:asciiTheme="minorBidi" w:hAnsiTheme="minorBidi"/>
          <w:sz w:val="28"/>
          <w:szCs w:val="28"/>
          <w:rtl/>
        </w:rPr>
        <w:t xml:space="preserve"> </w:t>
      </w:r>
      <w:r w:rsidR="00AE52AA" w:rsidRPr="00B006F7">
        <w:rPr>
          <w:rFonts w:asciiTheme="minorBidi" w:hAnsiTheme="minorBidi"/>
          <w:sz w:val="28"/>
          <w:szCs w:val="28"/>
          <w:rtl/>
        </w:rPr>
        <w:t>ل</w:t>
      </w:r>
      <w:r w:rsidR="00EA0E51" w:rsidRPr="00B006F7">
        <w:rPr>
          <w:rFonts w:asciiTheme="minorBidi" w:hAnsiTheme="minorBidi"/>
          <w:sz w:val="28"/>
          <w:szCs w:val="28"/>
          <w:rtl/>
        </w:rPr>
        <w:t>جميع ا</w:t>
      </w:r>
      <w:r w:rsidR="00AE52AA" w:rsidRPr="00B006F7">
        <w:rPr>
          <w:rFonts w:asciiTheme="minorBidi" w:hAnsiTheme="minorBidi"/>
          <w:sz w:val="28"/>
          <w:szCs w:val="28"/>
          <w:rtl/>
        </w:rPr>
        <w:t xml:space="preserve">لاعمال </w:t>
      </w:r>
      <w:r w:rsidR="004B5A1B" w:rsidRPr="00B006F7">
        <w:rPr>
          <w:rFonts w:asciiTheme="minorBidi" w:hAnsiTheme="minorBidi"/>
          <w:sz w:val="28"/>
          <w:szCs w:val="28"/>
          <w:rtl/>
        </w:rPr>
        <w:t xml:space="preserve">التي نتعبد الله بها </w:t>
      </w:r>
      <w:r w:rsidR="00EA0E51" w:rsidRPr="00B006F7">
        <w:rPr>
          <w:rFonts w:asciiTheme="minorBidi" w:hAnsiTheme="minorBidi"/>
          <w:sz w:val="28"/>
          <w:szCs w:val="28"/>
          <w:rtl/>
        </w:rPr>
        <w:t>خلال ١٦٨ ساعة في الاسبوع</w:t>
      </w:r>
      <w:r w:rsidR="00851C73" w:rsidRPr="00B006F7">
        <w:rPr>
          <w:rFonts w:asciiTheme="minorBidi" w:hAnsiTheme="minorBidi"/>
          <w:sz w:val="28"/>
          <w:szCs w:val="28"/>
          <w:rtl/>
        </w:rPr>
        <w:t xml:space="preserve"> </w:t>
      </w:r>
    </w:p>
    <w:p w:rsidR="000A4550" w:rsidRPr="00B006F7" w:rsidRDefault="000A4550" w:rsidP="000A4550">
      <w:pPr>
        <w:pStyle w:val="ListParagraph"/>
        <w:bidi/>
        <w:rPr>
          <w:rFonts w:asciiTheme="minorBidi" w:hAnsiTheme="minorBidi"/>
          <w:sz w:val="28"/>
          <w:szCs w:val="28"/>
        </w:rPr>
      </w:pPr>
    </w:p>
    <w:p w:rsidR="000A4550" w:rsidRPr="00B006F7" w:rsidRDefault="00A017FF" w:rsidP="000A4550">
      <w:pPr>
        <w:pStyle w:val="ListParagraph"/>
        <w:numPr>
          <w:ilvl w:val="0"/>
          <w:numId w:val="9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تنفيذ الجدول بحزم </w:t>
      </w:r>
      <w:r w:rsidR="00413769" w:rsidRPr="00B006F7">
        <w:rPr>
          <w:rFonts w:asciiTheme="minorBidi" w:hAnsiTheme="minorBidi"/>
          <w:sz w:val="28"/>
          <w:szCs w:val="28"/>
          <w:rtl/>
        </w:rPr>
        <w:t>و المتابعة والتعديل والتصحيح</w:t>
      </w:r>
      <w:r w:rsidR="00A4183D" w:rsidRPr="00B006F7">
        <w:rPr>
          <w:rFonts w:asciiTheme="minorBidi" w:hAnsiTheme="minorBidi"/>
          <w:sz w:val="28"/>
          <w:szCs w:val="28"/>
          <w:rtl/>
        </w:rPr>
        <w:t xml:space="preserve"> حتى تصل انتاجيتنا الى ٩٠% فاكثر</w:t>
      </w:r>
    </w:p>
    <w:p w:rsidR="00F36D6F" w:rsidRPr="00B006F7" w:rsidRDefault="00F36D6F" w:rsidP="00F36D6F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F36D6F" w:rsidRPr="00B006F7" w:rsidRDefault="001924C1" w:rsidP="00F36D6F">
      <w:pPr>
        <w:pStyle w:val="ListParagraph"/>
        <w:numPr>
          <w:ilvl w:val="0"/>
          <w:numId w:val="9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التخلص من مضيعات الوقت </w:t>
      </w:r>
      <w:r w:rsidR="00C126F6" w:rsidRPr="00B006F7">
        <w:rPr>
          <w:rFonts w:asciiTheme="minorBidi" w:hAnsiTheme="minorBidi"/>
          <w:sz w:val="28"/>
          <w:szCs w:val="28"/>
          <w:rtl/>
        </w:rPr>
        <w:t xml:space="preserve">الاشخاص والاشياء و الاماكن و </w:t>
      </w:r>
      <w:r w:rsidR="00C053A3" w:rsidRPr="00B006F7">
        <w:rPr>
          <w:rFonts w:asciiTheme="minorBidi" w:hAnsiTheme="minorBidi"/>
          <w:sz w:val="28"/>
          <w:szCs w:val="28"/>
          <w:rtl/>
        </w:rPr>
        <w:t>غيرها</w:t>
      </w:r>
    </w:p>
    <w:p w:rsidR="00C053A3" w:rsidRPr="00B006F7" w:rsidRDefault="00C053A3" w:rsidP="00C053A3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C053A3" w:rsidRPr="00B006F7" w:rsidRDefault="00C053A3" w:rsidP="00C053A3">
      <w:pPr>
        <w:pStyle w:val="ListParagraph"/>
        <w:numPr>
          <w:ilvl w:val="0"/>
          <w:numId w:val="9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انتقاء الصحبة </w:t>
      </w:r>
      <w:r w:rsidR="00BE20C1" w:rsidRPr="00B006F7">
        <w:rPr>
          <w:rFonts w:asciiTheme="minorBidi" w:hAnsiTheme="minorBidi"/>
          <w:sz w:val="28"/>
          <w:szCs w:val="28"/>
          <w:rtl/>
        </w:rPr>
        <w:t xml:space="preserve">الصالحة المصلحة </w:t>
      </w:r>
      <w:r w:rsidR="00935E95" w:rsidRPr="00B006F7">
        <w:rPr>
          <w:rFonts w:asciiTheme="minorBidi" w:hAnsiTheme="minorBidi"/>
          <w:sz w:val="28"/>
          <w:szCs w:val="28"/>
          <w:rtl/>
        </w:rPr>
        <w:t xml:space="preserve">والاماكن و </w:t>
      </w:r>
      <w:r w:rsidR="00FB133F" w:rsidRPr="00B006F7">
        <w:rPr>
          <w:rFonts w:asciiTheme="minorBidi" w:hAnsiTheme="minorBidi"/>
          <w:sz w:val="28"/>
          <w:szCs w:val="28"/>
          <w:rtl/>
        </w:rPr>
        <w:t xml:space="preserve">الموارد التي تحقق الاعراض عن اللغو. </w:t>
      </w:r>
    </w:p>
    <w:p w:rsidR="00BE20C1" w:rsidRPr="00B006F7" w:rsidRDefault="00BE20C1" w:rsidP="00BE20C1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BE20C1" w:rsidRPr="00B006F7" w:rsidRDefault="00520927" w:rsidP="00BE20C1">
      <w:pPr>
        <w:pStyle w:val="ListParagraph"/>
        <w:numPr>
          <w:ilvl w:val="0"/>
          <w:numId w:val="9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الدعاء باستمرار </w:t>
      </w:r>
      <w:r w:rsidR="00314ACD" w:rsidRPr="00B006F7">
        <w:rPr>
          <w:rFonts w:asciiTheme="minorBidi" w:hAnsiTheme="minorBidi"/>
          <w:sz w:val="28"/>
          <w:szCs w:val="28"/>
          <w:rtl/>
        </w:rPr>
        <w:t>للنفس و الاخرين</w:t>
      </w:r>
    </w:p>
    <w:p w:rsidR="00314ACD" w:rsidRPr="00B006F7" w:rsidRDefault="00314ACD" w:rsidP="00314ACD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314ACD" w:rsidRPr="00B006F7" w:rsidRDefault="008422AB" w:rsidP="00314ACD">
      <w:pPr>
        <w:pStyle w:val="ListParagraph"/>
        <w:numPr>
          <w:ilvl w:val="0"/>
          <w:numId w:val="9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ايجاد</w:t>
      </w:r>
      <w:r w:rsidR="00314ACD" w:rsidRPr="00B006F7">
        <w:rPr>
          <w:rFonts w:asciiTheme="minorBidi" w:hAnsiTheme="minorBidi"/>
          <w:sz w:val="28"/>
          <w:szCs w:val="28"/>
          <w:rtl/>
        </w:rPr>
        <w:t xml:space="preserve"> البيئة </w:t>
      </w:r>
      <w:r w:rsidR="005133DC" w:rsidRPr="00B006F7">
        <w:rPr>
          <w:rFonts w:asciiTheme="minorBidi" w:hAnsiTheme="minorBidi"/>
          <w:sz w:val="28"/>
          <w:szCs w:val="28"/>
          <w:rtl/>
        </w:rPr>
        <w:t>الايجابية</w:t>
      </w:r>
      <w:r>
        <w:rPr>
          <w:rFonts w:asciiTheme="minorBidi" w:hAnsiTheme="minorBidi" w:hint="cs"/>
          <w:sz w:val="28"/>
          <w:szCs w:val="28"/>
          <w:rtl/>
        </w:rPr>
        <w:t xml:space="preserve"> و التكامل مع البيئات الاخرى </w:t>
      </w:r>
      <w:r w:rsidR="00BF6F34">
        <w:rPr>
          <w:rFonts w:asciiTheme="minorBidi" w:hAnsiTheme="minorBidi" w:hint="cs"/>
          <w:sz w:val="28"/>
          <w:szCs w:val="28"/>
          <w:rtl/>
        </w:rPr>
        <w:t>الايجابية.</w:t>
      </w:r>
    </w:p>
    <w:p w:rsidR="00707708" w:rsidRPr="00B006F7" w:rsidRDefault="00707708" w:rsidP="00707708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C86DC2" w:rsidRPr="00B006F7" w:rsidRDefault="00C86DC2" w:rsidP="00C86DC2">
      <w:pPr>
        <w:pStyle w:val="ListParagraph"/>
        <w:numPr>
          <w:ilvl w:val="0"/>
          <w:numId w:val="9"/>
        </w:numPr>
        <w:bidi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المرونة </w:t>
      </w:r>
    </w:p>
    <w:p w:rsidR="00C86DC2" w:rsidRPr="00B006F7" w:rsidRDefault="00C86DC2" w:rsidP="00C86DC2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C86DC2" w:rsidRPr="00B006F7" w:rsidRDefault="00B23A6D" w:rsidP="00C86DC2">
      <w:pPr>
        <w:pStyle w:val="ListParagraph"/>
        <w:numPr>
          <w:ilvl w:val="0"/>
          <w:numId w:val="9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الامر بالمعروف والنهي عن المنكر باستمرار </w:t>
      </w:r>
      <w:r w:rsidR="00CF5A85">
        <w:rPr>
          <w:rFonts w:asciiTheme="minorBidi" w:hAnsiTheme="minorBidi" w:hint="cs"/>
          <w:sz w:val="28"/>
          <w:szCs w:val="28"/>
          <w:rtl/>
        </w:rPr>
        <w:t>وفي كل مكان و بكل وسيلة متاحة.</w:t>
      </w:r>
    </w:p>
    <w:p w:rsidR="00C86DC2" w:rsidRPr="00B006F7" w:rsidRDefault="00B61F3B" w:rsidP="00C86DC2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جعلني الله واياكم من </w:t>
      </w:r>
      <w:r w:rsidR="00F702E1">
        <w:rPr>
          <w:rFonts w:asciiTheme="minorBidi" w:hAnsiTheme="minorBidi" w:hint="cs"/>
          <w:sz w:val="28"/>
          <w:szCs w:val="28"/>
          <w:rtl/>
        </w:rPr>
        <w:t>المؤمنين</w:t>
      </w:r>
      <w:r>
        <w:rPr>
          <w:rFonts w:asciiTheme="minorBidi" w:hAnsiTheme="minorBidi" w:hint="cs"/>
          <w:sz w:val="28"/>
          <w:szCs w:val="28"/>
          <w:rtl/>
        </w:rPr>
        <w:t xml:space="preserve"> المفلحين</w:t>
      </w:r>
      <w:r w:rsidR="00F702E1">
        <w:rPr>
          <w:rFonts w:asciiTheme="minorBidi" w:hAnsiTheme="minorBidi" w:hint="cs"/>
          <w:sz w:val="28"/>
          <w:szCs w:val="28"/>
          <w:rtl/>
        </w:rPr>
        <w:t xml:space="preserve"> في الدنيا والآخرة. 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>عباد الله: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>﴿ إِنَّ اللَّهَ وَمَلَائِكَتَهُ يُصَلُّونَ عَلَى النَّبِيِّ يَا أَيُّهَا الَّذِينَ آمَنُوا صَلُّوا عَلَيْهِ وَسَلِّمُوا تَسْلِيمًا ﴾ [الأحزاب: 56]، وقال صلى الله عليه وسلم: ((إن من أفضل أيامكم يوم الجمعة؛ فأكثروا عليَّ من الصلاة فيه؛ فإن صلاتكم معروضة عليَّ))، وقال صلى الله عليه وسلم: ((أَوْلَى الناس بي يوم القيامة أكثرهم عليَّ صلاة))؛</w:t>
      </w:r>
    </w:p>
    <w:p w:rsidR="004F503B" w:rsidRPr="00B006F7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صل على محمد و على آل محمد كما صليت على ابراهيم وال ابراهيم انك حميد مجيد و بارك على محمد وال محمد كما باركت على ابراهيم وال ابراهيم انك حميد مجيد</w:t>
      </w:r>
    </w:p>
    <w:p w:rsidR="004F503B" w:rsidRPr="00B006F7" w:rsidRDefault="004F503B" w:rsidP="00DD2002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السلام عليك ايها النبي و رحمة الله و بركاته </w:t>
      </w:r>
    </w:p>
    <w:p w:rsidR="004F503B" w:rsidRPr="00B006F7" w:rsidRDefault="004F503B" w:rsidP="00DD2002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>عباد الله: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واني داع فأمنوا تقبل الله منا ومنكم </w:t>
      </w:r>
    </w:p>
    <w:p w:rsidR="004F503B" w:rsidRPr="00B006F7" w:rsidRDefault="004F503B" w:rsidP="00DD2002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لا إله إلا الله وحده لا شريك له </w:t>
      </w:r>
      <w:proofErr w:type="spellStart"/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>له</w:t>
      </w:r>
      <w:proofErr w:type="spellEnd"/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الملك وله الحمد وهو على كل شيء قدير 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سبحان الله و الحمد لله و لا إله إلا الله و الله اكبر و لا حول ولا قوة الا بالله 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انا نسألك بان لك الحمد لا اله الا انت الاحد الصمد الذي لم يلد ولم يولد ولم يكن له كفوا أحد 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يا ربنا الاكرم يا حي قيوم يا حي يا قيوم  يا حي يا قيوم برحمتك نستغيث اصلح لنا شأننا كله و لا تكلنا الى أنفسنا ولا الى أحد من خلقك طرفة عين و لا اقل من ذلك 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يا ذا الجلال والإكرام يا ذا الجلال والإكرام يا ذا الجلال والإكرام اللهم </w:t>
      </w:r>
      <w:proofErr w:type="spellStart"/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اغفرلنا</w:t>
      </w:r>
      <w:proofErr w:type="spellEnd"/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 ارحمنا و اهدنا وارزقنا واشفنا واكفنا و عافنا واعف عنا 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>و اصلح لنا ديننا و دنيانا وآخرتنا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>و اصرف عنا السوء والفحشاء وكيد الاعداء و ان نقول عليك ما لا نعلم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احفظ بلادنا و حكامنا و علمائنا و قيمنا و تعليمنا و حدودنا و انصر جنودنا و مكن لنا في الارض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نورا.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 اغفر لنا و لوالدينا و للمؤمنين والمؤمنات والمسلمين والمسلمات 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ارحم موتانا و موتي المسلمين اللهم </w:t>
      </w:r>
      <w:proofErr w:type="spellStart"/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اغفرلهم</w:t>
      </w:r>
      <w:proofErr w:type="spellEnd"/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واحمهم و عافهم واعف عنهم واكرم نزلهم و وسع مدخلهم و جازهم بالحسنات احسانا وبالسيئات عفوا وغفرانا. 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أعنا على شكرك و ذكرك و حسن عبادتك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>ربنا تقبل منا إنك أنت السميع العليم .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B006F7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وآخر دعوانا ان الحمد لله رب العالمين والصلاة والسلام على خاتم المرسلين واقم الصلاة ان الصلاة تنهى عن الفحشاء والمنكر .</w:t>
      </w:r>
    </w:p>
    <w:p w:rsidR="004F503B" w:rsidRPr="00B006F7" w:rsidRDefault="004F503B" w:rsidP="00DD2002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B006F7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>كتبها لكم محبكم العود</w:t>
      </w:r>
    </w:p>
    <w:p w:rsidR="004F503B" w:rsidRPr="00B006F7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>لاحق محمد أحمد لاحق</w:t>
      </w:r>
    </w:p>
    <w:p w:rsidR="004F503B" w:rsidRPr="00B006F7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من حي الضباب بمدينة أَبْهَا </w:t>
      </w:r>
      <w:proofErr w:type="spellStart"/>
      <w:r w:rsidRPr="00B006F7">
        <w:rPr>
          <w:rFonts w:asciiTheme="minorBidi" w:hAnsiTheme="minorBidi"/>
          <w:sz w:val="28"/>
          <w:szCs w:val="28"/>
          <w:rtl/>
        </w:rPr>
        <w:t>البَهِيَّه</w:t>
      </w:r>
      <w:proofErr w:type="spellEnd"/>
    </w:p>
    <w:p w:rsidR="004F503B" w:rsidRPr="00B006F7" w:rsidRDefault="004F503B" w:rsidP="00DD2002">
      <w:pPr>
        <w:bidi/>
        <w:rPr>
          <w:rFonts w:asciiTheme="minorBidi" w:hAnsiTheme="minorBidi"/>
          <w:sz w:val="28"/>
          <w:szCs w:val="28"/>
          <w:rtl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مسجد حمزة بن عبدالمطلب رضي الله عنه 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sz w:val="28"/>
          <w:szCs w:val="28"/>
        </w:rPr>
      </w:pPr>
      <w:r w:rsidRPr="00B006F7">
        <w:rPr>
          <w:rFonts w:asciiTheme="minorBidi" w:hAnsiTheme="minorBidi"/>
          <w:sz w:val="28"/>
          <w:szCs w:val="28"/>
          <w:rtl/>
        </w:rPr>
        <w:t xml:space="preserve">في </w:t>
      </w:r>
      <w:r w:rsidR="009B257D">
        <w:rPr>
          <w:rFonts w:asciiTheme="minorBidi" w:hAnsiTheme="minorBidi" w:hint="cs"/>
          <w:sz w:val="28"/>
          <w:szCs w:val="28"/>
          <w:rtl/>
        </w:rPr>
        <w:t>٢٨</w:t>
      </w:r>
      <w:r w:rsidRPr="00B006F7">
        <w:rPr>
          <w:rFonts w:asciiTheme="minorBidi" w:hAnsiTheme="minorBidi"/>
          <w:sz w:val="28"/>
          <w:szCs w:val="28"/>
          <w:rtl/>
        </w:rPr>
        <w:t xml:space="preserve"> </w:t>
      </w:r>
      <w:r w:rsidR="007B21B4" w:rsidRPr="00B006F7">
        <w:rPr>
          <w:rFonts w:asciiTheme="minorBidi" w:hAnsiTheme="minorBidi"/>
          <w:sz w:val="28"/>
          <w:szCs w:val="28"/>
          <w:rtl/>
        </w:rPr>
        <w:t xml:space="preserve">رجب </w:t>
      </w:r>
      <w:r w:rsidRPr="00B006F7">
        <w:rPr>
          <w:rFonts w:asciiTheme="minorBidi" w:hAnsiTheme="minorBidi"/>
          <w:sz w:val="28"/>
          <w:szCs w:val="28"/>
          <w:rtl/>
        </w:rPr>
        <w:t xml:space="preserve">١٤٤٢ </w:t>
      </w:r>
    </w:p>
    <w:p w:rsidR="004F503B" w:rsidRPr="00B006F7" w:rsidRDefault="004F503B" w:rsidP="00DD2002">
      <w:pPr>
        <w:bidi/>
        <w:ind w:left="360"/>
        <w:rPr>
          <w:rFonts w:asciiTheme="minorBidi" w:hAnsiTheme="minorBidi"/>
          <w:sz w:val="28"/>
          <w:szCs w:val="28"/>
        </w:rPr>
      </w:pPr>
    </w:p>
    <w:p w:rsidR="00971B06" w:rsidRPr="00B006F7" w:rsidRDefault="00971B06" w:rsidP="00DD2002">
      <w:pPr>
        <w:bidi/>
        <w:rPr>
          <w:rFonts w:asciiTheme="minorBidi" w:hAnsiTheme="minorBidi"/>
          <w:sz w:val="28"/>
          <w:szCs w:val="28"/>
        </w:rPr>
      </w:pPr>
    </w:p>
    <w:sectPr w:rsidR="00971B06" w:rsidRPr="00B006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23A7"/>
    <w:multiLevelType w:val="hybridMultilevel"/>
    <w:tmpl w:val="F838364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1262A"/>
    <w:multiLevelType w:val="hybridMultilevel"/>
    <w:tmpl w:val="835CF3E8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424F6"/>
    <w:multiLevelType w:val="hybridMultilevel"/>
    <w:tmpl w:val="49FCD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76D94"/>
    <w:multiLevelType w:val="hybridMultilevel"/>
    <w:tmpl w:val="30F2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91B04"/>
    <w:multiLevelType w:val="hybridMultilevel"/>
    <w:tmpl w:val="58726A9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23DCB"/>
    <w:multiLevelType w:val="hybridMultilevel"/>
    <w:tmpl w:val="892E4C8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C18FC"/>
    <w:multiLevelType w:val="hybridMultilevel"/>
    <w:tmpl w:val="7FB24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B783D"/>
    <w:multiLevelType w:val="hybridMultilevel"/>
    <w:tmpl w:val="2A5E9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943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2551C"/>
    <w:multiLevelType w:val="hybridMultilevel"/>
    <w:tmpl w:val="985C9446"/>
    <w:lvl w:ilvl="0" w:tplc="FFFFFFFF">
      <w:start w:val="1"/>
      <w:numFmt w:val="decimalFullWidth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6"/>
    <w:rsid w:val="0000103F"/>
    <w:rsid w:val="00007709"/>
    <w:rsid w:val="000143C3"/>
    <w:rsid w:val="000200A2"/>
    <w:rsid w:val="00026568"/>
    <w:rsid w:val="00026C11"/>
    <w:rsid w:val="00027352"/>
    <w:rsid w:val="00027368"/>
    <w:rsid w:val="00027DB7"/>
    <w:rsid w:val="00027F0A"/>
    <w:rsid w:val="00037310"/>
    <w:rsid w:val="00037410"/>
    <w:rsid w:val="00047726"/>
    <w:rsid w:val="00051C21"/>
    <w:rsid w:val="00053430"/>
    <w:rsid w:val="000549D4"/>
    <w:rsid w:val="00054C59"/>
    <w:rsid w:val="000635BF"/>
    <w:rsid w:val="000645E6"/>
    <w:rsid w:val="00064851"/>
    <w:rsid w:val="00065C8E"/>
    <w:rsid w:val="00066496"/>
    <w:rsid w:val="0006767C"/>
    <w:rsid w:val="00074714"/>
    <w:rsid w:val="00081392"/>
    <w:rsid w:val="00087A4C"/>
    <w:rsid w:val="00090482"/>
    <w:rsid w:val="00094670"/>
    <w:rsid w:val="000A0D73"/>
    <w:rsid w:val="000A127A"/>
    <w:rsid w:val="000A1700"/>
    <w:rsid w:val="000A22A5"/>
    <w:rsid w:val="000A2E53"/>
    <w:rsid w:val="000A4550"/>
    <w:rsid w:val="000A77D4"/>
    <w:rsid w:val="000B723B"/>
    <w:rsid w:val="000C2150"/>
    <w:rsid w:val="000C4674"/>
    <w:rsid w:val="000D6DA7"/>
    <w:rsid w:val="000F4C1D"/>
    <w:rsid w:val="000F5365"/>
    <w:rsid w:val="000F6F86"/>
    <w:rsid w:val="00102E90"/>
    <w:rsid w:val="0010428C"/>
    <w:rsid w:val="00105C0F"/>
    <w:rsid w:val="001068E1"/>
    <w:rsid w:val="00137375"/>
    <w:rsid w:val="00137927"/>
    <w:rsid w:val="00140DEA"/>
    <w:rsid w:val="001508A2"/>
    <w:rsid w:val="001625AE"/>
    <w:rsid w:val="00163D7C"/>
    <w:rsid w:val="00164CBD"/>
    <w:rsid w:val="00167B44"/>
    <w:rsid w:val="00170B8A"/>
    <w:rsid w:val="00181AC7"/>
    <w:rsid w:val="00182B78"/>
    <w:rsid w:val="001837CF"/>
    <w:rsid w:val="001846F7"/>
    <w:rsid w:val="001924C1"/>
    <w:rsid w:val="0019458B"/>
    <w:rsid w:val="00194946"/>
    <w:rsid w:val="001A451C"/>
    <w:rsid w:val="001A59EC"/>
    <w:rsid w:val="001A66D5"/>
    <w:rsid w:val="001B6B52"/>
    <w:rsid w:val="001C27B5"/>
    <w:rsid w:val="001D07AB"/>
    <w:rsid w:val="001D56EF"/>
    <w:rsid w:val="001D6542"/>
    <w:rsid w:val="001E3106"/>
    <w:rsid w:val="001F0D17"/>
    <w:rsid w:val="001F3703"/>
    <w:rsid w:val="001F4894"/>
    <w:rsid w:val="00202C6C"/>
    <w:rsid w:val="00205CE5"/>
    <w:rsid w:val="00214BDD"/>
    <w:rsid w:val="00230183"/>
    <w:rsid w:val="002330DC"/>
    <w:rsid w:val="00233106"/>
    <w:rsid w:val="00233888"/>
    <w:rsid w:val="00233D31"/>
    <w:rsid w:val="00240572"/>
    <w:rsid w:val="0024361A"/>
    <w:rsid w:val="002438CE"/>
    <w:rsid w:val="00247EBE"/>
    <w:rsid w:val="00254139"/>
    <w:rsid w:val="00255097"/>
    <w:rsid w:val="00260DB3"/>
    <w:rsid w:val="00277052"/>
    <w:rsid w:val="00277BD2"/>
    <w:rsid w:val="00280EF5"/>
    <w:rsid w:val="00281EAB"/>
    <w:rsid w:val="00295D57"/>
    <w:rsid w:val="002A06EC"/>
    <w:rsid w:val="002A30DC"/>
    <w:rsid w:val="002A6093"/>
    <w:rsid w:val="002A6767"/>
    <w:rsid w:val="002A7359"/>
    <w:rsid w:val="002B1E72"/>
    <w:rsid w:val="002B5752"/>
    <w:rsid w:val="002C2FC2"/>
    <w:rsid w:val="002C3AEA"/>
    <w:rsid w:val="002C5DC4"/>
    <w:rsid w:val="002C7287"/>
    <w:rsid w:val="002D1E91"/>
    <w:rsid w:val="002D1EE1"/>
    <w:rsid w:val="002D2F50"/>
    <w:rsid w:val="002D3427"/>
    <w:rsid w:val="002D7E75"/>
    <w:rsid w:val="002E07BF"/>
    <w:rsid w:val="002F0A81"/>
    <w:rsid w:val="002F1711"/>
    <w:rsid w:val="002F37BF"/>
    <w:rsid w:val="002F7388"/>
    <w:rsid w:val="003011A5"/>
    <w:rsid w:val="00302CDB"/>
    <w:rsid w:val="00307AAE"/>
    <w:rsid w:val="00310C02"/>
    <w:rsid w:val="00313440"/>
    <w:rsid w:val="00314ACD"/>
    <w:rsid w:val="00320E5C"/>
    <w:rsid w:val="00321690"/>
    <w:rsid w:val="00326836"/>
    <w:rsid w:val="00327A76"/>
    <w:rsid w:val="00331011"/>
    <w:rsid w:val="003325AD"/>
    <w:rsid w:val="003346E6"/>
    <w:rsid w:val="003423FA"/>
    <w:rsid w:val="00342B0C"/>
    <w:rsid w:val="003543D8"/>
    <w:rsid w:val="003544F5"/>
    <w:rsid w:val="003566F4"/>
    <w:rsid w:val="0036502E"/>
    <w:rsid w:val="0037349F"/>
    <w:rsid w:val="00380563"/>
    <w:rsid w:val="00380DF4"/>
    <w:rsid w:val="003874A6"/>
    <w:rsid w:val="00390480"/>
    <w:rsid w:val="00396996"/>
    <w:rsid w:val="00397EA9"/>
    <w:rsid w:val="003A1AEC"/>
    <w:rsid w:val="003A35A7"/>
    <w:rsid w:val="003A55E6"/>
    <w:rsid w:val="003A5E2F"/>
    <w:rsid w:val="003A617F"/>
    <w:rsid w:val="003B0021"/>
    <w:rsid w:val="003C0219"/>
    <w:rsid w:val="003C11FB"/>
    <w:rsid w:val="003C325C"/>
    <w:rsid w:val="003C6AFC"/>
    <w:rsid w:val="003D03B9"/>
    <w:rsid w:val="003D0B64"/>
    <w:rsid w:val="003D3D6F"/>
    <w:rsid w:val="003D5DAC"/>
    <w:rsid w:val="003E20EC"/>
    <w:rsid w:val="003E33E5"/>
    <w:rsid w:val="003E4833"/>
    <w:rsid w:val="003E4C3D"/>
    <w:rsid w:val="003E5B2C"/>
    <w:rsid w:val="003E6011"/>
    <w:rsid w:val="003E6920"/>
    <w:rsid w:val="004033F1"/>
    <w:rsid w:val="00404604"/>
    <w:rsid w:val="00405E06"/>
    <w:rsid w:val="00413769"/>
    <w:rsid w:val="00413FC6"/>
    <w:rsid w:val="00423A92"/>
    <w:rsid w:val="00430BFD"/>
    <w:rsid w:val="00431AD0"/>
    <w:rsid w:val="00440AC5"/>
    <w:rsid w:val="004438B4"/>
    <w:rsid w:val="00463584"/>
    <w:rsid w:val="00464626"/>
    <w:rsid w:val="00470627"/>
    <w:rsid w:val="00481CF9"/>
    <w:rsid w:val="00486224"/>
    <w:rsid w:val="00490048"/>
    <w:rsid w:val="00490CCF"/>
    <w:rsid w:val="00493C1D"/>
    <w:rsid w:val="00494E83"/>
    <w:rsid w:val="00497E0B"/>
    <w:rsid w:val="004A410E"/>
    <w:rsid w:val="004A689C"/>
    <w:rsid w:val="004A796F"/>
    <w:rsid w:val="004B0F1B"/>
    <w:rsid w:val="004B191C"/>
    <w:rsid w:val="004B2643"/>
    <w:rsid w:val="004B5A1B"/>
    <w:rsid w:val="004B5DAC"/>
    <w:rsid w:val="004C34C6"/>
    <w:rsid w:val="004C7B56"/>
    <w:rsid w:val="004D0766"/>
    <w:rsid w:val="004D3429"/>
    <w:rsid w:val="004E197C"/>
    <w:rsid w:val="004E47A1"/>
    <w:rsid w:val="004E523F"/>
    <w:rsid w:val="004E5A40"/>
    <w:rsid w:val="004E5ACA"/>
    <w:rsid w:val="004E6498"/>
    <w:rsid w:val="004F503B"/>
    <w:rsid w:val="00503C54"/>
    <w:rsid w:val="005133DC"/>
    <w:rsid w:val="00517D35"/>
    <w:rsid w:val="00520927"/>
    <w:rsid w:val="00522994"/>
    <w:rsid w:val="005230E3"/>
    <w:rsid w:val="005232FA"/>
    <w:rsid w:val="00536328"/>
    <w:rsid w:val="00546652"/>
    <w:rsid w:val="005528E7"/>
    <w:rsid w:val="00552B73"/>
    <w:rsid w:val="00554D18"/>
    <w:rsid w:val="0055602E"/>
    <w:rsid w:val="00556064"/>
    <w:rsid w:val="005612B1"/>
    <w:rsid w:val="00561BCD"/>
    <w:rsid w:val="005638BD"/>
    <w:rsid w:val="00563BD0"/>
    <w:rsid w:val="0056741A"/>
    <w:rsid w:val="005704D3"/>
    <w:rsid w:val="00577FB2"/>
    <w:rsid w:val="00584161"/>
    <w:rsid w:val="00587AF4"/>
    <w:rsid w:val="00591940"/>
    <w:rsid w:val="0059241D"/>
    <w:rsid w:val="00595969"/>
    <w:rsid w:val="00595EC2"/>
    <w:rsid w:val="005971B8"/>
    <w:rsid w:val="0059726C"/>
    <w:rsid w:val="005A42AE"/>
    <w:rsid w:val="005B23D0"/>
    <w:rsid w:val="005C04C1"/>
    <w:rsid w:val="005C1831"/>
    <w:rsid w:val="005C3BA3"/>
    <w:rsid w:val="005D3327"/>
    <w:rsid w:val="005D57B8"/>
    <w:rsid w:val="005E04A2"/>
    <w:rsid w:val="005E17B1"/>
    <w:rsid w:val="005E1CDF"/>
    <w:rsid w:val="005E3A9C"/>
    <w:rsid w:val="005E6BE0"/>
    <w:rsid w:val="005F7900"/>
    <w:rsid w:val="00611072"/>
    <w:rsid w:val="00611258"/>
    <w:rsid w:val="006112FA"/>
    <w:rsid w:val="006165C7"/>
    <w:rsid w:val="00622893"/>
    <w:rsid w:val="00624493"/>
    <w:rsid w:val="00627922"/>
    <w:rsid w:val="00630A04"/>
    <w:rsid w:val="00631004"/>
    <w:rsid w:val="00633C98"/>
    <w:rsid w:val="00636409"/>
    <w:rsid w:val="006366AA"/>
    <w:rsid w:val="00636B13"/>
    <w:rsid w:val="006370AF"/>
    <w:rsid w:val="006422B4"/>
    <w:rsid w:val="00642AFF"/>
    <w:rsid w:val="0064783D"/>
    <w:rsid w:val="00650399"/>
    <w:rsid w:val="006553AE"/>
    <w:rsid w:val="0065680B"/>
    <w:rsid w:val="006575DF"/>
    <w:rsid w:val="006654E0"/>
    <w:rsid w:val="00665B3C"/>
    <w:rsid w:val="006703A0"/>
    <w:rsid w:val="00670439"/>
    <w:rsid w:val="00673AA2"/>
    <w:rsid w:val="00673B25"/>
    <w:rsid w:val="0067483B"/>
    <w:rsid w:val="00683837"/>
    <w:rsid w:val="00685F39"/>
    <w:rsid w:val="0069187A"/>
    <w:rsid w:val="00692061"/>
    <w:rsid w:val="006929F0"/>
    <w:rsid w:val="006940A2"/>
    <w:rsid w:val="00694DFB"/>
    <w:rsid w:val="006A2232"/>
    <w:rsid w:val="006A38D3"/>
    <w:rsid w:val="006A3DBB"/>
    <w:rsid w:val="006A6EF0"/>
    <w:rsid w:val="006B3460"/>
    <w:rsid w:val="006B3C6A"/>
    <w:rsid w:val="006B462F"/>
    <w:rsid w:val="006C1B65"/>
    <w:rsid w:val="006C1E09"/>
    <w:rsid w:val="006C435B"/>
    <w:rsid w:val="006D07D3"/>
    <w:rsid w:val="006D11CF"/>
    <w:rsid w:val="006D2F62"/>
    <w:rsid w:val="006D438F"/>
    <w:rsid w:val="006D5AE8"/>
    <w:rsid w:val="006E313B"/>
    <w:rsid w:val="006E5D77"/>
    <w:rsid w:val="006E7744"/>
    <w:rsid w:val="006E7ABA"/>
    <w:rsid w:val="006F2807"/>
    <w:rsid w:val="006F48C8"/>
    <w:rsid w:val="006F5262"/>
    <w:rsid w:val="006F6028"/>
    <w:rsid w:val="006F7A39"/>
    <w:rsid w:val="00703A5B"/>
    <w:rsid w:val="00707708"/>
    <w:rsid w:val="0071284F"/>
    <w:rsid w:val="007128F2"/>
    <w:rsid w:val="00715DCD"/>
    <w:rsid w:val="00721FEB"/>
    <w:rsid w:val="0072462E"/>
    <w:rsid w:val="0073068B"/>
    <w:rsid w:val="00732040"/>
    <w:rsid w:val="00735A2F"/>
    <w:rsid w:val="00743328"/>
    <w:rsid w:val="00747E64"/>
    <w:rsid w:val="00754047"/>
    <w:rsid w:val="00754698"/>
    <w:rsid w:val="00756F06"/>
    <w:rsid w:val="00757189"/>
    <w:rsid w:val="00761C14"/>
    <w:rsid w:val="0076260B"/>
    <w:rsid w:val="00781F64"/>
    <w:rsid w:val="00783B9F"/>
    <w:rsid w:val="007927B8"/>
    <w:rsid w:val="007B21B4"/>
    <w:rsid w:val="007B4906"/>
    <w:rsid w:val="007B6E25"/>
    <w:rsid w:val="007C0688"/>
    <w:rsid w:val="007C1BF0"/>
    <w:rsid w:val="007D3861"/>
    <w:rsid w:val="007D3FBA"/>
    <w:rsid w:val="007D4630"/>
    <w:rsid w:val="007D4939"/>
    <w:rsid w:val="007E67DC"/>
    <w:rsid w:val="007F7051"/>
    <w:rsid w:val="007F70EC"/>
    <w:rsid w:val="007F7EE7"/>
    <w:rsid w:val="0080109A"/>
    <w:rsid w:val="0081072D"/>
    <w:rsid w:val="00812E9D"/>
    <w:rsid w:val="008229DB"/>
    <w:rsid w:val="00823E72"/>
    <w:rsid w:val="0083000A"/>
    <w:rsid w:val="00835B17"/>
    <w:rsid w:val="008422AB"/>
    <w:rsid w:val="00846716"/>
    <w:rsid w:val="00847125"/>
    <w:rsid w:val="00851C73"/>
    <w:rsid w:val="008549B3"/>
    <w:rsid w:val="0086241D"/>
    <w:rsid w:val="008639AC"/>
    <w:rsid w:val="008644F9"/>
    <w:rsid w:val="00872415"/>
    <w:rsid w:val="00877893"/>
    <w:rsid w:val="00883E1A"/>
    <w:rsid w:val="00884DC3"/>
    <w:rsid w:val="00886330"/>
    <w:rsid w:val="008866A3"/>
    <w:rsid w:val="00887403"/>
    <w:rsid w:val="00892157"/>
    <w:rsid w:val="00893382"/>
    <w:rsid w:val="008949F5"/>
    <w:rsid w:val="00897246"/>
    <w:rsid w:val="00897BF6"/>
    <w:rsid w:val="008A37B6"/>
    <w:rsid w:val="008A39A1"/>
    <w:rsid w:val="008B3D75"/>
    <w:rsid w:val="008B6191"/>
    <w:rsid w:val="008C11C4"/>
    <w:rsid w:val="008C26DE"/>
    <w:rsid w:val="008C56BA"/>
    <w:rsid w:val="008D5320"/>
    <w:rsid w:val="008D663B"/>
    <w:rsid w:val="008D6DE8"/>
    <w:rsid w:val="008D6F14"/>
    <w:rsid w:val="008E3578"/>
    <w:rsid w:val="008E368E"/>
    <w:rsid w:val="008E5914"/>
    <w:rsid w:val="0090021A"/>
    <w:rsid w:val="00900234"/>
    <w:rsid w:val="009015CB"/>
    <w:rsid w:val="00902940"/>
    <w:rsid w:val="0090545F"/>
    <w:rsid w:val="00907A28"/>
    <w:rsid w:val="009132C1"/>
    <w:rsid w:val="0091543C"/>
    <w:rsid w:val="00915601"/>
    <w:rsid w:val="00916210"/>
    <w:rsid w:val="009270CB"/>
    <w:rsid w:val="00927291"/>
    <w:rsid w:val="009274D5"/>
    <w:rsid w:val="00935E95"/>
    <w:rsid w:val="0093661D"/>
    <w:rsid w:val="009411D5"/>
    <w:rsid w:val="00945DEB"/>
    <w:rsid w:val="009512C6"/>
    <w:rsid w:val="009534CE"/>
    <w:rsid w:val="0095488F"/>
    <w:rsid w:val="00956734"/>
    <w:rsid w:val="009578C4"/>
    <w:rsid w:val="009608AC"/>
    <w:rsid w:val="00961CAB"/>
    <w:rsid w:val="00971B06"/>
    <w:rsid w:val="00972D80"/>
    <w:rsid w:val="0097425C"/>
    <w:rsid w:val="00977BAC"/>
    <w:rsid w:val="00981076"/>
    <w:rsid w:val="009A1AE1"/>
    <w:rsid w:val="009A760C"/>
    <w:rsid w:val="009B257D"/>
    <w:rsid w:val="009B34FB"/>
    <w:rsid w:val="009B3997"/>
    <w:rsid w:val="009C20CA"/>
    <w:rsid w:val="009C2927"/>
    <w:rsid w:val="009C532E"/>
    <w:rsid w:val="009D3CF2"/>
    <w:rsid w:val="009D4B44"/>
    <w:rsid w:val="009D767C"/>
    <w:rsid w:val="009E3EA0"/>
    <w:rsid w:val="009E41CD"/>
    <w:rsid w:val="009F0ADD"/>
    <w:rsid w:val="009F41CF"/>
    <w:rsid w:val="00A005C4"/>
    <w:rsid w:val="00A017FF"/>
    <w:rsid w:val="00A074C9"/>
    <w:rsid w:val="00A110A8"/>
    <w:rsid w:val="00A11AEC"/>
    <w:rsid w:val="00A16199"/>
    <w:rsid w:val="00A16C7E"/>
    <w:rsid w:val="00A27CC2"/>
    <w:rsid w:val="00A31A28"/>
    <w:rsid w:val="00A31FA2"/>
    <w:rsid w:val="00A323E2"/>
    <w:rsid w:val="00A33EF1"/>
    <w:rsid w:val="00A34E75"/>
    <w:rsid w:val="00A36A7A"/>
    <w:rsid w:val="00A4183D"/>
    <w:rsid w:val="00A43A9C"/>
    <w:rsid w:val="00A442CA"/>
    <w:rsid w:val="00A55DBB"/>
    <w:rsid w:val="00A5632F"/>
    <w:rsid w:val="00A56F95"/>
    <w:rsid w:val="00A602C4"/>
    <w:rsid w:val="00A60C7C"/>
    <w:rsid w:val="00A636B5"/>
    <w:rsid w:val="00A649F8"/>
    <w:rsid w:val="00A66712"/>
    <w:rsid w:val="00A67422"/>
    <w:rsid w:val="00A70DFF"/>
    <w:rsid w:val="00A730E0"/>
    <w:rsid w:val="00A775BF"/>
    <w:rsid w:val="00A80689"/>
    <w:rsid w:val="00A81AFA"/>
    <w:rsid w:val="00A81BCB"/>
    <w:rsid w:val="00A84A80"/>
    <w:rsid w:val="00A84F4E"/>
    <w:rsid w:val="00A874B3"/>
    <w:rsid w:val="00A940C3"/>
    <w:rsid w:val="00A97179"/>
    <w:rsid w:val="00AA17DE"/>
    <w:rsid w:val="00AB1DC4"/>
    <w:rsid w:val="00AB378B"/>
    <w:rsid w:val="00AC3C65"/>
    <w:rsid w:val="00AC631B"/>
    <w:rsid w:val="00AC71F6"/>
    <w:rsid w:val="00AD160B"/>
    <w:rsid w:val="00AD4C24"/>
    <w:rsid w:val="00AD5FDC"/>
    <w:rsid w:val="00AE2604"/>
    <w:rsid w:val="00AE4D9B"/>
    <w:rsid w:val="00AE52AA"/>
    <w:rsid w:val="00AE6C80"/>
    <w:rsid w:val="00AE70F3"/>
    <w:rsid w:val="00AF18AF"/>
    <w:rsid w:val="00AF1903"/>
    <w:rsid w:val="00AF4380"/>
    <w:rsid w:val="00AF7A42"/>
    <w:rsid w:val="00B00196"/>
    <w:rsid w:val="00B006F7"/>
    <w:rsid w:val="00B0382D"/>
    <w:rsid w:val="00B03E08"/>
    <w:rsid w:val="00B06B40"/>
    <w:rsid w:val="00B16F5C"/>
    <w:rsid w:val="00B23A6D"/>
    <w:rsid w:val="00B24695"/>
    <w:rsid w:val="00B263D0"/>
    <w:rsid w:val="00B27E4F"/>
    <w:rsid w:val="00B4019A"/>
    <w:rsid w:val="00B4068D"/>
    <w:rsid w:val="00B4282A"/>
    <w:rsid w:val="00B451E1"/>
    <w:rsid w:val="00B468C5"/>
    <w:rsid w:val="00B50F46"/>
    <w:rsid w:val="00B53007"/>
    <w:rsid w:val="00B5472E"/>
    <w:rsid w:val="00B61F3B"/>
    <w:rsid w:val="00B6388E"/>
    <w:rsid w:val="00B648B0"/>
    <w:rsid w:val="00B714E5"/>
    <w:rsid w:val="00B71F68"/>
    <w:rsid w:val="00B83629"/>
    <w:rsid w:val="00B95BBF"/>
    <w:rsid w:val="00BB3128"/>
    <w:rsid w:val="00BB5DDB"/>
    <w:rsid w:val="00BB6657"/>
    <w:rsid w:val="00BC021F"/>
    <w:rsid w:val="00BD3F36"/>
    <w:rsid w:val="00BD4EB1"/>
    <w:rsid w:val="00BD70A7"/>
    <w:rsid w:val="00BE20C1"/>
    <w:rsid w:val="00BE6110"/>
    <w:rsid w:val="00BF658A"/>
    <w:rsid w:val="00BF6F34"/>
    <w:rsid w:val="00C043E0"/>
    <w:rsid w:val="00C053A3"/>
    <w:rsid w:val="00C11DB8"/>
    <w:rsid w:val="00C1251B"/>
    <w:rsid w:val="00C126F0"/>
    <w:rsid w:val="00C126F6"/>
    <w:rsid w:val="00C153B5"/>
    <w:rsid w:val="00C1788D"/>
    <w:rsid w:val="00C22D9C"/>
    <w:rsid w:val="00C23D48"/>
    <w:rsid w:val="00C245EC"/>
    <w:rsid w:val="00C24B3F"/>
    <w:rsid w:val="00C3005C"/>
    <w:rsid w:val="00C31693"/>
    <w:rsid w:val="00C4049F"/>
    <w:rsid w:val="00C463C3"/>
    <w:rsid w:val="00C508F7"/>
    <w:rsid w:val="00C51A3B"/>
    <w:rsid w:val="00C52416"/>
    <w:rsid w:val="00C53CF2"/>
    <w:rsid w:val="00C57ABA"/>
    <w:rsid w:val="00C623F0"/>
    <w:rsid w:val="00C630A2"/>
    <w:rsid w:val="00C63477"/>
    <w:rsid w:val="00C76EBC"/>
    <w:rsid w:val="00C8501F"/>
    <w:rsid w:val="00C86DC2"/>
    <w:rsid w:val="00C9114C"/>
    <w:rsid w:val="00C92421"/>
    <w:rsid w:val="00C95FEB"/>
    <w:rsid w:val="00CA4221"/>
    <w:rsid w:val="00CB248C"/>
    <w:rsid w:val="00CB3465"/>
    <w:rsid w:val="00CB4D2C"/>
    <w:rsid w:val="00CB5F89"/>
    <w:rsid w:val="00CB711E"/>
    <w:rsid w:val="00CC4E5C"/>
    <w:rsid w:val="00CC66CC"/>
    <w:rsid w:val="00CD031A"/>
    <w:rsid w:val="00CD5B7F"/>
    <w:rsid w:val="00CD6879"/>
    <w:rsid w:val="00CD7326"/>
    <w:rsid w:val="00CD7982"/>
    <w:rsid w:val="00CE0B8D"/>
    <w:rsid w:val="00CE41A6"/>
    <w:rsid w:val="00CE573D"/>
    <w:rsid w:val="00CE71F8"/>
    <w:rsid w:val="00CF225B"/>
    <w:rsid w:val="00CF5A85"/>
    <w:rsid w:val="00CF6D5C"/>
    <w:rsid w:val="00D02B93"/>
    <w:rsid w:val="00D036E5"/>
    <w:rsid w:val="00D03DB2"/>
    <w:rsid w:val="00D06A1F"/>
    <w:rsid w:val="00D10BAF"/>
    <w:rsid w:val="00D1474B"/>
    <w:rsid w:val="00D16010"/>
    <w:rsid w:val="00D16A74"/>
    <w:rsid w:val="00D217B8"/>
    <w:rsid w:val="00D22B5B"/>
    <w:rsid w:val="00D27B93"/>
    <w:rsid w:val="00D31E4D"/>
    <w:rsid w:val="00D33CD7"/>
    <w:rsid w:val="00D33FFB"/>
    <w:rsid w:val="00D42AC5"/>
    <w:rsid w:val="00D42C40"/>
    <w:rsid w:val="00D4313F"/>
    <w:rsid w:val="00D43737"/>
    <w:rsid w:val="00D4692A"/>
    <w:rsid w:val="00D46E90"/>
    <w:rsid w:val="00D51FC4"/>
    <w:rsid w:val="00D52611"/>
    <w:rsid w:val="00D57B5C"/>
    <w:rsid w:val="00D6376B"/>
    <w:rsid w:val="00D67458"/>
    <w:rsid w:val="00D713E0"/>
    <w:rsid w:val="00D716C1"/>
    <w:rsid w:val="00D71D46"/>
    <w:rsid w:val="00D75527"/>
    <w:rsid w:val="00D832BF"/>
    <w:rsid w:val="00D9010F"/>
    <w:rsid w:val="00D92DD3"/>
    <w:rsid w:val="00D94B74"/>
    <w:rsid w:val="00D96060"/>
    <w:rsid w:val="00D9693A"/>
    <w:rsid w:val="00DA114F"/>
    <w:rsid w:val="00DA57A1"/>
    <w:rsid w:val="00DA6B90"/>
    <w:rsid w:val="00DB2D04"/>
    <w:rsid w:val="00DB6F11"/>
    <w:rsid w:val="00DC435B"/>
    <w:rsid w:val="00DC7CC3"/>
    <w:rsid w:val="00DD2002"/>
    <w:rsid w:val="00DD2B4C"/>
    <w:rsid w:val="00DD59A3"/>
    <w:rsid w:val="00DD6F7F"/>
    <w:rsid w:val="00DE5A57"/>
    <w:rsid w:val="00DE7810"/>
    <w:rsid w:val="00DF4D13"/>
    <w:rsid w:val="00DF536D"/>
    <w:rsid w:val="00E06CC9"/>
    <w:rsid w:val="00E10348"/>
    <w:rsid w:val="00E1047D"/>
    <w:rsid w:val="00E16BEF"/>
    <w:rsid w:val="00E17188"/>
    <w:rsid w:val="00E208B6"/>
    <w:rsid w:val="00E21BEA"/>
    <w:rsid w:val="00E2245B"/>
    <w:rsid w:val="00E23090"/>
    <w:rsid w:val="00E27637"/>
    <w:rsid w:val="00E32EFF"/>
    <w:rsid w:val="00E37DFB"/>
    <w:rsid w:val="00E45949"/>
    <w:rsid w:val="00E5071F"/>
    <w:rsid w:val="00E51B67"/>
    <w:rsid w:val="00E57223"/>
    <w:rsid w:val="00E572BE"/>
    <w:rsid w:val="00E61BC9"/>
    <w:rsid w:val="00E66D76"/>
    <w:rsid w:val="00E72EF4"/>
    <w:rsid w:val="00E74484"/>
    <w:rsid w:val="00E75283"/>
    <w:rsid w:val="00E8006C"/>
    <w:rsid w:val="00E80521"/>
    <w:rsid w:val="00E80555"/>
    <w:rsid w:val="00E840EA"/>
    <w:rsid w:val="00E84E5D"/>
    <w:rsid w:val="00E86552"/>
    <w:rsid w:val="00E87616"/>
    <w:rsid w:val="00E91DFD"/>
    <w:rsid w:val="00E96320"/>
    <w:rsid w:val="00E96BDE"/>
    <w:rsid w:val="00EA0E51"/>
    <w:rsid w:val="00EA56DB"/>
    <w:rsid w:val="00EB2ABE"/>
    <w:rsid w:val="00EB58D3"/>
    <w:rsid w:val="00EC141C"/>
    <w:rsid w:val="00EC1EA9"/>
    <w:rsid w:val="00ED0117"/>
    <w:rsid w:val="00ED0F59"/>
    <w:rsid w:val="00ED27A8"/>
    <w:rsid w:val="00ED37E5"/>
    <w:rsid w:val="00ED5C9E"/>
    <w:rsid w:val="00ED5E24"/>
    <w:rsid w:val="00ED66D1"/>
    <w:rsid w:val="00EE0395"/>
    <w:rsid w:val="00EE4EBC"/>
    <w:rsid w:val="00EE5C3D"/>
    <w:rsid w:val="00EF693C"/>
    <w:rsid w:val="00F02507"/>
    <w:rsid w:val="00F04140"/>
    <w:rsid w:val="00F05F3E"/>
    <w:rsid w:val="00F079EF"/>
    <w:rsid w:val="00F16AA8"/>
    <w:rsid w:val="00F17571"/>
    <w:rsid w:val="00F2490E"/>
    <w:rsid w:val="00F3281D"/>
    <w:rsid w:val="00F36D6F"/>
    <w:rsid w:val="00F37139"/>
    <w:rsid w:val="00F375BB"/>
    <w:rsid w:val="00F41AE3"/>
    <w:rsid w:val="00F50F20"/>
    <w:rsid w:val="00F51D37"/>
    <w:rsid w:val="00F5395D"/>
    <w:rsid w:val="00F56EDA"/>
    <w:rsid w:val="00F57044"/>
    <w:rsid w:val="00F63FE2"/>
    <w:rsid w:val="00F66BD6"/>
    <w:rsid w:val="00F702E1"/>
    <w:rsid w:val="00F70EA1"/>
    <w:rsid w:val="00F75647"/>
    <w:rsid w:val="00F76C62"/>
    <w:rsid w:val="00F80261"/>
    <w:rsid w:val="00F83CE3"/>
    <w:rsid w:val="00F83FB5"/>
    <w:rsid w:val="00F8542C"/>
    <w:rsid w:val="00F86A48"/>
    <w:rsid w:val="00F92120"/>
    <w:rsid w:val="00F92D08"/>
    <w:rsid w:val="00F93356"/>
    <w:rsid w:val="00F9460E"/>
    <w:rsid w:val="00F975DB"/>
    <w:rsid w:val="00FA0E46"/>
    <w:rsid w:val="00FA3CBE"/>
    <w:rsid w:val="00FA5FA8"/>
    <w:rsid w:val="00FB1113"/>
    <w:rsid w:val="00FB133F"/>
    <w:rsid w:val="00FC0CF9"/>
    <w:rsid w:val="00FC108A"/>
    <w:rsid w:val="00FC57ED"/>
    <w:rsid w:val="00FD2932"/>
    <w:rsid w:val="00FD4C79"/>
    <w:rsid w:val="00FD64EA"/>
    <w:rsid w:val="00FE2E44"/>
    <w:rsid w:val="00FE5492"/>
    <w:rsid w:val="00FE6DCC"/>
    <w:rsid w:val="00FF0ED8"/>
    <w:rsid w:val="00FF5E25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C85E00E-8F60-8D46-9213-D6880A4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B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57A1"/>
    <w:rPr>
      <w:b/>
      <w:bCs/>
    </w:rPr>
  </w:style>
  <w:style w:type="paragraph" w:styleId="NormalWeb">
    <w:name w:val="Normal (Web)"/>
    <w:basedOn w:val="Normal"/>
    <w:uiPriority w:val="99"/>
    <w:unhideWhenUsed/>
    <w:rsid w:val="00DA5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intottseers2">
    <w:name w:val="ayaintottseers2"/>
    <w:basedOn w:val="DefaultParagraphFont"/>
    <w:rsid w:val="00735A2F"/>
  </w:style>
  <w:style w:type="paragraph" w:styleId="ListParagraph">
    <w:name w:val="List Paragraph"/>
    <w:basedOn w:val="Normal"/>
    <w:uiPriority w:val="34"/>
    <w:qFormat/>
    <w:rsid w:val="00D33C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3E72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6568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laheq2012@gmail.com</dc:creator>
  <cp:keywords/>
  <dc:description/>
  <cp:lastModifiedBy>laheq2012@gmail.com</cp:lastModifiedBy>
  <cp:revision>2</cp:revision>
  <dcterms:created xsi:type="dcterms:W3CDTF">2021-03-12T00:41:00Z</dcterms:created>
  <dcterms:modified xsi:type="dcterms:W3CDTF">2021-03-12T00:41:00Z</dcterms:modified>
</cp:coreProperties>
</file>