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C" w:rsidRPr="000165BC" w:rsidRDefault="00C5330F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r w:rsidR="00FB6243" w:rsidRPr="00FB6243">
        <w:rPr>
          <w:rFonts w:cs="Calibri"/>
          <w:sz w:val="32"/>
          <w:szCs w:val="32"/>
          <w:rtl/>
          <w:lang w:bidi="ar-KW"/>
        </w:rPr>
        <w:t>غزة... أمل الأمة</w:t>
      </w:r>
    </w:p>
    <w:p w:rsidR="00C5330F" w:rsidRPr="00FB6243" w:rsidRDefault="00C5330F" w:rsidP="006419FA">
      <w:pPr>
        <w:bidi/>
        <w:jc w:val="both"/>
        <w:rPr>
          <w:rFonts w:cs="Calibri"/>
          <w:sz w:val="32"/>
          <w:szCs w:val="32"/>
          <w:rtl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الخطيب: يحيى سليمان العقيلي  </w:t>
      </w:r>
    </w:p>
    <w:p w:rsidR="000165BC" w:rsidRDefault="000165BC" w:rsidP="000165BC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>معاشر المؤمنين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جريمةٌ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نكراء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تُضاف لسجلِ الصهاينةِ الملطخِ بسواد الظلم والغدر والدماء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وإنتهاك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القيم والمواثيق ، تلك التي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إ</w:t>
      </w:r>
      <w:bookmarkStart w:id="0" w:name="_GoBack"/>
      <w:bookmarkEnd w:id="0"/>
      <w:r w:rsidRPr="00FB6243">
        <w:rPr>
          <w:rFonts w:cs="Calibri"/>
          <w:sz w:val="32"/>
          <w:szCs w:val="32"/>
          <w:rtl/>
          <w:lang w:bidi="ar-KW"/>
        </w:rPr>
        <w:t>رتكبها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الصهاينة هذا الأسبوع ، جنودٌ تنّكروا بزيٍّ مدني ، وبلباس نساءٍ لبعضهم ، حاولوا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إختطاف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قائدٍ من قادة المجاهدين ، ولكنّ جنودَ الله كانوا لهم بالمرصاد ، فقتلوا قائدهم وجرحوا آخر وفرّ الباقون يجّرون أذيال الخيبة والهزيمة ، وأُستشهد سبعةُ أبطالٍ من المجاهدين ، واجهوا الصهاينةَ بشجاعةٍ ورجولة ،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هم كما وصف الله تعالى سلفهم الأخيار " مِّنَ الْمُؤْمِنِينَ رِجَالٌ صَدَقُوا مَا عَاهَدُوا اللَّهَ عَلَيْهِ ۖ فَمِنْهُم مَّن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قَضَىٰ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نَحْبَهُ وَمِنْهُم مَّن يَنتَظِرُ ۖ وَمَا بَدَّلُوا تَبْدِيلًا (23 الاحزاب)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إنّه نصرُ الله عباد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الله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إنّه مكرُ الله ، إنّه حفظ الله ، كم كان عجيبا ومفرحا بعد فشل العملية الصهيونية ، وبعد أن تقاطرت صواريخ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المحاهدين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على رؤوس الصهاينة ، وسارع الصهاينة لطلب وقف النار والهدنة ، أن نرى أهل غزة يحتفلون بالنّصر والعزة ، أما الصهاينةُ فقد خرجوا في مسيرات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إحتجاج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على حكومتهم وقادتهم ،،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FB6243">
        <w:rPr>
          <w:rFonts w:cs="Calibri"/>
          <w:sz w:val="32"/>
          <w:szCs w:val="32"/>
          <w:rtl/>
          <w:lang w:bidi="ar-KW"/>
        </w:rPr>
        <w:t>وهاهو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وزير الإجرام والدفاع الصهيوني يستقيل تحت وطأة الهزيمة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المنكرة .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>.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>إنها آياتُ الله تتحقّق لمن تدبّر وتفكّر 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>" إن ينصركم الله فلا غالب لكم "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>" ويمكرون ويمكر الله والله خير الماكرين "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" 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 ۚ وَمَا تُنفِقُوا مِن شَيْءٍ فِي سَبِيلِ اللَّهِ يُوَفَّ إِلَيْكُمْ وَأَنتُمْ لَا تُظْلَمُونَ (60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الأنفال )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كم حربٍ خاضها الصهاينةُ على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غزة ؟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وكم غارة بالطائرات على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غزة ؟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وكم صاروخ دمّر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وتفجّر ؟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كم محاولة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إجتياحٍ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حاولها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الصهاينة ؟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كم محاولة حاولها الصهاينة لتدمير مواقع الصواريخ التي تُطلق من غزة على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رؤوسهم ؟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من غزّة التي حاصروها برّا وبحرا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وجوّا ؟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غزة التي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لايتجاوز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طولها ٤٠ كم وعرضها ١٠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كم ؟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غزة الصغيرة في مساحتها والفقيرة في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إمكانيتها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هي كبيرة في إيمانها وقاهرة في عزتّها وغنية بكرامتها ،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غزة العّزة التي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جعلت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بفضل الله تعالى ونصره، الصهاينةَ يجرّون أذيال الهزيمة والذّل في كل حروبهم وهجماتهم ،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إنّها آيةُ من آيات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الله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ومعجزةُ من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معجزاته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سبحانه وتعالى ، رسّخت في قلب الأمة أنّ الجهادَ والقوةَ والعزّةَ هي أبوابُ النصرِ والتمكينِ والرفعةِ بين الأمم ، في زمانٍ تخلّى عنهم القريب والبعيد ، ممن تخاذل ، وممن طبّع، وممن خان ، وممن هاجم المجاهدين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وإتهمهم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بالغلّو وعدم الواقعية وبالصواريخ العبثية ، وهاهم أولاء يتهاوون في دركات الذّل والمهانة ،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أما أولئك المجاهدون الأبطال فيزدادون رفعةً ونصراً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وتمكينا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كما تزدادُ في قلوب الشعوب محبتّهم ونصرتهم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وتأيدهم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 .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وصدق الله تعالى إذ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يقول  "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بَشِّرِ الْمُنَافِقِينَ بِأَنَّ لَهُمْ عَذَابًا أَلِيمًا (138) الَّذِينَ يَتَّخِذُونَ الْكَافِرِينَ أَوْلِيَاءَ مِن دُونِ الْمُؤْمِنِينَ ۚ أَيَبْتَغُونَ عِندَهُمُ الْعِزَّةَ فَإِنَّ الْعِزَّةَ لِلَّهِ جَمِيعًا (139)(النساء)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وصدق الله جلّ وعلا إذ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يقول  "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يَا أَيُّهَا الَّذِينَ آمَنُوا لَا تَتَّخِذُوا الْكَافِرِينَ أَوْلِيَاءَ مِن دُونِ الْمُؤْمِنِينَ ۚ أَتُرِيدُونَ أَن تَجْعَلُوا لِلَّهِ عَلَيْكُمْ سُلْطَانًا مُّبِينًا (144النساء)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نسأل الله تعالى نصراً مؤزرا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للمجاهدين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وعزّاً للإسلام والمسلمين ، أقول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وأستغفر الله لي ولكم فاستغفروه إنّه هو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العفور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الرحيم .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lastRenderedPageBreak/>
        <w:t> 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>معاشر المؤمنين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ليس للأمّةِ سبيلٌ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ولاخيارٌ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في معركتها مع الصهاينة المجرمين إلا ما أمر به ربّنا ودلّنا عليه وأرشدنا اليه "انفِرُوا خِفَافًا وَثِقَالًا وَجَاهِدُوا بِأَمْوَالِكُمْ وَأَنفُسِكُمْ فِي سَبِيلِ اللَّهِ ۚ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ذَٰلِكُمْ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خَيْرٌ لَّكُمْ إِن كُنتُمْ تَعْلَمُونَ (41)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وقال صلى الله عليه وسلم " إذا تبايعتُمْ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بالعينةِ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وأخذتُمْ أذنابَ البقرِ، ورَضيتُمْ بالزَّرعِ، وترَكْتُمُ الجِهادَ، سلَّطَ اللَّهُ عليكم ذلًّا لا ينزعُهُ حتَّى ترجِعوا إلى دينِكُم "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عباد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الله :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النصرة لغزة واجبة ، والنصرة تبدأ بالقلب تأييدا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وولاءا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ودعاء </w:t>
      </w:r>
    </w:p>
    <w:p w:rsidR="00FB6243" w:rsidRPr="00FB6243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ثم المساندة قولا ونصرةً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لاتخذيلا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وإرجافا كما يفعل منافقي هذا الزمان من المتصهينين الخائنين باعوا دينهم وخانوا أمّتهم بعرض من الدنيا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زائل ،</w:t>
      </w:r>
      <w:proofErr w:type="gramEnd"/>
    </w:p>
    <w:p w:rsidR="00054945" w:rsidRPr="00054945" w:rsidRDefault="00FB6243" w:rsidP="00FB6243">
      <w:pPr>
        <w:bidi/>
        <w:jc w:val="both"/>
        <w:rPr>
          <w:rFonts w:cs="Calibri"/>
          <w:sz w:val="32"/>
          <w:szCs w:val="32"/>
          <w:lang w:bidi="ar-KW"/>
        </w:rPr>
      </w:pPr>
      <w:r w:rsidRPr="00FB6243">
        <w:rPr>
          <w:rFonts w:cs="Calibri"/>
          <w:sz w:val="32"/>
          <w:szCs w:val="32"/>
          <w:rtl/>
          <w:lang w:bidi="ar-KW"/>
        </w:rPr>
        <w:t xml:space="preserve">ثم دعما ومساندة للشعب الفلسطيني في ثباته ورباطه في مؤامرة الحصار </w:t>
      </w:r>
      <w:proofErr w:type="gramStart"/>
      <w:r w:rsidRPr="00FB6243">
        <w:rPr>
          <w:rFonts w:cs="Calibri"/>
          <w:sz w:val="32"/>
          <w:szCs w:val="32"/>
          <w:rtl/>
          <w:lang w:bidi="ar-KW"/>
        </w:rPr>
        <w:t>الظالم ،</w:t>
      </w:r>
      <w:proofErr w:type="gramEnd"/>
      <w:r w:rsidRPr="00FB6243">
        <w:rPr>
          <w:rFonts w:cs="Calibri"/>
          <w:sz w:val="32"/>
          <w:szCs w:val="32"/>
          <w:rtl/>
          <w:lang w:bidi="ar-KW"/>
        </w:rPr>
        <w:t xml:space="preserve"> فغزة تترقب دعم المسلمين لها فكم من البيوت تهدمت وكم من الجرحى تنزف دماءهم وكم من الأسر فقدت عائلها وكم من يتيم فقد أباه ، فانصرهم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وأعينوهم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واكفلوا </w:t>
      </w:r>
      <w:proofErr w:type="spellStart"/>
      <w:r w:rsidRPr="00FB6243">
        <w:rPr>
          <w:rFonts w:cs="Calibri"/>
          <w:sz w:val="32"/>
          <w:szCs w:val="32"/>
          <w:rtl/>
          <w:lang w:bidi="ar-KW"/>
        </w:rPr>
        <w:t>أيتامهم</w:t>
      </w:r>
      <w:proofErr w:type="spellEnd"/>
      <w:r w:rsidRPr="00FB6243">
        <w:rPr>
          <w:rFonts w:cs="Calibri"/>
          <w:sz w:val="32"/>
          <w:szCs w:val="32"/>
          <w:rtl/>
          <w:lang w:bidi="ar-KW"/>
        </w:rPr>
        <w:t xml:space="preserve"> وعوائلهم ،،،" ولينصرّن الله من ينصره إنّ الله لقويٌ عزيز "</w:t>
      </w:r>
    </w:p>
    <w:sectPr w:rsidR="00054945" w:rsidRPr="000549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2F270F"/>
    <w:rsid w:val="00312091"/>
    <w:rsid w:val="00327417"/>
    <w:rsid w:val="00411AF5"/>
    <w:rsid w:val="005A1123"/>
    <w:rsid w:val="005A71FF"/>
    <w:rsid w:val="006419FA"/>
    <w:rsid w:val="006C611C"/>
    <w:rsid w:val="006F5DCB"/>
    <w:rsid w:val="0080339B"/>
    <w:rsid w:val="009179EA"/>
    <w:rsid w:val="00953E3E"/>
    <w:rsid w:val="00AA33CC"/>
    <w:rsid w:val="00B10E9C"/>
    <w:rsid w:val="00B35846"/>
    <w:rsid w:val="00C5330F"/>
    <w:rsid w:val="00D91835"/>
    <w:rsid w:val="00FA2C5A"/>
    <w:rsid w:val="00F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2018-11-17T05:07:00Z</dcterms:created>
  <dcterms:modified xsi:type="dcterms:W3CDTF">2018-11-17T05:07:00Z</dcterms:modified>
</cp:coreProperties>
</file>