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82" w:rsidRPr="00A86F8D" w:rsidRDefault="002A2EDA" w:rsidP="00600BA1">
      <w:pPr>
        <w:jc w:val="center"/>
        <w:rPr>
          <w:rFonts w:cs="0 التعاون ماك بولد 507677 ذمار"/>
          <w:szCs w:val="40"/>
        </w:rPr>
      </w:pPr>
      <w:bookmarkStart w:id="0" w:name="_GoBack"/>
      <w:r w:rsidRPr="00A86F8D">
        <w:rPr>
          <w:rFonts w:cs="0 التعاون ماك بولد 507677 ذمار" w:hint="cs"/>
          <w:szCs w:val="40"/>
          <w:rtl/>
        </w:rPr>
        <w:t xml:space="preserve">أهمية </w:t>
      </w:r>
      <w:r w:rsidR="00653621" w:rsidRPr="00A86F8D">
        <w:rPr>
          <w:rFonts w:cs="0 التعاون ماك بولد 507677 ذمار"/>
          <w:szCs w:val="40"/>
          <w:rtl/>
        </w:rPr>
        <w:t xml:space="preserve">الأمن </w:t>
      </w:r>
      <w:r w:rsidRPr="00A86F8D">
        <w:rPr>
          <w:rFonts w:cs="0 التعاون ماك بولد 507677 ذمار" w:hint="cs"/>
          <w:szCs w:val="40"/>
          <w:rtl/>
        </w:rPr>
        <w:t>والاستقرار</w:t>
      </w:r>
    </w:p>
    <w:p w:rsidR="00CE6582" w:rsidRPr="00A86F8D" w:rsidRDefault="00CE6582" w:rsidP="00600BA1">
      <w:pPr>
        <w:jc w:val="both"/>
        <w:rPr>
          <w:rFonts w:cs="0 التعاون ماك بولد 507677 ذمار"/>
          <w:szCs w:val="40"/>
        </w:rPr>
      </w:pPr>
      <w:r w:rsidRPr="00A86F8D">
        <w:rPr>
          <w:rFonts w:cs="0 التعاون ماك بولد 507677 ذمار"/>
          <w:szCs w:val="40"/>
          <w:rtl/>
        </w:rPr>
        <w:t>الحمد لله أمر بالسمع والطاعة ونهى عن الفرقة والإضاعة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أشهد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أن لا إله إلا الله شهادة من عرف ربه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فأطاعه وأشهد أن محمداً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عبده ورسوله صاحب المقام المحمود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والحوض والشفاعة ومن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تبعهم من أهل السنة والجماعة</w:t>
      </w:r>
      <w:r w:rsidRPr="00A86F8D">
        <w:rPr>
          <w:rFonts w:cs="0 التعاون ماك بولد 507677 ذمار"/>
          <w:szCs w:val="40"/>
        </w:rPr>
        <w:t xml:space="preserve">       </w:t>
      </w:r>
      <w:r w:rsidRPr="00A86F8D">
        <w:rPr>
          <w:rFonts w:cs="0 التعاون ماك بولد 507677 ذمار"/>
          <w:szCs w:val="40"/>
          <w:rtl/>
        </w:rPr>
        <w:t>أما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بعد</w:t>
      </w:r>
    </w:p>
    <w:p w:rsidR="00CE6582" w:rsidRPr="00A86F8D" w:rsidRDefault="00CE6582" w:rsidP="00600BA1">
      <w:pPr>
        <w:jc w:val="both"/>
        <w:rPr>
          <w:rFonts w:cs="0 التعاون ماك بولد 507677 ذمار"/>
          <w:szCs w:val="40"/>
          <w:rtl/>
        </w:rPr>
      </w:pPr>
      <w:r w:rsidRPr="00A86F8D">
        <w:rPr>
          <w:rFonts w:cs="0 التعاون ماك بولد 507677 ذمار" w:hint="cs"/>
          <w:szCs w:val="40"/>
          <w:rtl/>
        </w:rPr>
        <w:t xml:space="preserve">عباد الله : </w:t>
      </w:r>
      <w:r w:rsidRPr="00A86F8D">
        <w:rPr>
          <w:rFonts w:cs="0 التعاون ماك بولد 507677 ذمار"/>
          <w:szCs w:val="40"/>
          <w:rtl/>
        </w:rPr>
        <w:t>إن نعمةَ الأمن تعتبر جزءا عظيما لا يتجزّأ من الإسلام؛ فالأمنُ من تمام الدين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ولا يتحقَّق الإسلام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إلاّ به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ولا يُعمل بشعائر الدين إلا في ظلِّ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الأمن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قال تعالى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 w:hint="cs"/>
          <w:szCs w:val="40"/>
          <w:rtl/>
        </w:rPr>
        <w:t>(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وَاعْتَصِمُوا بِحَبْلِ الله جَمِيعًا وَلَا تَفَرَّقُوا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 w:hint="cs"/>
          <w:szCs w:val="40"/>
          <w:rtl/>
        </w:rPr>
        <w:t>)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وقال النبي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</w:rPr>
        <w:sym w:font="AGA Arabesque" w:char="F072"/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يَدُ الله مع الْجَمَاعَةِ</w:t>
      </w:r>
      <w:r w:rsidRPr="00A86F8D">
        <w:rPr>
          <w:rFonts w:cs="0 التعاون ماك بولد 507677 ذمار"/>
          <w:szCs w:val="40"/>
        </w:rPr>
        <w:t xml:space="preserve">  </w:t>
      </w:r>
      <w:r w:rsidR="002A2EDA" w:rsidRPr="00A86F8D">
        <w:rPr>
          <w:rFonts w:cs="0 التعاون ماك بولد 507677 ذمار" w:hint="cs"/>
          <w:szCs w:val="40"/>
          <w:rtl/>
        </w:rPr>
        <w:t>0</w:t>
      </w:r>
    </w:p>
    <w:p w:rsidR="00CE6582" w:rsidRPr="00A86F8D" w:rsidRDefault="00CE6582" w:rsidP="00600BA1">
      <w:pPr>
        <w:jc w:val="both"/>
        <w:rPr>
          <w:rFonts w:cs="0 التعاون ماك بولد 507677 ذمار"/>
          <w:szCs w:val="40"/>
        </w:rPr>
      </w:pPr>
      <w:r w:rsidRPr="00A86F8D">
        <w:rPr>
          <w:rFonts w:cs="0 التعاون ماك بولد 507677 ذمار"/>
          <w:szCs w:val="40"/>
          <w:rtl/>
        </w:rPr>
        <w:t>عباد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الله : إن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من تشريعات الإسلام لإدامة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الأمن والاستقرار</w:t>
      </w:r>
      <w:r w:rsidRPr="00A86F8D">
        <w:rPr>
          <w:rFonts w:cs="0 التعاون ماك بولد 507677 ذمار"/>
          <w:szCs w:val="40"/>
        </w:rPr>
        <w:t xml:space="preserve">: 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مجانبة الفتن وأهلها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والحذر من مساربها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كما قال النبي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</w:rPr>
        <w:sym w:font="AGA Arabesque" w:char="F072"/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إِنَّ السَّعِيدَ لَمَنْ جُنِّبَ الْفِتَنَ إِنَّ السَّعِيدَ لَمَنْ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جُنِّبَ الْفِتَنِ إِنَّ السَّعِيدَ لَمَنْ جُنِّبَ الْفِتَنُ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وقد يظن الإنسان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أن لديه إيماناً يعصمه من الفتنة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أو عقلاً يدله على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الصواب فيها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فإذا قلبه يتشربها وهو لا يشعر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فتصلاه نارها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وتحرقه أتونها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ويغرق في لجتها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 w:hint="cs"/>
          <w:szCs w:val="40"/>
          <w:rtl/>
        </w:rPr>
        <w:t>0</w:t>
      </w:r>
    </w:p>
    <w:p w:rsidR="00CE6582" w:rsidRPr="00A86F8D" w:rsidRDefault="00CE6582" w:rsidP="00600BA1">
      <w:pPr>
        <w:jc w:val="both"/>
        <w:rPr>
          <w:rFonts w:cs="0 التعاون ماك بولد 507677 ذمار"/>
          <w:szCs w:val="40"/>
          <w:rtl/>
        </w:rPr>
      </w:pPr>
      <w:r w:rsidRPr="00A86F8D">
        <w:rPr>
          <w:rFonts w:cs="0 التعاون ماك بولد 507677 ذمار"/>
          <w:szCs w:val="40"/>
          <w:rtl/>
        </w:rPr>
        <w:lastRenderedPageBreak/>
        <w:t>عباد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الله : إن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من تشريعات الإسلام الأمر بلزوم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الجماعة</w:t>
      </w:r>
      <w:r w:rsidR="00A171F8"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والنهي عن شق عصا الطاعة</w:t>
      </w:r>
      <w:r w:rsidR="00A171F8"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فإن النبي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</w:rPr>
        <w:sym w:font="AGA Arabesque" w:char="F072"/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لما أخبر عن زمن استحكام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الفتن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وكثرة الدعاة إلى جهنم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سأله حذيفة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 w:hint="cs"/>
          <w:szCs w:val="40"/>
        </w:rPr>
        <w:sym w:font="AGA Arabesque" w:char="F074"/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عما يفعل إن أدركه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ذلك</w:t>
      </w:r>
      <w:r w:rsidR="00A171F8"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فقال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</w:rPr>
        <w:sym w:font="AGA Arabesque" w:char="F072"/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تَلْزَمُ جَمَاعَةَ الْمُسْلِمِينَ وَإِمَامَهُمْ</w:t>
      </w:r>
      <w:r w:rsidRPr="00A86F8D">
        <w:rPr>
          <w:rFonts w:cs="0 التعاون ماك بولد 507677 ذمار"/>
          <w:szCs w:val="40"/>
        </w:rPr>
        <w:t xml:space="preserve"> ( </w:t>
      </w:r>
      <w:r w:rsidRPr="00A86F8D">
        <w:rPr>
          <w:rFonts w:cs="0 التعاون ماك بولد 507677 ذمار"/>
          <w:szCs w:val="40"/>
          <w:rtl/>
        </w:rPr>
        <w:t>،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وأمر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 w:hint="cs"/>
          <w:szCs w:val="40"/>
        </w:rPr>
        <w:sym w:font="AGA Arabesque" w:char="F072"/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بالصبر على الظلم والأثرة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ومدافعة المنكرات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بالنصيحة والأمر بالمعروف والنهي عن المنكر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فقال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</w:rPr>
        <w:sym w:font="AGA Arabesque" w:char="F072"/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إِنَّكُمْ سَتَرَوْنَ بَعْدِي أَثَرَةً وَأُمُورًا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تُنْكِرُونَهَا</w:t>
      </w:r>
      <w:r w:rsidR="00A171F8"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قالوا</w:t>
      </w:r>
      <w:r w:rsidR="00A171F8"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: فما تَأْمُرُنَا يا رَسُولَ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الله</w:t>
      </w:r>
      <w:r w:rsidR="00A171F8"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قال</w:t>
      </w:r>
      <w:r w:rsidR="00A171F8"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</w:rPr>
        <w:t xml:space="preserve">: </w:t>
      </w:r>
      <w:r w:rsidRPr="00A86F8D">
        <w:rPr>
          <w:rFonts w:cs="0 التعاون ماك بولد 507677 ذمار"/>
          <w:szCs w:val="40"/>
          <w:rtl/>
        </w:rPr>
        <w:t>أَدُّوا إِلَيْهِمْ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حَقَّهُمْ وَسَلُوا الله الذي لَكُمْ</w:t>
      </w:r>
      <w:r w:rsidRPr="00A86F8D">
        <w:rPr>
          <w:rFonts w:cs="0 التعاون ماك بولد 507677 ذمار"/>
          <w:szCs w:val="40"/>
        </w:rPr>
        <w:t xml:space="preserve">  </w:t>
      </w:r>
      <w:r w:rsidRPr="00A86F8D">
        <w:rPr>
          <w:rFonts w:cs="0 التعاون ماك بولد 507677 ذمار"/>
          <w:szCs w:val="40"/>
          <w:rtl/>
        </w:rPr>
        <w:t>،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وقال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</w:rPr>
        <w:sym w:font="AGA Arabesque" w:char="F072"/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من رَأَى من أَمِيرِهِ شيئا يَكْرَهُهُ فَلْيَصْبِرْ عليه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فإنه من فَارَقَ الْجَمَاعَةَ شِبْرًا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فَمَاتَ إلا مَاتَ مِيتَةً جَاهِلِيَّةً</w:t>
      </w:r>
      <w:r w:rsidRPr="00A86F8D">
        <w:rPr>
          <w:rFonts w:cs="0 التعاون ماك بولد 507677 ذمار"/>
          <w:szCs w:val="40"/>
        </w:rPr>
        <w:t xml:space="preserve">  </w:t>
      </w:r>
      <w:r w:rsidRPr="00A86F8D">
        <w:rPr>
          <w:rFonts w:cs="0 التعاون ماك بولد 507677 ذمار"/>
          <w:szCs w:val="40"/>
          <w:rtl/>
        </w:rPr>
        <w:t>،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وكل ما يؤدي إلى تباعد القلوب وتباغضها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واختلاف الكلمة وافتراقها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وسفك الدماء المعصومة من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مظاهرات واحتجاجات وخروج وغير ذلك فينهى عنه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ويحذر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منه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؛ لأن ذلك يؤدي إلى الاضطراب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 xml:space="preserve">ويقضي على الاستقرار </w:t>
      </w:r>
      <w:r w:rsidR="00A171F8" w:rsidRPr="00A86F8D">
        <w:rPr>
          <w:rFonts w:cs="0 التعاون ماك بولد 507677 ذمار" w:hint="cs"/>
          <w:szCs w:val="40"/>
          <w:rtl/>
        </w:rPr>
        <w:t xml:space="preserve">لأن </w:t>
      </w:r>
      <w:r w:rsidRPr="00A86F8D">
        <w:rPr>
          <w:rFonts w:cs="0 التعاون ماك بولد 507677 ذمار"/>
          <w:szCs w:val="40"/>
          <w:rtl/>
        </w:rPr>
        <w:t xml:space="preserve"> الاستقرار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مطلب شرعي</w:t>
      </w:r>
      <w:r w:rsidRPr="00A86F8D">
        <w:rPr>
          <w:rFonts w:cs="0 التعاون ماك بولد 507677 ذمار"/>
          <w:szCs w:val="40"/>
        </w:rPr>
        <w:t xml:space="preserve"> </w:t>
      </w:r>
      <w:r w:rsidR="00A171F8" w:rsidRPr="00A86F8D">
        <w:rPr>
          <w:rFonts w:cs="0 التعاون ماك بولد 507677 ذمار"/>
          <w:szCs w:val="40"/>
          <w:rtl/>
        </w:rPr>
        <w:t>و</w:t>
      </w:r>
      <w:r w:rsidRPr="00A86F8D">
        <w:rPr>
          <w:rFonts w:cs="0 التعاون ماك بولد 507677 ذمار"/>
          <w:szCs w:val="40"/>
          <w:rtl/>
        </w:rPr>
        <w:t>ضروري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ويتأكد ذلك في البلاد التي تشرأب أعناق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أهل البدعة لافتراسها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والسيطرة على أجزاء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منها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وتغري الدول الاستعمارية باقتحامها ونهب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ثرواتها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؛ فالخير لأهلها حكاماً ومحكومين أن تأتلف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lastRenderedPageBreak/>
        <w:t>قلوبهم</w:t>
      </w:r>
      <w:r w:rsidR="00A171F8"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وتجتمع كلمتهم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ويطفئوا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مشاعل الفتنة فيهم</w:t>
      </w:r>
      <w:r w:rsidRPr="00A86F8D">
        <w:rPr>
          <w:rFonts w:cs="0 التعاون ماك بولد 507677 ذمار" w:hint="cs"/>
          <w:szCs w:val="40"/>
          <w:rtl/>
        </w:rPr>
        <w:t xml:space="preserve"> </w:t>
      </w:r>
      <w:r w:rsidRPr="00A86F8D">
        <w:rPr>
          <w:rFonts w:cs="0 التعاون ماك بولد 507677 ذمار"/>
          <w:szCs w:val="40"/>
          <w:rtl/>
        </w:rPr>
        <w:t>، ويصلحوا ذات بينهم</w:t>
      </w:r>
      <w:r w:rsidRPr="00A86F8D">
        <w:rPr>
          <w:rFonts w:cs="0 التعاون ماك بولد 507677 ذمار"/>
          <w:szCs w:val="40"/>
        </w:rPr>
        <w:t xml:space="preserve"> </w:t>
      </w:r>
      <w:r w:rsidRPr="00A86F8D">
        <w:rPr>
          <w:rFonts w:cs="0 التعاون ماك بولد 507677 ذمار" w:hint="cs"/>
          <w:szCs w:val="40"/>
          <w:rtl/>
        </w:rPr>
        <w:t xml:space="preserve"> 0</w:t>
      </w:r>
    </w:p>
    <w:p w:rsidR="00D93ADB" w:rsidRPr="00A86F8D" w:rsidRDefault="00CE6582" w:rsidP="00600BA1">
      <w:pPr>
        <w:jc w:val="both"/>
        <w:rPr>
          <w:rFonts w:cs="0 التعاون ماك بولد 507677 ذمار"/>
          <w:szCs w:val="40"/>
          <w:rtl/>
        </w:rPr>
      </w:pPr>
      <w:r w:rsidRPr="00A86F8D">
        <w:rPr>
          <w:rFonts w:cs="0 التعاون ماك بولد 507677 ذمار" w:hint="cs"/>
          <w:szCs w:val="40"/>
          <w:rtl/>
        </w:rPr>
        <w:t xml:space="preserve">قلنا ما قد سمعتم واستغفر الله لي ولكم ولجميع المسلمين فاستغفروه إنه هو الغفور الرحيم </w:t>
      </w:r>
    </w:p>
    <w:p w:rsidR="00653621" w:rsidRPr="00A86F8D" w:rsidRDefault="00653621" w:rsidP="00600BA1">
      <w:pPr>
        <w:jc w:val="both"/>
        <w:rPr>
          <w:rFonts w:cs="0 التعاون ماك بولد 507677 ذمار"/>
          <w:szCs w:val="40"/>
          <w:rtl/>
        </w:rPr>
      </w:pPr>
    </w:p>
    <w:p w:rsidR="00A171F8" w:rsidRPr="00A86F8D" w:rsidRDefault="00653621" w:rsidP="00600BA1">
      <w:pPr>
        <w:jc w:val="both"/>
        <w:rPr>
          <w:rFonts w:cs="0 التعاون ماك بولد 507677 ذمار"/>
          <w:szCs w:val="40"/>
          <w:rtl/>
        </w:rPr>
      </w:pPr>
      <w:r w:rsidRPr="00A86F8D">
        <w:rPr>
          <w:rFonts w:cs="0 التعاون ماك بولد 507677 ذمار"/>
          <w:szCs w:val="40"/>
          <w:rtl/>
        </w:rPr>
        <w:t xml:space="preserve">الحمدُ للهِ أحمدُهُ سبحانه وأشكرُهُ ، وأشهدُ أن لا إلهَ إلا اللهُ وحدَهُ لا شريكَ له ، وأشهدُ أن سيدَنا ونبيَّنا محمداً عبدُهُ ورسولُهُ </w:t>
      </w:r>
      <w:r w:rsidRPr="00A86F8D">
        <w:rPr>
          <w:rFonts w:cs="0 التعاون ماك بولد 507677 ذمار" w:hint="cs"/>
          <w:szCs w:val="40"/>
          <w:rtl/>
        </w:rPr>
        <w:t xml:space="preserve">                     </w:t>
      </w:r>
      <w:r w:rsidR="002A2EDA" w:rsidRPr="00A86F8D">
        <w:rPr>
          <w:rFonts w:cs="0 التعاون ماك بولد 507677 ذمار" w:hint="cs"/>
          <w:szCs w:val="40"/>
          <w:rtl/>
        </w:rPr>
        <w:t xml:space="preserve">        </w:t>
      </w:r>
      <w:r w:rsidRPr="00A86F8D">
        <w:rPr>
          <w:rFonts w:cs="0 التعاون ماك بولد 507677 ذمار" w:hint="cs"/>
          <w:szCs w:val="40"/>
          <w:rtl/>
        </w:rPr>
        <w:t>و</w:t>
      </w:r>
      <w:r w:rsidRPr="00A86F8D">
        <w:rPr>
          <w:rFonts w:cs="0 التعاون ماك بولد 507677 ذمار"/>
          <w:szCs w:val="40"/>
          <w:rtl/>
        </w:rPr>
        <w:t xml:space="preserve">بعدُ </w:t>
      </w:r>
    </w:p>
    <w:p w:rsidR="002A2EDA" w:rsidRPr="00A86F8D" w:rsidRDefault="00653621" w:rsidP="00600BA1">
      <w:pPr>
        <w:jc w:val="both"/>
        <w:rPr>
          <w:rFonts w:cs="0 التعاون ماك بولد 507677 ذمار"/>
          <w:szCs w:val="40"/>
          <w:rtl/>
        </w:rPr>
      </w:pPr>
      <w:r w:rsidRPr="00A86F8D">
        <w:rPr>
          <w:rFonts w:cs="0 التعاون ماك بولد 507677 ذمار"/>
          <w:szCs w:val="40"/>
          <w:rtl/>
        </w:rPr>
        <w:t xml:space="preserve">عباد الله </w:t>
      </w:r>
      <w:r w:rsidRPr="00A86F8D">
        <w:rPr>
          <w:rFonts w:cs="0 التعاون ماك بولد 507677 ذمار" w:hint="cs"/>
          <w:szCs w:val="40"/>
          <w:rtl/>
        </w:rPr>
        <w:t xml:space="preserve">: </w:t>
      </w:r>
      <w:r w:rsidR="00600BA1" w:rsidRPr="00A86F8D">
        <w:rPr>
          <w:rFonts w:cs="0 التعاون ماك بولد 507677 ذمار" w:hint="cs"/>
          <w:szCs w:val="40"/>
          <w:rtl/>
        </w:rPr>
        <w:t>إن نعمة الأ</w:t>
      </w:r>
      <w:r w:rsidR="002A2EDA" w:rsidRPr="00A86F8D">
        <w:rPr>
          <w:rFonts w:cs="0 التعاون ماك بولد 507677 ذمار" w:hint="cs"/>
          <w:szCs w:val="40"/>
          <w:rtl/>
        </w:rPr>
        <w:t xml:space="preserve">من تعتبر جزء عظيما لا </w:t>
      </w:r>
      <w:r w:rsidR="00600BA1" w:rsidRPr="00A86F8D">
        <w:rPr>
          <w:rFonts w:cs="0 التعاون ماك بولد 507677 ذمار" w:hint="cs"/>
          <w:szCs w:val="40"/>
          <w:rtl/>
        </w:rPr>
        <w:t>يتجزأ</w:t>
      </w:r>
      <w:r w:rsidR="002A2EDA" w:rsidRPr="00A86F8D">
        <w:rPr>
          <w:rFonts w:cs="0 التعاون ماك بولد 507677 ذمار" w:hint="cs"/>
          <w:szCs w:val="40"/>
          <w:rtl/>
        </w:rPr>
        <w:t xml:space="preserve"> من الاسلام ، </w:t>
      </w:r>
      <w:r w:rsidR="00600BA1" w:rsidRPr="00A86F8D">
        <w:rPr>
          <w:rFonts w:cs="0 التعاون ماك بولد 507677 ذمار" w:hint="cs"/>
          <w:szCs w:val="40"/>
          <w:rtl/>
        </w:rPr>
        <w:t>فالأمن</w:t>
      </w:r>
      <w:r w:rsidR="002A2EDA" w:rsidRPr="00A86F8D">
        <w:rPr>
          <w:rFonts w:cs="0 التعاون ماك بولد 507677 ذمار" w:hint="cs"/>
          <w:szCs w:val="40"/>
          <w:rtl/>
        </w:rPr>
        <w:t xml:space="preserve"> من تمام الدين ، ولا يتحقق الاسلام </w:t>
      </w:r>
      <w:r w:rsidR="00600BA1" w:rsidRPr="00A86F8D">
        <w:rPr>
          <w:rFonts w:cs="0 التعاون ماك بولد 507677 ذمار" w:hint="cs"/>
          <w:szCs w:val="40"/>
          <w:rtl/>
        </w:rPr>
        <w:t>إ</w:t>
      </w:r>
      <w:r w:rsidR="002A2EDA" w:rsidRPr="00A86F8D">
        <w:rPr>
          <w:rFonts w:cs="0 التعاون ماك بولد 507677 ذمار" w:hint="cs"/>
          <w:szCs w:val="40"/>
          <w:rtl/>
        </w:rPr>
        <w:t xml:space="preserve">لا به ، ولا يعمل بشعائر الدين </w:t>
      </w:r>
      <w:r w:rsidR="00600BA1" w:rsidRPr="00A86F8D">
        <w:rPr>
          <w:rFonts w:cs="0 التعاون ماك بولد 507677 ذمار" w:hint="cs"/>
          <w:szCs w:val="40"/>
          <w:rtl/>
        </w:rPr>
        <w:t>إلا في ظل الأ</w:t>
      </w:r>
      <w:r w:rsidR="002A2EDA" w:rsidRPr="00A86F8D">
        <w:rPr>
          <w:rFonts w:cs="0 التعاون ماك بولد 507677 ذمار" w:hint="cs"/>
          <w:szCs w:val="40"/>
          <w:rtl/>
        </w:rPr>
        <w:t>من ، قال تعالى (</w:t>
      </w:r>
      <w:r w:rsidR="00600BA1" w:rsidRPr="00A86F8D">
        <w:rPr>
          <w:rFonts w:cs="0 التعاون ماك بولد 507677 ذمار" w:hint="cs"/>
          <w:szCs w:val="40"/>
          <w:rtl/>
        </w:rPr>
        <w:t xml:space="preserve"> </w:t>
      </w:r>
      <w:r w:rsidR="002A2EDA" w:rsidRPr="00A86F8D">
        <w:rPr>
          <w:rFonts w:cs="0 التعاون ماك بولد 507677 ذمار"/>
          <w:szCs w:val="40"/>
          <w:rtl/>
        </w:rPr>
        <w:t xml:space="preserve">وَاعْتَصِمُوا بِحَبْلِ اللَّهِ جَمِيعًا وَلَا تَفَرَّقُوا </w:t>
      </w:r>
      <w:r w:rsidR="002A2EDA" w:rsidRPr="00A86F8D">
        <w:rPr>
          <w:rFonts w:ascii="Times New Roman" w:hAnsi="Times New Roman" w:hint="cs"/>
          <w:szCs w:val="40"/>
          <w:rtl/>
        </w:rPr>
        <w:t>ۚ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وَاذْكُرُوا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نِعْمَتَ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اللَّهِ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عَلَيْكُمْ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إِذْ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كُنتُمْ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أَعْدَاءً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فَأَلَّفَ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بَيْنَ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قُلُوبِكُمْ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فَأَصْبَحْتُم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بِنِعْمَتِهِ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إِخْوَانًا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وَكُنتُمْ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proofErr w:type="spellStart"/>
      <w:r w:rsidR="002A2EDA" w:rsidRPr="00A86F8D">
        <w:rPr>
          <w:rFonts w:cs="0 التعاون ماك بولد 507677 ذمار" w:hint="cs"/>
          <w:szCs w:val="40"/>
          <w:rtl/>
        </w:rPr>
        <w:t>عَلَى</w:t>
      </w:r>
      <w:r w:rsidR="002A2EDA" w:rsidRPr="00A86F8D">
        <w:rPr>
          <w:rFonts w:ascii="Times New Roman" w:hAnsi="Times New Roman" w:hint="cs"/>
          <w:szCs w:val="40"/>
          <w:rtl/>
        </w:rPr>
        <w:t>ٰ</w:t>
      </w:r>
      <w:proofErr w:type="spellEnd"/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شَفَا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حُفْرَةٍ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مِّنَ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النَّارِ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فَأَنقَذَكُم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مِّنْه</w:t>
      </w:r>
      <w:r w:rsidR="002A2EDA" w:rsidRPr="00A86F8D">
        <w:rPr>
          <w:rFonts w:cs="0 التعاون ماك بولد 507677 ذمار"/>
          <w:szCs w:val="40"/>
          <w:rtl/>
        </w:rPr>
        <w:t xml:space="preserve">َا </w:t>
      </w:r>
      <w:r w:rsidR="002A2EDA" w:rsidRPr="00A86F8D">
        <w:rPr>
          <w:rFonts w:ascii="Times New Roman" w:hAnsi="Times New Roman" w:hint="cs"/>
          <w:szCs w:val="40"/>
          <w:rtl/>
        </w:rPr>
        <w:t>ۗ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proofErr w:type="spellStart"/>
      <w:r w:rsidR="002A2EDA" w:rsidRPr="00A86F8D">
        <w:rPr>
          <w:rFonts w:cs="0 التعاون ماك بولد 507677 ذمار" w:hint="cs"/>
          <w:szCs w:val="40"/>
          <w:rtl/>
        </w:rPr>
        <w:t>كَذَ</w:t>
      </w:r>
      <w:r w:rsidR="002A2EDA" w:rsidRPr="00A86F8D">
        <w:rPr>
          <w:rFonts w:ascii="Times New Roman" w:hAnsi="Times New Roman" w:hint="cs"/>
          <w:szCs w:val="40"/>
          <w:rtl/>
        </w:rPr>
        <w:t>ٰ</w:t>
      </w:r>
      <w:r w:rsidR="002A2EDA" w:rsidRPr="00A86F8D">
        <w:rPr>
          <w:rFonts w:cs="0 التعاون ماك بولد 507677 ذمار" w:hint="cs"/>
          <w:szCs w:val="40"/>
          <w:rtl/>
        </w:rPr>
        <w:t>لِكَ</w:t>
      </w:r>
      <w:proofErr w:type="spellEnd"/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يُبَيِّنُ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اللَّهُ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لَكُمْ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آيَاتِهِ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لَعَلَّكُمْ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>تَهْتَدُونَ</w:t>
      </w:r>
      <w:r w:rsidR="002A2EDA" w:rsidRPr="00A86F8D">
        <w:rPr>
          <w:rFonts w:cs="0 التعاون ماك بولد 507677 ذمار"/>
          <w:szCs w:val="40"/>
          <w:rtl/>
        </w:rPr>
        <w:t xml:space="preserve"> </w:t>
      </w:r>
      <w:r w:rsidR="002A2EDA" w:rsidRPr="00A86F8D">
        <w:rPr>
          <w:rFonts w:cs="0 التعاون ماك بولد 507677 ذمار" w:hint="cs"/>
          <w:szCs w:val="40"/>
          <w:rtl/>
        </w:rPr>
        <w:t xml:space="preserve">) ، وقال النبي </w:t>
      </w:r>
      <w:r w:rsidR="002A2EDA" w:rsidRPr="00A86F8D">
        <w:rPr>
          <w:rFonts w:cs="0 التعاون ماك بولد 507677 ذمار" w:hint="cs"/>
          <w:szCs w:val="40"/>
        </w:rPr>
        <w:sym w:font="AGA Arabesque" w:char="F072"/>
      </w:r>
      <w:r w:rsidR="002A2EDA" w:rsidRPr="00A86F8D">
        <w:rPr>
          <w:rFonts w:cs="0 التعاون ماك بولد 507677 ذمار" w:hint="cs"/>
          <w:szCs w:val="40"/>
          <w:rtl/>
        </w:rPr>
        <w:t xml:space="preserve"> ( يد الله مع الجماعة ) 0</w:t>
      </w:r>
    </w:p>
    <w:p w:rsidR="002A2EDA" w:rsidRPr="00A86F8D" w:rsidRDefault="002A2EDA" w:rsidP="00600BA1">
      <w:pPr>
        <w:jc w:val="both"/>
        <w:rPr>
          <w:rFonts w:cs="0 التعاون ماك بولد 507677 ذمار"/>
          <w:szCs w:val="40"/>
          <w:rtl/>
        </w:rPr>
      </w:pPr>
      <w:r w:rsidRPr="00A86F8D">
        <w:rPr>
          <w:rFonts w:cs="0 التعاون ماك بولد 507677 ذمار" w:hint="cs"/>
          <w:szCs w:val="40"/>
          <w:rtl/>
        </w:rPr>
        <w:lastRenderedPageBreak/>
        <w:t xml:space="preserve">عباد الله : </w:t>
      </w:r>
      <w:r w:rsidR="00600BA1" w:rsidRPr="00A86F8D">
        <w:rPr>
          <w:rFonts w:cs="0 التعاون ماك بولد 507677 ذمار" w:hint="cs"/>
          <w:szCs w:val="40"/>
          <w:rtl/>
        </w:rPr>
        <w:t>إن من تشريعات الاسلام لإدامة الأ</w:t>
      </w:r>
      <w:r w:rsidRPr="00A86F8D">
        <w:rPr>
          <w:rFonts w:cs="0 التعاون ماك بولد 507677 ذمار" w:hint="cs"/>
          <w:szCs w:val="40"/>
          <w:rtl/>
        </w:rPr>
        <w:t>من والاستقرار : مجانبة الفتن و</w:t>
      </w:r>
      <w:r w:rsidR="00600BA1" w:rsidRPr="00A86F8D">
        <w:rPr>
          <w:rFonts w:cs="0 التعاون ماك بولد 507677 ذمار" w:hint="cs"/>
          <w:szCs w:val="40"/>
          <w:rtl/>
        </w:rPr>
        <w:t>أ</w:t>
      </w:r>
      <w:r w:rsidRPr="00A86F8D">
        <w:rPr>
          <w:rFonts w:cs="0 التعاون ماك بولد 507677 ذمار" w:hint="cs"/>
          <w:szCs w:val="40"/>
          <w:rtl/>
        </w:rPr>
        <w:t xml:space="preserve">هلها ، والحذر من مساربها ، كما قال النبي </w:t>
      </w:r>
      <w:r w:rsidRPr="00A86F8D">
        <w:rPr>
          <w:rFonts w:cs="0 التعاون ماك بولد 507677 ذمار" w:hint="cs"/>
          <w:szCs w:val="40"/>
        </w:rPr>
        <w:sym w:font="AGA Arabesque" w:char="F072"/>
      </w:r>
      <w:r w:rsidRPr="00A86F8D">
        <w:rPr>
          <w:rFonts w:cs="0 التعاون ماك بولد 507677 ذمار" w:hint="cs"/>
          <w:szCs w:val="40"/>
          <w:rtl/>
        </w:rPr>
        <w:t xml:space="preserve"> (</w:t>
      </w:r>
      <w:r w:rsidRPr="00A86F8D">
        <w:rPr>
          <w:rFonts w:cs="0 التعاون ماك بولد 507677 ذمار"/>
          <w:szCs w:val="40"/>
        </w:rPr>
        <w:t> </w:t>
      </w:r>
      <w:hyperlink r:id="rId5" w:anchor="docu" w:history="1">
        <w:r w:rsidRPr="00A86F8D">
          <w:rPr>
            <w:rStyle w:val="Hyperlink"/>
            <w:rFonts w:cs="0 التعاون ماك بولد 507677 ذمار"/>
            <w:color w:val="auto"/>
            <w:szCs w:val="40"/>
            <w:u w:val="none"/>
            <w:rtl/>
          </w:rPr>
          <w:t>إن السعيد لمن جنب الفتن</w:t>
        </w:r>
        <w:r w:rsidRPr="00A86F8D">
          <w:rPr>
            <w:rStyle w:val="Hyperlink"/>
            <w:rFonts w:cs="0 التعاون ماك بولد 507677 ذمار"/>
            <w:color w:val="auto"/>
            <w:szCs w:val="40"/>
            <w:u w:val="none"/>
          </w:rPr>
          <w:t> </w:t>
        </w:r>
        <w:r w:rsidRPr="00A86F8D">
          <w:rPr>
            <w:rStyle w:val="Hyperlink"/>
            <w:rFonts w:cs="0 التعاون ماك بولد 507677 ذمار"/>
            <w:color w:val="auto"/>
            <w:szCs w:val="40"/>
            <w:u w:val="none"/>
            <w:rtl/>
          </w:rPr>
          <w:t>، إن السعيد لمن جنب الفتن ، إن السعيد لمن جنب الفتن ، ولمن ابتلي فصبر فواها</w:t>
        </w:r>
        <w:r w:rsidRPr="00A86F8D">
          <w:rPr>
            <w:rStyle w:val="Hyperlink"/>
            <w:rFonts w:cs="0 التعاون ماك بولد 507677 ذمار"/>
            <w:color w:val="auto"/>
            <w:szCs w:val="40"/>
            <w:u w:val="none"/>
          </w:rPr>
          <w:t> </w:t>
        </w:r>
      </w:hyperlink>
      <w:r w:rsidRPr="00A86F8D">
        <w:rPr>
          <w:rFonts w:cs="0 التعاون ماك بولد 507677 ذمار"/>
          <w:szCs w:val="40"/>
        </w:rPr>
        <w:t xml:space="preserve">( </w:t>
      </w:r>
      <w:r w:rsidRPr="00A86F8D">
        <w:rPr>
          <w:rFonts w:cs="0 التعاون ماك بولد 507677 ذمار" w:hint="cs"/>
          <w:szCs w:val="40"/>
          <w:rtl/>
        </w:rPr>
        <w:t xml:space="preserve"> ، وقد يظن الانسان ان لديه ايمانا يعصمه من الفتنة ، او عقلا يدله على الصواب فيها ، فاذا قلبه يتشربها وهو لا يشعر ، فتصلاه نارها ، وتحرقه </w:t>
      </w:r>
      <w:proofErr w:type="spellStart"/>
      <w:r w:rsidRPr="00A86F8D">
        <w:rPr>
          <w:rFonts w:cs="0 التعاون ماك بولد 507677 ذمار" w:hint="cs"/>
          <w:szCs w:val="40"/>
          <w:rtl/>
        </w:rPr>
        <w:t>اتونها</w:t>
      </w:r>
      <w:proofErr w:type="spellEnd"/>
      <w:r w:rsidRPr="00A86F8D">
        <w:rPr>
          <w:rFonts w:cs="0 التعاون ماك بولد 507677 ذمار" w:hint="cs"/>
          <w:szCs w:val="40"/>
          <w:rtl/>
        </w:rPr>
        <w:t xml:space="preserve"> ، ويغرق في لجتها 0</w:t>
      </w:r>
    </w:p>
    <w:p w:rsidR="002A2EDA" w:rsidRPr="00A86F8D" w:rsidRDefault="002A2EDA" w:rsidP="00600BA1">
      <w:pPr>
        <w:jc w:val="both"/>
        <w:rPr>
          <w:rFonts w:cs="0 التعاون ماك بولد 507677 ذمار"/>
          <w:szCs w:val="40"/>
          <w:rtl/>
        </w:rPr>
      </w:pPr>
      <w:r w:rsidRPr="00A86F8D">
        <w:rPr>
          <w:rFonts w:cs="0 التعاون ماك بولد 507677 ذمار" w:hint="cs"/>
          <w:szCs w:val="40"/>
          <w:rtl/>
        </w:rPr>
        <w:t xml:space="preserve">عباد الله : </w:t>
      </w:r>
      <w:r w:rsidR="00600BA1" w:rsidRPr="00A86F8D">
        <w:rPr>
          <w:rFonts w:cs="0 التعاون ماك بولد 507677 ذمار" w:hint="cs"/>
          <w:szCs w:val="40"/>
          <w:rtl/>
        </w:rPr>
        <w:t>إ</w:t>
      </w:r>
      <w:r w:rsidRPr="00A86F8D">
        <w:rPr>
          <w:rFonts w:cs="0 التعاون ماك بولد 507677 ذمار" w:hint="cs"/>
          <w:szCs w:val="40"/>
          <w:rtl/>
        </w:rPr>
        <w:t xml:space="preserve">ن من تشريعات الاسلام </w:t>
      </w:r>
      <w:r w:rsidR="00B03FD9" w:rsidRPr="00A86F8D">
        <w:rPr>
          <w:rFonts w:cs="0 التعاون ماك بولد 507677 ذمار" w:hint="cs"/>
          <w:szCs w:val="40"/>
          <w:rtl/>
        </w:rPr>
        <w:t xml:space="preserve">الأمر بلزوم الجماعة ، والنهي عن شق عصا الطاعة ، فإن النبي </w:t>
      </w:r>
      <w:r w:rsidR="00B03FD9" w:rsidRPr="00A86F8D">
        <w:rPr>
          <w:rFonts w:cs="0 التعاون ماك بولد 507677 ذمار" w:hint="cs"/>
          <w:szCs w:val="40"/>
        </w:rPr>
        <w:sym w:font="AGA Arabesque" w:char="F072"/>
      </w:r>
      <w:r w:rsidR="00B03FD9" w:rsidRPr="00A86F8D">
        <w:rPr>
          <w:rFonts w:cs="0 التعاون ماك بولد 507677 ذمار" w:hint="cs"/>
          <w:szCs w:val="40"/>
          <w:rtl/>
        </w:rPr>
        <w:t xml:space="preserve"> لما أخبر عن زمن استحكام الفتن ، وكثرة الدعاة إلى جهنم ، سأله حذيفة </w:t>
      </w:r>
      <w:r w:rsidR="00900432" w:rsidRPr="00A86F8D">
        <w:rPr>
          <w:rFonts w:cs="0 التعاون ماك بولد 507677 ذمار" w:hint="cs"/>
          <w:szCs w:val="40"/>
        </w:rPr>
        <w:sym w:font="AGA Arabesque" w:char="F074"/>
      </w:r>
      <w:r w:rsidR="00900432" w:rsidRPr="00A86F8D">
        <w:rPr>
          <w:rFonts w:cs="0 التعاون ماك بولد 507677 ذمار" w:hint="cs"/>
          <w:szCs w:val="40"/>
          <w:rtl/>
        </w:rPr>
        <w:t xml:space="preserve"> عما يفعل إن أدركه ذلك ، فقال </w:t>
      </w:r>
      <w:r w:rsidR="00900432" w:rsidRPr="00A86F8D">
        <w:rPr>
          <w:rFonts w:cs="0 التعاون ماك بولد 507677 ذمار" w:hint="cs"/>
          <w:szCs w:val="40"/>
        </w:rPr>
        <w:sym w:font="AGA Arabesque" w:char="F072"/>
      </w:r>
      <w:r w:rsidR="00900432" w:rsidRPr="00A86F8D">
        <w:rPr>
          <w:rFonts w:cs="0 التعاون ماك بولد 507677 ذمار" w:hint="cs"/>
          <w:szCs w:val="40"/>
          <w:rtl/>
        </w:rPr>
        <w:t xml:space="preserve"> ( تلزم جماعة المسلمين وإمامهم ) ، وأمر </w:t>
      </w:r>
      <w:r w:rsidR="00900432" w:rsidRPr="00A86F8D">
        <w:rPr>
          <w:rFonts w:cs="0 التعاون ماك بولد 507677 ذمار" w:hint="cs"/>
          <w:szCs w:val="40"/>
        </w:rPr>
        <w:sym w:font="AGA Arabesque" w:char="F072"/>
      </w:r>
      <w:r w:rsidR="00900432" w:rsidRPr="00A86F8D">
        <w:rPr>
          <w:rFonts w:cs="0 التعاون ماك بولد 507677 ذمار" w:hint="cs"/>
          <w:szCs w:val="40"/>
          <w:rtl/>
        </w:rPr>
        <w:t xml:space="preserve"> بالصبر على الظلم والأثرة ، ومدافعة المنكرات بالنصيحة والأمر بالمعروف والنهي عن المنكر ، فقال </w:t>
      </w:r>
      <w:r w:rsidR="00900432" w:rsidRPr="00A86F8D">
        <w:rPr>
          <w:rFonts w:cs="0 التعاون ماك بولد 507677 ذمار" w:hint="cs"/>
          <w:szCs w:val="40"/>
        </w:rPr>
        <w:sym w:font="AGA Arabesque" w:char="F072"/>
      </w:r>
      <w:r w:rsidR="00900432" w:rsidRPr="00A86F8D">
        <w:rPr>
          <w:rFonts w:cs="0 التعاون ماك بولد 507677 ذمار" w:hint="cs"/>
          <w:szCs w:val="40"/>
          <w:rtl/>
        </w:rPr>
        <w:t xml:space="preserve"> (</w:t>
      </w:r>
      <w:r w:rsidR="00900432" w:rsidRPr="00A86F8D">
        <w:rPr>
          <w:rFonts w:cs="0 التعاون ماك بولد 507677 ذمار"/>
          <w:szCs w:val="40"/>
        </w:rPr>
        <w:t xml:space="preserve"> </w:t>
      </w:r>
      <w:r w:rsidR="00900432" w:rsidRPr="00A86F8D">
        <w:rPr>
          <w:rFonts w:cs="0 التعاون ماك بولد 507677 ذمار"/>
          <w:szCs w:val="40"/>
          <w:rtl/>
        </w:rPr>
        <w:t>إنها ستكون بعدي أثَرة وأمور تنكرونها، قالوا: يا رسول الله، فما تأمرنا؟، قال: تؤدون الحق الذي عليكم، وتسألون الله الذي لكم</w:t>
      </w:r>
      <w:r w:rsidR="00900432" w:rsidRPr="00A86F8D">
        <w:rPr>
          <w:rFonts w:cs="0 التعاون ماك بولد 507677 ذمار" w:hint="cs"/>
          <w:szCs w:val="40"/>
          <w:rtl/>
        </w:rPr>
        <w:t xml:space="preserve"> ) </w:t>
      </w:r>
      <w:r w:rsidR="00900432" w:rsidRPr="00A86F8D">
        <w:rPr>
          <w:rFonts w:cs="0 التعاون ماك بولد 507677 ذمار"/>
          <w:szCs w:val="40"/>
        </w:rPr>
        <w:t> </w:t>
      </w:r>
      <w:r w:rsidR="00900432" w:rsidRPr="00A86F8D">
        <w:rPr>
          <w:rFonts w:cs="0 التعاون ماك بولد 507677 ذمار"/>
          <w:szCs w:val="40"/>
          <w:rtl/>
        </w:rPr>
        <w:t>متفق عليه</w:t>
      </w:r>
      <w:r w:rsidR="00900432" w:rsidRPr="00A86F8D">
        <w:rPr>
          <w:rFonts w:cs="0 التعاون ماك بولد 507677 ذمار"/>
          <w:szCs w:val="40"/>
        </w:rPr>
        <w:t>.</w:t>
      </w:r>
      <w:r w:rsidR="00900432" w:rsidRPr="00A86F8D">
        <w:rPr>
          <w:rFonts w:cs="0 التعاون ماك بولد 507677 ذمار" w:hint="cs"/>
          <w:szCs w:val="40"/>
          <w:rtl/>
        </w:rPr>
        <w:t xml:space="preserve">، وقال </w:t>
      </w:r>
      <w:r w:rsidR="00900432" w:rsidRPr="00A86F8D">
        <w:rPr>
          <w:rFonts w:cs="0 التعاون ماك بولد 507677 ذمار" w:hint="cs"/>
          <w:szCs w:val="40"/>
        </w:rPr>
        <w:sym w:font="AGA Arabesque" w:char="F072"/>
      </w:r>
      <w:r w:rsidR="00900432" w:rsidRPr="00A86F8D">
        <w:rPr>
          <w:rFonts w:cs="0 التعاون ماك بولد 507677 ذمار"/>
          <w:szCs w:val="40"/>
        </w:rPr>
        <w:t> (</w:t>
      </w:r>
      <w:r w:rsidR="00900432" w:rsidRPr="00A86F8D">
        <w:rPr>
          <w:rFonts w:cs="0 التعاون ماك بولد 507677 ذمار"/>
          <w:szCs w:val="40"/>
          <w:rtl/>
        </w:rPr>
        <w:t>من رأى من أميره شيئاً يكرهه فليصبر عليه ، فإنه من فارق الجماعة شبراً فمات إلا مات ميتة جاهلية</w:t>
      </w:r>
      <w:r w:rsidR="00900432" w:rsidRPr="00A86F8D">
        <w:rPr>
          <w:rFonts w:cs="0 التعاون ماك بولد 507677 ذمار" w:hint="cs"/>
          <w:szCs w:val="40"/>
          <w:rtl/>
        </w:rPr>
        <w:t xml:space="preserve">) متفق عليه ، وكل ما يؤدي إلى تباعد القلوب وتباغضها ، واختلاف الكلمة وافتراقها ، وسفك الدماء </w:t>
      </w:r>
      <w:r w:rsidR="00900432" w:rsidRPr="00A86F8D">
        <w:rPr>
          <w:rFonts w:cs="0 التعاون ماك بولد 507677 ذمار" w:hint="cs"/>
          <w:szCs w:val="40"/>
          <w:rtl/>
        </w:rPr>
        <w:lastRenderedPageBreak/>
        <w:t xml:space="preserve">المعصومة من مظاهرات واحتجاجات وخروج وغير ذلك فينهى عنه ، ويحذر منه ، لأن ذلك يؤدي الى الاضطراب ، ويقضي على الاستقرار ، وهو أي الاستقرار مطلب شرعي ومطلب ضروري ، ويتأكد ذلك في البلاد التي تشرأب أعناق أهل البدعة لافتراسها ، والسيطرة علي أجزاء منها ، وتغري الدول الاستعمارية باقتحامها ونهب ثرواتها ، فالخير </w:t>
      </w:r>
      <w:r w:rsidR="00600BA1" w:rsidRPr="00A86F8D">
        <w:rPr>
          <w:rFonts w:cs="0 التعاون ماك بولد 507677 ذمار" w:hint="cs"/>
          <w:szCs w:val="40"/>
          <w:rtl/>
        </w:rPr>
        <w:t>لأهلها</w:t>
      </w:r>
      <w:r w:rsidR="00900432" w:rsidRPr="00A86F8D">
        <w:rPr>
          <w:rFonts w:cs="0 التعاون ماك بولد 507677 ذمار" w:hint="cs"/>
          <w:szCs w:val="40"/>
          <w:rtl/>
        </w:rPr>
        <w:t xml:space="preserve"> حكاما ومحكومين </w:t>
      </w:r>
      <w:r w:rsidR="00600BA1" w:rsidRPr="00A86F8D">
        <w:rPr>
          <w:rFonts w:cs="0 التعاون ماك بولد 507677 ذمار" w:hint="cs"/>
          <w:szCs w:val="40"/>
          <w:rtl/>
        </w:rPr>
        <w:t xml:space="preserve">ان </w:t>
      </w:r>
      <w:proofErr w:type="spellStart"/>
      <w:r w:rsidR="00600BA1" w:rsidRPr="00A86F8D">
        <w:rPr>
          <w:rFonts w:cs="0 التعاون ماك بولد 507677 ذمار" w:hint="cs"/>
          <w:szCs w:val="40"/>
          <w:rtl/>
        </w:rPr>
        <w:t>تاتلف</w:t>
      </w:r>
      <w:proofErr w:type="spellEnd"/>
      <w:r w:rsidR="00600BA1" w:rsidRPr="00A86F8D">
        <w:rPr>
          <w:rFonts w:cs="0 التعاون ماك بولد 507677 ذمار" w:hint="cs"/>
          <w:szCs w:val="40"/>
          <w:rtl/>
        </w:rPr>
        <w:t xml:space="preserve"> قلوبهم ، وتجتمع كلمتهم ، ويطفئوا مشاعل الفتنة فيهم ، ويصلحوا ذات بينهم 0</w:t>
      </w:r>
    </w:p>
    <w:p w:rsidR="00653621" w:rsidRPr="00A86F8D" w:rsidRDefault="00600BA1" w:rsidP="00600BA1">
      <w:pPr>
        <w:jc w:val="both"/>
        <w:rPr>
          <w:rFonts w:cs="0 التعاون ماك بولد 507677 ذمار"/>
          <w:szCs w:val="40"/>
        </w:rPr>
      </w:pPr>
      <w:r w:rsidRPr="00A86F8D">
        <w:rPr>
          <w:rFonts w:cs="0 التعاون ماك بولد 507677 ذمار" w:hint="cs"/>
          <w:szCs w:val="40"/>
          <w:rtl/>
        </w:rPr>
        <w:t>حمى الله بلادنا وبلاد المسلمين 000</w:t>
      </w:r>
      <w:bookmarkEnd w:id="0"/>
    </w:p>
    <w:sectPr w:rsidR="00653621" w:rsidRPr="00A86F8D" w:rsidSect="002A2EDA">
      <w:pgSz w:w="11906" w:h="16838"/>
      <w:pgMar w:top="851" w:right="1134" w:bottom="851" w:left="851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 التعاون ماك بولد 507677 ذمار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6582"/>
    <w:rsid w:val="002A2EDA"/>
    <w:rsid w:val="002A5F3B"/>
    <w:rsid w:val="002C7243"/>
    <w:rsid w:val="002D29CA"/>
    <w:rsid w:val="002F1ED2"/>
    <w:rsid w:val="003220A5"/>
    <w:rsid w:val="0032329F"/>
    <w:rsid w:val="00600BA1"/>
    <w:rsid w:val="00653621"/>
    <w:rsid w:val="006A464D"/>
    <w:rsid w:val="006D2C9D"/>
    <w:rsid w:val="00750361"/>
    <w:rsid w:val="00762D6A"/>
    <w:rsid w:val="008030DF"/>
    <w:rsid w:val="00824BD7"/>
    <w:rsid w:val="00900432"/>
    <w:rsid w:val="009A5123"/>
    <w:rsid w:val="00A029F8"/>
    <w:rsid w:val="00A171F8"/>
    <w:rsid w:val="00A206C8"/>
    <w:rsid w:val="00A86F8D"/>
    <w:rsid w:val="00AA1E75"/>
    <w:rsid w:val="00AA60BD"/>
    <w:rsid w:val="00B03FD9"/>
    <w:rsid w:val="00C264A2"/>
    <w:rsid w:val="00C9686D"/>
    <w:rsid w:val="00CB7D31"/>
    <w:rsid w:val="00CE6582"/>
    <w:rsid w:val="00D15386"/>
    <w:rsid w:val="00D93ADB"/>
    <w:rsid w:val="00DA0625"/>
    <w:rsid w:val="00F32344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F8"/>
    <w:pPr>
      <w:bidi/>
      <w:jc w:val="left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0D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30D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A2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rary.islamweb.net/newlibrary/display_book.php?flag=1&amp;bk_no=79&amp;ID=107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HP</cp:lastModifiedBy>
  <cp:revision>9</cp:revision>
  <cp:lastPrinted>2012-03-15T07:08:00Z</cp:lastPrinted>
  <dcterms:created xsi:type="dcterms:W3CDTF">2012-03-13T11:13:00Z</dcterms:created>
  <dcterms:modified xsi:type="dcterms:W3CDTF">2017-09-29T12:09:00Z</dcterms:modified>
</cp:coreProperties>
</file>